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300C3" w14:textId="67BE075F" w:rsidR="00313EE3" w:rsidRDefault="00313EE3" w:rsidP="00313EE3">
      <w:r w:rsidRPr="00313EE3">
        <w:rPr>
          <w:b/>
        </w:rPr>
        <w:t>Grant Number:</w:t>
      </w:r>
      <w:r>
        <w:t xml:space="preserve"> </w:t>
      </w:r>
      <w:r w:rsidR="009A7113" w:rsidRPr="009A7113">
        <w:t>MR/X003264/1</w:t>
      </w:r>
    </w:p>
    <w:p w14:paraId="19C0F7B5" w14:textId="77777777" w:rsidR="00313EE3" w:rsidRPr="00313EE3" w:rsidRDefault="00313EE3" w:rsidP="00313EE3"/>
    <w:p w14:paraId="1AEB9D72" w14:textId="69ED5B17" w:rsidR="00313EE3" w:rsidRPr="009A7113" w:rsidRDefault="00313EE3" w:rsidP="00313EE3">
      <w:r w:rsidRPr="009A7113">
        <w:rPr>
          <w:b/>
        </w:rPr>
        <w:t>Sponsor:</w:t>
      </w:r>
      <w:r w:rsidRPr="009A7113">
        <w:t xml:space="preserve"> </w:t>
      </w:r>
      <w:r w:rsidR="009A7113" w:rsidRPr="009A7113">
        <w:t>UKRI Adolescence, Mental Health an</w:t>
      </w:r>
      <w:r w:rsidR="009A7113">
        <w:t>d the Developing Mind. MRC, Scotland Chief Scientist Office</w:t>
      </w:r>
    </w:p>
    <w:p w14:paraId="5C03D05A" w14:textId="77777777" w:rsidR="00313EE3" w:rsidRPr="009A7113" w:rsidRDefault="00313EE3" w:rsidP="00313EE3"/>
    <w:p w14:paraId="195CFC27" w14:textId="3EA475E7" w:rsidR="00313EE3" w:rsidRPr="009A7113" w:rsidRDefault="00313EE3" w:rsidP="00313EE3">
      <w:pPr>
        <w:rPr>
          <w:bCs/>
        </w:rPr>
      </w:pPr>
      <w:r w:rsidRPr="00313EE3">
        <w:rPr>
          <w:b/>
        </w:rPr>
        <w:t>Project title:</w:t>
      </w:r>
      <w:r w:rsidR="009A7113">
        <w:rPr>
          <w:b/>
        </w:rPr>
        <w:t xml:space="preserve"> </w:t>
      </w:r>
      <w:r w:rsidR="009A7113" w:rsidRPr="009A7113">
        <w:rPr>
          <w:b/>
        </w:rPr>
        <w:t xml:space="preserve">SOCITS: </w:t>
      </w:r>
      <w:r w:rsidR="009A7113" w:rsidRPr="009A7113">
        <w:rPr>
          <w:bCs/>
        </w:rPr>
        <w:t xml:space="preserve">A </w:t>
      </w:r>
      <w:proofErr w:type="spellStart"/>
      <w:r w:rsidR="009A7113" w:rsidRPr="009A7113">
        <w:rPr>
          <w:bCs/>
        </w:rPr>
        <w:t>SOCial</w:t>
      </w:r>
      <w:proofErr w:type="spellEnd"/>
      <w:r w:rsidR="009A7113" w:rsidRPr="009A7113">
        <w:rPr>
          <w:bCs/>
        </w:rPr>
        <w:t xml:space="preserve"> </w:t>
      </w:r>
      <w:proofErr w:type="spellStart"/>
      <w:r w:rsidR="009A7113" w:rsidRPr="009A7113">
        <w:rPr>
          <w:bCs/>
        </w:rPr>
        <w:t>sITuational</w:t>
      </w:r>
      <w:proofErr w:type="spellEnd"/>
      <w:r w:rsidR="009A7113" w:rsidRPr="009A7113">
        <w:rPr>
          <w:bCs/>
        </w:rPr>
        <w:t xml:space="preserve"> Systems approach to measuring and modelling influences on adolescent mental health</w:t>
      </w:r>
    </w:p>
    <w:p w14:paraId="1F423219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498898F6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6397"/>
        <w:gridCol w:w="3236"/>
      </w:tblGrid>
      <w:tr w:rsidR="00313EE3" w:rsidRPr="00C03EEC" w14:paraId="1FB5F8AA" w14:textId="77777777" w:rsidTr="009A7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1860F1D5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3236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5A2A3166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9A7113" w:rsidRPr="00F2320D" w14:paraId="0FC57ACD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459FD26" w14:textId="77777777" w:rsidR="009A7113" w:rsidRDefault="009A7113" w:rsidP="009A7113">
            <w:r>
              <w:t>Walking_interview_transcripts_school_1.docx</w:t>
            </w:r>
          </w:p>
          <w:p w14:paraId="3B519264" w14:textId="77777777" w:rsidR="009A7113" w:rsidRDefault="009A7113" w:rsidP="009A7113">
            <w:pPr>
              <w:rPr>
                <w:lang w:val="en-US"/>
              </w:rPr>
            </w:pPr>
          </w:p>
          <w:p w14:paraId="231146BC" w14:textId="530F7FFE" w:rsidR="009A7113" w:rsidRPr="000468C5" w:rsidRDefault="009A7113" w:rsidP="009A7113"/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8D35DE1" w14:textId="4369DC45" w:rsidR="009A7113" w:rsidRPr="000468C5" w:rsidRDefault="009A7113" w:rsidP="009A7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Walking interview transcripts from nine interviews in school 1.</w:t>
            </w:r>
          </w:p>
        </w:tc>
      </w:tr>
      <w:tr w:rsidR="009A7113" w:rsidRPr="00F2320D" w14:paraId="75F657AD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4F342A04" w14:textId="77777777" w:rsidR="009A7113" w:rsidRDefault="009A7113" w:rsidP="009A7113">
            <w:r>
              <w:t>Walking_interview_transcripts_school_2.docx</w:t>
            </w:r>
          </w:p>
          <w:p w14:paraId="2604B9D4" w14:textId="73316F1A" w:rsidR="009A7113" w:rsidRPr="000468C5" w:rsidRDefault="009A7113" w:rsidP="009A7113"/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E59CC11" w14:textId="1F3CCB53" w:rsidR="009A7113" w:rsidRPr="000468C5" w:rsidRDefault="009A7113" w:rsidP="009A7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Walking interview transcripts from five interviews in school 2.</w:t>
            </w:r>
          </w:p>
        </w:tc>
      </w:tr>
      <w:tr w:rsidR="009A7113" w:rsidRPr="00F2320D" w14:paraId="4B72C2FC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68E8E33" w14:textId="37F4E135" w:rsidR="009A7113" w:rsidRPr="000468C5" w:rsidRDefault="009A7113" w:rsidP="009A7113">
            <w:r>
              <w:rPr>
                <w:lang w:val="en-US"/>
              </w:rPr>
              <w:t>Transcribed</w:t>
            </w:r>
            <w:r w:rsidR="00220FD2">
              <w:rPr>
                <w:lang w:val="en-US"/>
              </w:rPr>
              <w:t>_</w:t>
            </w:r>
            <w:r>
              <w:rPr>
                <w:lang w:val="en-US"/>
              </w:rPr>
              <w:t>Workshop</w:t>
            </w:r>
            <w:r w:rsidR="00220FD2">
              <w:rPr>
                <w:lang w:val="en-US"/>
              </w:rPr>
              <w:t>_</w:t>
            </w:r>
            <w:r>
              <w:rPr>
                <w:lang w:val="en-US"/>
              </w:rPr>
              <w:t>Data.xlsx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5F1E1DE" w14:textId="42AA47E8" w:rsidR="009A7113" w:rsidRPr="000468C5" w:rsidRDefault="009A7113" w:rsidP="009A7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US"/>
              </w:rPr>
              <w:t xml:space="preserve">All </w:t>
            </w:r>
            <w:proofErr w:type="gramStart"/>
            <w:r>
              <w:rPr>
                <w:lang w:val="en-US"/>
              </w:rPr>
              <w:t>data from</w:t>
            </w:r>
            <w:proofErr w:type="gramEnd"/>
            <w:r>
              <w:rPr>
                <w:lang w:val="en-US"/>
              </w:rPr>
              <w:t xml:space="preserve"> transcribed from post-it notes in participatory workshops in all schools. 63 participants over three workshops</w:t>
            </w:r>
          </w:p>
        </w:tc>
      </w:tr>
      <w:tr w:rsidR="009A7113" w:rsidRPr="00F2320D" w14:paraId="1A1F9C92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7CD905E" w14:textId="01773F7F" w:rsidR="009A7113" w:rsidRPr="000468C5" w:rsidRDefault="009A7113" w:rsidP="009A7113">
            <w:r w:rsidRPr="00B6368E">
              <w:rPr>
                <w:lang w:val="en-US"/>
              </w:rPr>
              <w:t>situations_with_full_names_sch_2_timepoint_1.csv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42853B3" w14:textId="203C7864" w:rsidR="009A7113" w:rsidRPr="000468C5" w:rsidRDefault="009A7113" w:rsidP="009A7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lang w:val="en-US"/>
              </w:rPr>
              <w:t>Lookup</w:t>
            </w:r>
            <w:proofErr w:type="gramEnd"/>
            <w:r>
              <w:rPr>
                <w:lang w:val="en-US"/>
              </w:rPr>
              <w:t xml:space="preserve"> between variable and situation in school 2.</w:t>
            </w:r>
          </w:p>
        </w:tc>
      </w:tr>
      <w:tr w:rsidR="009A7113" w:rsidRPr="00F2320D" w14:paraId="78965557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5DE0B59" w14:textId="3A54D12F" w:rsidR="009A7113" w:rsidRPr="00B6368E" w:rsidRDefault="009A7113" w:rsidP="009A7113">
            <w:pPr>
              <w:rPr>
                <w:lang w:val="en-US"/>
              </w:rPr>
            </w:pPr>
            <w:r w:rsidRPr="00B6368E">
              <w:rPr>
                <w:lang w:val="en-US"/>
              </w:rPr>
              <w:t>situations_with_full_names_sch_</w:t>
            </w:r>
            <w:r>
              <w:rPr>
                <w:lang w:val="en-US"/>
              </w:rPr>
              <w:t>3</w:t>
            </w:r>
            <w:r w:rsidRPr="00B6368E">
              <w:rPr>
                <w:lang w:val="en-US"/>
              </w:rPr>
              <w:t>_timepoint_1.csv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26645F4" w14:textId="4C027267" w:rsidR="009A7113" w:rsidRDefault="009A7113" w:rsidP="009A7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Lookup</w:t>
            </w:r>
            <w:proofErr w:type="gramEnd"/>
            <w:r>
              <w:rPr>
                <w:lang w:val="en-US"/>
              </w:rPr>
              <w:t xml:space="preserve"> between variable and situation in school 3.</w:t>
            </w:r>
          </w:p>
        </w:tc>
      </w:tr>
      <w:tr w:rsidR="009A7113" w:rsidRPr="00F2320D" w14:paraId="291EB48B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BEDE2B3" w14:textId="1A010DD8" w:rsidR="009A7113" w:rsidRPr="00B6368E" w:rsidRDefault="009A7113" w:rsidP="009A7113">
            <w:pPr>
              <w:rPr>
                <w:lang w:val="en-US"/>
              </w:rPr>
            </w:pPr>
            <w:r w:rsidRPr="00B6368E">
              <w:rPr>
                <w:lang w:val="en-US"/>
              </w:rPr>
              <w:t>situations_with_full_names_sch_</w:t>
            </w:r>
            <w:r>
              <w:rPr>
                <w:lang w:val="en-US"/>
              </w:rPr>
              <w:t>3</w:t>
            </w:r>
            <w:r w:rsidRPr="00B6368E">
              <w:rPr>
                <w:lang w:val="en-US"/>
              </w:rPr>
              <w:t>_timepoint_</w:t>
            </w:r>
            <w:r>
              <w:rPr>
                <w:lang w:val="en-US"/>
              </w:rPr>
              <w:t>2</w:t>
            </w:r>
            <w:r w:rsidRPr="00B6368E">
              <w:rPr>
                <w:lang w:val="en-US"/>
              </w:rPr>
              <w:t>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01ED002" w14:textId="4340FACD" w:rsidR="009A7113" w:rsidRDefault="009A7113" w:rsidP="009A7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Lookup between variable and situation in school 3 time point 2</w:t>
            </w:r>
          </w:p>
        </w:tc>
      </w:tr>
      <w:tr w:rsidR="009A7113" w:rsidRPr="00F2320D" w14:paraId="4AA4A960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1A266C5" w14:textId="2A02B113" w:rsidR="009A7113" w:rsidRPr="00B6368E" w:rsidRDefault="009A7113" w:rsidP="009A7113">
            <w:pPr>
              <w:rPr>
                <w:lang w:val="en-US"/>
              </w:rPr>
            </w:pPr>
            <w:r w:rsidRPr="00B6368E">
              <w:rPr>
                <w:lang w:val="en-US"/>
              </w:rPr>
              <w:t>situations_with_full_names_sch_</w:t>
            </w:r>
            <w:r>
              <w:rPr>
                <w:lang w:val="en-US"/>
              </w:rPr>
              <w:t>panel</w:t>
            </w:r>
            <w:r w:rsidRPr="00B6368E">
              <w:rPr>
                <w:lang w:val="en-US"/>
              </w:rPr>
              <w:t>_timepoint_1.csv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E4D683D" w14:textId="5D0C4D5F" w:rsidR="009A7113" w:rsidRDefault="009A7113" w:rsidP="009A7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Lookup</w:t>
            </w:r>
            <w:proofErr w:type="gramEnd"/>
            <w:r>
              <w:rPr>
                <w:lang w:val="en-US"/>
              </w:rPr>
              <w:t xml:space="preserve"> between variable and situation in the panel survey.</w:t>
            </w:r>
          </w:p>
        </w:tc>
      </w:tr>
      <w:tr w:rsidR="009A7113" w:rsidRPr="00F2320D" w14:paraId="52BDAF62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D5E79AB" w14:textId="6CE29AA9" w:rsidR="009A7113" w:rsidRPr="00B6368E" w:rsidRDefault="0079334D" w:rsidP="009A711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UKDA_anonymised_</w:t>
            </w:r>
            <w:r w:rsidRPr="00C635CB">
              <w:rPr>
                <w:lang w:val="en-US"/>
              </w:rPr>
              <w:t>all_sch_all_times</w:t>
            </w:r>
            <w:r>
              <w:rPr>
                <w:lang w:val="en-US"/>
              </w:rPr>
              <w:t>_survey_data</w:t>
            </w:r>
            <w:r w:rsidRPr="00C635CB">
              <w:rPr>
                <w:lang w:val="en-US"/>
              </w:rPr>
              <w:t>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C6E68F8" w14:textId="33520119" w:rsidR="009A7113" w:rsidRDefault="009A7113" w:rsidP="009A7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Anonymised</w:t>
            </w:r>
            <w:proofErr w:type="spellEnd"/>
            <w:r>
              <w:rPr>
                <w:lang w:val="en-US"/>
              </w:rPr>
              <w:t xml:space="preserve"> responses to the survey across all schools and time points. 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854 participants</w:t>
            </w:r>
            <w:r w:rsidR="00A4172E">
              <w:rPr>
                <w:lang w:val="en-US"/>
              </w:rPr>
              <w:t xml:space="preserve"> across two schools</w:t>
            </w:r>
            <w:r>
              <w:rPr>
                <w:lang w:val="en-US"/>
              </w:rPr>
              <w:t xml:space="preserve">. Survey variables differed </w:t>
            </w:r>
            <w:r w:rsidR="00A4172E">
              <w:rPr>
                <w:lang w:val="en-US"/>
              </w:rPr>
              <w:t xml:space="preserve">between </w:t>
            </w:r>
            <w:r>
              <w:rPr>
                <w:lang w:val="en-US"/>
              </w:rPr>
              <w:t>schools.</w:t>
            </w:r>
          </w:p>
        </w:tc>
      </w:tr>
      <w:tr w:rsidR="0079334D" w:rsidRPr="00F2320D" w14:paraId="22EA0F3D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ED8DB14" w14:textId="7A187D25" w:rsidR="0079334D" w:rsidRDefault="0079334D" w:rsidP="0079334D">
            <w:pPr>
              <w:rPr>
                <w:lang w:val="en-US"/>
              </w:rPr>
            </w:pPr>
            <w:r>
              <w:rPr>
                <w:lang w:val="en-US"/>
              </w:rPr>
              <w:t>UKDA_anonymised_SOCITS_panel_data .csv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05974FF" w14:textId="1885E476" w:rsidR="0079334D" w:rsidRDefault="0079334D" w:rsidP="007933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Survey responses to a nationwide panel survey.</w:t>
            </w:r>
          </w:p>
        </w:tc>
      </w:tr>
      <w:tr w:rsidR="00220FD2" w:rsidRPr="00F2320D" w14:paraId="24605B12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BF7D132" w14:textId="5C499CBD" w:rsidR="00220FD2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Survey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Parent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and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opt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out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(SURVEY)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v2b.docx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D215FAE" w14:textId="4916F3BE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Survey parent information and opt out form.</w:t>
            </w:r>
          </w:p>
        </w:tc>
      </w:tr>
      <w:tr w:rsidR="00220FD2" w:rsidRPr="00F2320D" w14:paraId="43600BD2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BEE865A" w14:textId="1091A062" w:rsidR="00220FD2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Walking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interview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Parent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and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consent.docx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8A52A9A" w14:textId="3DC299B5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Walking interview parent information and consent form.</w:t>
            </w:r>
          </w:p>
        </w:tc>
      </w:tr>
      <w:tr w:rsidR="00220FD2" w:rsidRPr="00F2320D" w14:paraId="132D4347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8C5DE77" w14:textId="6D8F80E1" w:rsidR="00220FD2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Walking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interview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Pupil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Consent.docx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9F47B5B" w14:textId="3550268F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Walking interview pupil consent form.</w:t>
            </w:r>
          </w:p>
        </w:tc>
      </w:tr>
      <w:tr w:rsidR="00220FD2" w:rsidRPr="00F2320D" w14:paraId="428B9EF9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640779A" w14:textId="5EE4084D" w:rsidR="00220FD2" w:rsidRPr="00133504" w:rsidRDefault="00220FD2" w:rsidP="00220FD2">
            <w:pPr>
              <w:rPr>
                <w:lang w:val="en-US"/>
              </w:rPr>
            </w:pPr>
            <w:r>
              <w:rPr>
                <w:lang w:val="en-US"/>
              </w:rPr>
              <w:t>Workshop_consent_form.docx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239129B" w14:textId="6D1F4F55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8044E">
              <w:t>Consent form for students pro</w:t>
            </w:r>
            <w:r>
              <w:t>vided at the beginning of the workshops.</w:t>
            </w:r>
          </w:p>
        </w:tc>
      </w:tr>
      <w:tr w:rsidR="00220FD2" w:rsidRPr="00F2320D" w14:paraId="44E12C7D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2B9132E" w14:textId="65335627" w:rsidR="00220FD2" w:rsidRPr="00133504" w:rsidRDefault="00220FD2" w:rsidP="00220FD2">
            <w:pPr>
              <w:rPr>
                <w:lang w:val="en-US"/>
              </w:rPr>
            </w:pPr>
            <w:r>
              <w:rPr>
                <w:lang w:val="en-US"/>
              </w:rPr>
              <w:t>Student_workshop_information_sheet</w:t>
            </w:r>
            <w:r w:rsidRPr="00133504">
              <w:rPr>
                <w:lang w:val="en-US"/>
              </w:rPr>
              <w:t>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121B31D" w14:textId="7D7D141E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Information for the students about the participatory workshops.</w:t>
            </w:r>
          </w:p>
        </w:tc>
      </w:tr>
      <w:tr w:rsidR="00220FD2" w:rsidRPr="00F2320D" w14:paraId="5DDA57D9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3CDE271" w14:textId="4279D010" w:rsidR="00220FD2" w:rsidRPr="00133504" w:rsidRDefault="00220FD2" w:rsidP="00220FD2">
            <w:pPr>
              <w:rPr>
                <w:lang w:val="en-US"/>
              </w:rPr>
            </w:pPr>
            <w:proofErr w:type="spellStart"/>
            <w:r w:rsidRPr="00133504">
              <w:rPr>
                <w:lang w:val="en-US"/>
              </w:rPr>
              <w:t>Survey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Participant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Young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person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information</w:t>
            </w:r>
            <w:proofErr w:type="spellEnd"/>
            <w:r w:rsidRPr="00133504">
              <w:rPr>
                <w:lang w:val="en-US"/>
              </w:rPr>
              <w:t xml:space="preserve"> sheet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(SURVEY)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v2b.docx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C74F4A5" w14:textId="562FD7BE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Survey pupil information sheer.</w:t>
            </w:r>
          </w:p>
        </w:tc>
      </w:tr>
      <w:tr w:rsidR="00220FD2" w:rsidRPr="00F2320D" w14:paraId="1A4DCE08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F4722F1" w14:textId="04747D60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Survey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School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Information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sheet.docx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7142149" w14:textId="03FA8E31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Information for the school before signing up to take part in the study.</w:t>
            </w:r>
          </w:p>
        </w:tc>
      </w:tr>
      <w:tr w:rsidR="00220FD2" w:rsidRPr="00F2320D" w14:paraId="3BA58B29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AD5E667" w14:textId="3E2D97C3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Walking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interview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Student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Information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Sheet.docx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AF4C7E6" w14:textId="7623E2E3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Information sheets for students for the walking interviews.</w:t>
            </w:r>
          </w:p>
        </w:tc>
      </w:tr>
      <w:tr w:rsidR="00220FD2" w:rsidRPr="00F2320D" w14:paraId="6C5B1BCB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B3688CC" w14:textId="59C41081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lastRenderedPageBreak/>
              <w:t>SOCITS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situation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exploration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square.png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62AA079" w14:textId="51BA1062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The “SOCITS square” used to collect data the participatory workshops.</w:t>
            </w:r>
          </w:p>
        </w:tc>
      </w:tr>
      <w:tr w:rsidR="00220FD2" w:rsidRPr="00F2320D" w14:paraId="3214FFBC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5698ABA" w14:textId="6A13728A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SOCITS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situation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improvement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sheet.pdf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CFBC72F" w14:textId="071E0A67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The “interaction sheet” used to collect data the participatory workshops.</w:t>
            </w:r>
          </w:p>
        </w:tc>
      </w:tr>
      <w:tr w:rsidR="00220FD2" w:rsidRPr="00F2320D" w14:paraId="543F0806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E369F91" w14:textId="1123ABEB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SOCITS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Walking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interview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Script.docx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0944C48" w14:textId="20871E3B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Script which can be used to guide the walking interviews.</w:t>
            </w:r>
          </w:p>
        </w:tc>
      </w:tr>
      <w:tr w:rsidR="00220FD2" w:rsidRPr="00F2320D" w14:paraId="4B06EF57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3722C11" w14:textId="6418C8A6" w:rsidR="00220FD2" w:rsidRPr="00133504" w:rsidRDefault="00220FD2" w:rsidP="00220FD2">
            <w:pPr>
              <w:rPr>
                <w:lang w:val="en-US"/>
              </w:rPr>
            </w:pPr>
            <w:r w:rsidRPr="00133504">
              <w:rPr>
                <w:lang w:val="en-US"/>
              </w:rPr>
              <w:t>Survey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SOCITS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information</w:t>
            </w:r>
            <w:r>
              <w:rPr>
                <w:lang w:val="en-US"/>
              </w:rPr>
              <w:t>_</w:t>
            </w:r>
            <w:r w:rsidRPr="00133504">
              <w:rPr>
                <w:lang w:val="en-US"/>
              </w:rPr>
              <w:t>slides.pptx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E115C19" w14:textId="25D685A9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Information slides which can be used to explain the survey to students in a school setting before data collection.</w:t>
            </w:r>
          </w:p>
        </w:tc>
      </w:tr>
      <w:tr w:rsidR="00220FD2" w:rsidRPr="00F2320D" w14:paraId="7C6B9EA6" w14:textId="77777777" w:rsidTr="009A71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BD58E6F" w14:textId="47B24ADA" w:rsidR="00220FD2" w:rsidRPr="00133504" w:rsidRDefault="00220FD2" w:rsidP="00220FD2">
            <w:pPr>
              <w:rPr>
                <w:lang w:val="en-US"/>
              </w:rPr>
            </w:pPr>
            <w:r>
              <w:rPr>
                <w:lang w:val="en-US"/>
              </w:rPr>
              <w:t>SOCITS_example_questionnaire.docx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AC616F5" w14:textId="1DEE737A" w:rsidR="00220FD2" w:rsidRDefault="00220FD2" w:rsidP="00220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The questionnaire given to school 3 at timepoint 2.  Whilst questionnaires varied slightly depending on the school and the timepoint, this is a comprehensive example of the format of the questions asked.</w:t>
            </w:r>
          </w:p>
        </w:tc>
      </w:tr>
      <w:tr w:rsidR="00220FD2" w:rsidRPr="00F2320D" w14:paraId="6A2956CE" w14:textId="77777777" w:rsidTr="009A7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7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83B4870" w14:textId="4EF401C4" w:rsidR="00220FD2" w:rsidRDefault="00220FD2" w:rsidP="00220FD2">
            <w:pPr>
              <w:rPr>
                <w:lang w:val="en-US"/>
              </w:rPr>
            </w:pPr>
            <w:r w:rsidRPr="00DB7E17">
              <w:rPr>
                <w:lang w:val="en-US"/>
              </w:rPr>
              <w:t>Workshop_Slide_deck.pptx</w:t>
            </w:r>
          </w:p>
        </w:tc>
        <w:tc>
          <w:tcPr>
            <w:tcW w:w="3236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556B34D" w14:textId="01F48962" w:rsidR="00220FD2" w:rsidRDefault="00220FD2" w:rsidP="00220F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Example slide deck presented at the beginning of the workshops, explaining the ideas behind the study and used as prompts for the activities.</w:t>
            </w:r>
          </w:p>
        </w:tc>
      </w:tr>
    </w:tbl>
    <w:p w14:paraId="49C65CC3" w14:textId="77777777" w:rsidR="00B11E09" w:rsidRDefault="00B11E09" w:rsidP="00313EE3"/>
    <w:p w14:paraId="74AEEAC1" w14:textId="77777777" w:rsidR="0079334D" w:rsidRDefault="0079334D" w:rsidP="00313EE3"/>
    <w:p w14:paraId="59E188DE" w14:textId="3F8E6422" w:rsidR="00313EE3" w:rsidRDefault="00313EE3" w:rsidP="0079334D">
      <w:r w:rsidRPr="00C12F9B">
        <w:rPr>
          <w:b/>
        </w:rPr>
        <w:t>Publications</w:t>
      </w:r>
      <w:r w:rsidRPr="00C12F9B">
        <w:t>:</w:t>
      </w:r>
      <w:r>
        <w:t xml:space="preserve"> </w:t>
      </w:r>
    </w:p>
    <w:p w14:paraId="3C4C994C" w14:textId="77777777" w:rsidR="00313EE3" w:rsidRDefault="00313EE3" w:rsidP="00313EE3"/>
    <w:p w14:paraId="61A1BA9F" w14:textId="77777777" w:rsidR="00B11E09" w:rsidRDefault="00B11E09" w:rsidP="00B11E09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</w:p>
    <w:sectPr w:rsidR="00B11E09" w:rsidSect="00582C7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1712" w14:textId="77777777" w:rsidR="00695E99" w:rsidRDefault="00695E99" w:rsidP="000A1376">
      <w:r>
        <w:separator/>
      </w:r>
    </w:p>
    <w:p w14:paraId="12E6C31E" w14:textId="77777777" w:rsidR="00695E99" w:rsidRDefault="00695E99"/>
  </w:endnote>
  <w:endnote w:type="continuationSeparator" w:id="0">
    <w:p w14:paraId="2F31A1F4" w14:textId="77777777" w:rsidR="00695E99" w:rsidRDefault="00695E99" w:rsidP="000A1376">
      <w:r>
        <w:continuationSeparator/>
      </w:r>
    </w:p>
    <w:p w14:paraId="1E1EE65C" w14:textId="77777777" w:rsidR="00695E99" w:rsidRDefault="00695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52C2E90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02FED7" w14:textId="77777777" w:rsidR="008A3AF3" w:rsidRDefault="008A3AF3" w:rsidP="00DB76AF">
    <w:pPr>
      <w:pStyle w:val="Footer"/>
      <w:ind w:right="360"/>
      <w:rPr>
        <w:rStyle w:val="PageNumber"/>
      </w:rPr>
    </w:pPr>
  </w:p>
  <w:p w14:paraId="2CF73E3F" w14:textId="77777777" w:rsidR="008A3AF3" w:rsidRDefault="008A3AF3" w:rsidP="000A1376">
    <w:pPr>
      <w:pStyle w:val="Footer"/>
    </w:pPr>
  </w:p>
  <w:p w14:paraId="241BBCF2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5CED8DC7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2064E9B4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439649" wp14:editId="2DE91D6D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FA4997" id="Straight Connector 38" o:spid="_x0000_s1026" alt="&quot; &quot;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from="56.25pt,682.8pt" to="538.15pt,6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 strokecolor="#7030a0" strokeweight="2pt">
              <v:stroke endcap="round"/>
              <w10:wrap anchorx="page" anchory="margin"/>
            </v:line>
          </w:pict>
        </mc:Fallback>
      </mc:AlternateContent>
    </w:r>
  </w:p>
  <w:p w14:paraId="5A667322" w14:textId="77777777" w:rsidR="00E03464" w:rsidRDefault="00D55D76">
    <w:r w:rsidRPr="00816DAC">
      <w:rPr>
        <w:spacing w:val="0"/>
        <w:sz w:val="20"/>
        <w:szCs w:val="20"/>
        <w:lang w:eastAsia="en-GB"/>
      </w:rPr>
      <w:t>[Document title]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D1FD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B2EF79E" wp14:editId="33DE4B4E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6F738" id="Straight Connector 34" o:spid="_x0000_s1026" alt="&quot; &quot;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2.55pt" to="482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 strokecolor="#7030a0" strokeweight="2pt">
              <v:stroke endcap="round"/>
            </v:line>
          </w:pict>
        </mc:Fallback>
      </mc:AlternateContent>
    </w:r>
  </w:p>
  <w:p w14:paraId="0AA8AB82" w14:textId="77777777" w:rsidR="00582C7C" w:rsidRDefault="00582C7C" w:rsidP="00D55D76">
    <w:pPr>
      <w:rPr>
        <w:sz w:val="20"/>
        <w:szCs w:val="20"/>
        <w:lang w:eastAsia="en-GB"/>
      </w:rPr>
    </w:pPr>
  </w:p>
  <w:p w14:paraId="03C8507B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FAA56" w14:textId="77777777" w:rsidR="00695E99" w:rsidRDefault="00695E99" w:rsidP="000A1376">
      <w:r>
        <w:separator/>
      </w:r>
    </w:p>
    <w:p w14:paraId="75869243" w14:textId="77777777" w:rsidR="00695E99" w:rsidRDefault="00695E99"/>
  </w:footnote>
  <w:footnote w:type="continuationSeparator" w:id="0">
    <w:p w14:paraId="68589951" w14:textId="77777777" w:rsidR="00695E99" w:rsidRDefault="00695E99" w:rsidP="000A1376">
      <w:r>
        <w:continuationSeparator/>
      </w:r>
    </w:p>
    <w:p w14:paraId="29FE9CAE" w14:textId="77777777" w:rsidR="00695E99" w:rsidRDefault="00695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14D7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26C0EE15" wp14:editId="633218F1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F722C4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57419AA" wp14:editId="62097A6E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91D1AD" id="Straight Connector 36" o:spid="_x0000_s1026" alt="&quot; &quot;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61A3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30D6B1E0" wp14:editId="68341DDC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775EF7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D210197" wp14:editId="1646CE68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314734" id="Straight Connector 20" o:spid="_x0000_s1026" alt="&quot; &quot;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546940055">
    <w:abstractNumId w:val="6"/>
  </w:num>
  <w:num w:numId="2" w16cid:durableId="1586066101">
    <w:abstractNumId w:val="0"/>
  </w:num>
  <w:num w:numId="3" w16cid:durableId="1528981362">
    <w:abstractNumId w:val="2"/>
  </w:num>
  <w:num w:numId="4" w16cid:durableId="1416704545">
    <w:abstractNumId w:val="3"/>
  </w:num>
  <w:num w:numId="5" w16cid:durableId="45183578">
    <w:abstractNumId w:val="4"/>
  </w:num>
  <w:num w:numId="6" w16cid:durableId="2014528233">
    <w:abstractNumId w:val="1"/>
  </w:num>
  <w:num w:numId="7" w16cid:durableId="1989361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500D6"/>
    <w:rsid w:val="00180D94"/>
    <w:rsid w:val="001B51B5"/>
    <w:rsid w:val="001C23B9"/>
    <w:rsid w:val="001D6237"/>
    <w:rsid w:val="001F1998"/>
    <w:rsid w:val="00205E01"/>
    <w:rsid w:val="002130FA"/>
    <w:rsid w:val="00220FD2"/>
    <w:rsid w:val="00236B80"/>
    <w:rsid w:val="002463C7"/>
    <w:rsid w:val="002A721D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64EDF"/>
    <w:rsid w:val="003B0C6C"/>
    <w:rsid w:val="003B3BEC"/>
    <w:rsid w:val="00427B5B"/>
    <w:rsid w:val="00430D6C"/>
    <w:rsid w:val="00441C30"/>
    <w:rsid w:val="00450690"/>
    <w:rsid w:val="0046543A"/>
    <w:rsid w:val="00471EA0"/>
    <w:rsid w:val="004C0442"/>
    <w:rsid w:val="004E723E"/>
    <w:rsid w:val="004F7CFE"/>
    <w:rsid w:val="00513396"/>
    <w:rsid w:val="0051395D"/>
    <w:rsid w:val="00514E91"/>
    <w:rsid w:val="005504D0"/>
    <w:rsid w:val="00576E3B"/>
    <w:rsid w:val="00582C7C"/>
    <w:rsid w:val="005C06E6"/>
    <w:rsid w:val="005D1715"/>
    <w:rsid w:val="005E2AC7"/>
    <w:rsid w:val="005E788A"/>
    <w:rsid w:val="005F11D2"/>
    <w:rsid w:val="00611699"/>
    <w:rsid w:val="00615B90"/>
    <w:rsid w:val="00642EAB"/>
    <w:rsid w:val="00643A7F"/>
    <w:rsid w:val="00655884"/>
    <w:rsid w:val="00666333"/>
    <w:rsid w:val="006818CF"/>
    <w:rsid w:val="00692C5D"/>
    <w:rsid w:val="00694264"/>
    <w:rsid w:val="00695E99"/>
    <w:rsid w:val="006A4082"/>
    <w:rsid w:val="006A5CAC"/>
    <w:rsid w:val="006C09AD"/>
    <w:rsid w:val="006D1726"/>
    <w:rsid w:val="00700DB3"/>
    <w:rsid w:val="00730280"/>
    <w:rsid w:val="007352E8"/>
    <w:rsid w:val="00740C4E"/>
    <w:rsid w:val="00740F8E"/>
    <w:rsid w:val="0079216F"/>
    <w:rsid w:val="0079334D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16DAC"/>
    <w:rsid w:val="00847B5E"/>
    <w:rsid w:val="00855DE7"/>
    <w:rsid w:val="00865445"/>
    <w:rsid w:val="00891550"/>
    <w:rsid w:val="008A3AF3"/>
    <w:rsid w:val="008B05B6"/>
    <w:rsid w:val="008B53EF"/>
    <w:rsid w:val="008B543C"/>
    <w:rsid w:val="008D2216"/>
    <w:rsid w:val="008F1EAE"/>
    <w:rsid w:val="0096208D"/>
    <w:rsid w:val="00967827"/>
    <w:rsid w:val="009A2ACE"/>
    <w:rsid w:val="009A7113"/>
    <w:rsid w:val="009B516C"/>
    <w:rsid w:val="009D1854"/>
    <w:rsid w:val="009F49F9"/>
    <w:rsid w:val="00A255ED"/>
    <w:rsid w:val="00A3030E"/>
    <w:rsid w:val="00A4172E"/>
    <w:rsid w:val="00A45AED"/>
    <w:rsid w:val="00A612C4"/>
    <w:rsid w:val="00A62C5B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1622"/>
    <w:rsid w:val="00B63D4A"/>
    <w:rsid w:val="00B843C8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12CD5"/>
    <w:rsid w:val="00C46613"/>
    <w:rsid w:val="00CB5100"/>
    <w:rsid w:val="00CC0E69"/>
    <w:rsid w:val="00CC2B7B"/>
    <w:rsid w:val="00CD089B"/>
    <w:rsid w:val="00CE7DDC"/>
    <w:rsid w:val="00D12C28"/>
    <w:rsid w:val="00D50C98"/>
    <w:rsid w:val="00D55D76"/>
    <w:rsid w:val="00D61669"/>
    <w:rsid w:val="00D656D4"/>
    <w:rsid w:val="00D77AC5"/>
    <w:rsid w:val="00D811ED"/>
    <w:rsid w:val="00D91ECE"/>
    <w:rsid w:val="00DB4394"/>
    <w:rsid w:val="00DB5975"/>
    <w:rsid w:val="00DB76AF"/>
    <w:rsid w:val="00E00E03"/>
    <w:rsid w:val="00E03464"/>
    <w:rsid w:val="00E16996"/>
    <w:rsid w:val="00E20E62"/>
    <w:rsid w:val="00E32616"/>
    <w:rsid w:val="00E70829"/>
    <w:rsid w:val="00E753B7"/>
    <w:rsid w:val="00EA0F47"/>
    <w:rsid w:val="00EB45E7"/>
    <w:rsid w:val="00EB5917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08A489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readme-template</vt:lpstr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James Allen</cp:lastModifiedBy>
  <cp:revision>6</cp:revision>
  <dcterms:created xsi:type="dcterms:W3CDTF">2026-05-06T10:37:00Z</dcterms:created>
  <dcterms:modified xsi:type="dcterms:W3CDTF">2026-05-06T15:30:00Z</dcterms:modified>
</cp:coreProperties>
</file>