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A5E3E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05FFB7E" wp14:editId="6D3FD52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3E39E0" w14:textId="77777777" w:rsidR="00E010CB" w:rsidRDefault="00E010CB">
      <w:pPr>
        <w:rPr>
          <w:b/>
        </w:rPr>
      </w:pPr>
    </w:p>
    <w:p w14:paraId="073F3FEA" w14:textId="77777777" w:rsidR="00E010CB" w:rsidRDefault="00E010CB">
      <w:pPr>
        <w:rPr>
          <w:b/>
        </w:rPr>
      </w:pPr>
    </w:p>
    <w:p w14:paraId="20839919" w14:textId="77777777" w:rsidR="00E010CB" w:rsidRDefault="00E010CB">
      <w:pPr>
        <w:rPr>
          <w:b/>
        </w:rPr>
      </w:pPr>
    </w:p>
    <w:p w14:paraId="73952A8C" w14:textId="660361A4" w:rsidR="00121130" w:rsidRDefault="00C12F9B">
      <w:r w:rsidRPr="00C12F9B">
        <w:rPr>
          <w:b/>
        </w:rPr>
        <w:t>Grant Number</w:t>
      </w:r>
      <w:r>
        <w:t xml:space="preserve">: </w:t>
      </w:r>
      <w:r w:rsidR="008A4317" w:rsidRPr="008A4317">
        <w:t>ES/T009748/1</w:t>
      </w:r>
      <w:r w:rsidR="00E010CB" w:rsidRPr="00E010CB">
        <w:rPr>
          <w:b/>
          <w:noProof/>
          <w:lang w:eastAsia="en-GB"/>
        </w:rPr>
        <w:t xml:space="preserve"> </w:t>
      </w:r>
    </w:p>
    <w:p w14:paraId="3C8E2E3A" w14:textId="18BFF78A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8A4317">
        <w:rPr>
          <w:b/>
        </w:rPr>
        <w:t>University of Birmingham</w:t>
      </w:r>
    </w:p>
    <w:p w14:paraId="6647A1D1" w14:textId="77777777" w:rsidR="008A4317" w:rsidRPr="008A4317" w:rsidRDefault="000F06C6" w:rsidP="008A4317">
      <w:r w:rsidRPr="00C12F9B">
        <w:rPr>
          <w:b/>
        </w:rPr>
        <w:t>Project title</w:t>
      </w:r>
      <w:r>
        <w:t xml:space="preserve">: </w:t>
      </w:r>
      <w:r w:rsidR="008A4317" w:rsidRPr="008A4317">
        <w:t>The impact of sleep deprivation and anxiety on social understanding and social functioning</w:t>
      </w:r>
    </w:p>
    <w:p w14:paraId="35903A2B" w14:textId="6517C6CF" w:rsidR="000F06C6" w:rsidRDefault="000F06C6"/>
    <w:p w14:paraId="791447F4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7A4E3494" w14:textId="77777777" w:rsidTr="000F06C6">
        <w:tc>
          <w:tcPr>
            <w:tcW w:w="4508" w:type="dxa"/>
          </w:tcPr>
          <w:p w14:paraId="1A194EA8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57EB55FA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2B6E53AE" w14:textId="77777777" w:rsidTr="009D076B">
        <w:trPr>
          <w:trHeight w:val="397"/>
        </w:trPr>
        <w:tc>
          <w:tcPr>
            <w:tcW w:w="4508" w:type="dxa"/>
          </w:tcPr>
          <w:p w14:paraId="25440D06" w14:textId="53C62F68" w:rsidR="000F06C6" w:rsidRDefault="008A4317">
            <w:proofErr w:type="spellStart"/>
            <w:r>
              <w:t>Surtees_ESRC_Sleep_Anxiety_SU_Data_share</w:t>
            </w:r>
            <w:proofErr w:type="spellEnd"/>
          </w:p>
        </w:tc>
        <w:tc>
          <w:tcPr>
            <w:tcW w:w="4508" w:type="dxa"/>
          </w:tcPr>
          <w:p w14:paraId="3EB47160" w14:textId="27EFE65C" w:rsidR="000F06C6" w:rsidRDefault="008A4317">
            <w:r>
              <w:t>A zip file containing the data for the project</w:t>
            </w:r>
          </w:p>
        </w:tc>
      </w:tr>
      <w:tr w:rsidR="000F06C6" w14:paraId="65664F24" w14:textId="77777777" w:rsidTr="009D076B">
        <w:trPr>
          <w:trHeight w:val="397"/>
        </w:trPr>
        <w:tc>
          <w:tcPr>
            <w:tcW w:w="4508" w:type="dxa"/>
          </w:tcPr>
          <w:p w14:paraId="428D11F4" w14:textId="20F5BCEE" w:rsidR="000F06C6" w:rsidRDefault="008A4317">
            <w:proofErr w:type="spellStart"/>
            <w:r>
              <w:t>AnxietyStudies</w:t>
            </w:r>
            <w:proofErr w:type="spellEnd"/>
          </w:p>
        </w:tc>
        <w:tc>
          <w:tcPr>
            <w:tcW w:w="4508" w:type="dxa"/>
          </w:tcPr>
          <w:p w14:paraId="38F68C04" w14:textId="16C02B96" w:rsidR="000F06C6" w:rsidRDefault="008A4317">
            <w:r>
              <w:t>A folder containing data from studies on anxiety</w:t>
            </w:r>
          </w:p>
        </w:tc>
      </w:tr>
      <w:tr w:rsidR="000F06C6" w14:paraId="1757BFAA" w14:textId="77777777" w:rsidTr="009D076B">
        <w:trPr>
          <w:trHeight w:val="397"/>
        </w:trPr>
        <w:tc>
          <w:tcPr>
            <w:tcW w:w="4508" w:type="dxa"/>
          </w:tcPr>
          <w:p w14:paraId="20F7022E" w14:textId="152245DA" w:rsidR="000F06C6" w:rsidRDefault="008A4317">
            <w:proofErr w:type="spellStart"/>
            <w:r>
              <w:t>SleepDeprivationStudy</w:t>
            </w:r>
            <w:proofErr w:type="spellEnd"/>
          </w:p>
        </w:tc>
        <w:tc>
          <w:tcPr>
            <w:tcW w:w="4508" w:type="dxa"/>
          </w:tcPr>
          <w:p w14:paraId="3F1B59FB" w14:textId="01728A86" w:rsidR="000F06C6" w:rsidRDefault="008A4317">
            <w:r>
              <w:t>A folder containing data from the sleep deprivations study</w:t>
            </w:r>
          </w:p>
        </w:tc>
      </w:tr>
      <w:tr w:rsidR="000F06C6" w14:paraId="330B3643" w14:textId="77777777" w:rsidTr="009D076B">
        <w:trPr>
          <w:trHeight w:val="397"/>
        </w:trPr>
        <w:tc>
          <w:tcPr>
            <w:tcW w:w="4508" w:type="dxa"/>
          </w:tcPr>
          <w:p w14:paraId="1C608931" w14:textId="30B9F199" w:rsidR="000F06C6" w:rsidRDefault="008A4317">
            <w:r>
              <w:t>Study 1</w:t>
            </w:r>
          </w:p>
        </w:tc>
        <w:tc>
          <w:tcPr>
            <w:tcW w:w="4508" w:type="dxa"/>
          </w:tcPr>
          <w:p w14:paraId="3E7BEBA0" w14:textId="3DB9A5A1" w:rsidR="000F06C6" w:rsidRDefault="008A4317">
            <w:r>
              <w:t>A folder containing data from the 1</w:t>
            </w:r>
            <w:r w:rsidRPr="008A4317">
              <w:rPr>
                <w:vertAlign w:val="superscript"/>
              </w:rPr>
              <w:t>st</w:t>
            </w:r>
            <w:r>
              <w:t xml:space="preserve"> anxiety study</w:t>
            </w:r>
          </w:p>
        </w:tc>
      </w:tr>
      <w:tr w:rsidR="008A4317" w14:paraId="3BE8FB59" w14:textId="77777777" w:rsidTr="009D076B">
        <w:trPr>
          <w:trHeight w:val="397"/>
        </w:trPr>
        <w:tc>
          <w:tcPr>
            <w:tcW w:w="4508" w:type="dxa"/>
          </w:tcPr>
          <w:p w14:paraId="502D79B6" w14:textId="21622FF7" w:rsidR="008A4317" w:rsidRDefault="008A4317" w:rsidP="008A4317">
            <w:r>
              <w:t xml:space="preserve">Study </w:t>
            </w:r>
            <w:r>
              <w:t>2</w:t>
            </w:r>
          </w:p>
        </w:tc>
        <w:tc>
          <w:tcPr>
            <w:tcW w:w="4508" w:type="dxa"/>
          </w:tcPr>
          <w:p w14:paraId="7BA31EFE" w14:textId="5BE2BAFC" w:rsidR="008A4317" w:rsidRDefault="008A4317" w:rsidP="008A4317">
            <w:r>
              <w:t xml:space="preserve">A folder containing data from the </w:t>
            </w:r>
            <w:r>
              <w:t>2</w:t>
            </w:r>
            <w:r w:rsidRPr="008A4317">
              <w:rPr>
                <w:vertAlign w:val="superscript"/>
              </w:rPr>
              <w:t>nd</w:t>
            </w:r>
            <w:r>
              <w:t xml:space="preserve"> </w:t>
            </w:r>
            <w:r>
              <w:t>anxiety study</w:t>
            </w:r>
          </w:p>
        </w:tc>
      </w:tr>
      <w:tr w:rsidR="008A4317" w14:paraId="3737B950" w14:textId="77777777" w:rsidTr="009D076B">
        <w:trPr>
          <w:trHeight w:val="397"/>
        </w:trPr>
        <w:tc>
          <w:tcPr>
            <w:tcW w:w="4508" w:type="dxa"/>
          </w:tcPr>
          <w:p w14:paraId="73FF4F95" w14:textId="24DDF979" w:rsidR="008A4317" w:rsidRDefault="008A4317" w:rsidP="008A4317">
            <w:r>
              <w:t xml:space="preserve">Study </w:t>
            </w:r>
            <w:r>
              <w:t>3</w:t>
            </w:r>
          </w:p>
        </w:tc>
        <w:tc>
          <w:tcPr>
            <w:tcW w:w="4508" w:type="dxa"/>
          </w:tcPr>
          <w:p w14:paraId="249D078F" w14:textId="60F78A44" w:rsidR="008A4317" w:rsidRDefault="008A4317" w:rsidP="008A4317">
            <w:r>
              <w:t xml:space="preserve">A folder containing data from the </w:t>
            </w:r>
            <w:r>
              <w:t>3rd</w:t>
            </w:r>
            <w:r>
              <w:t xml:space="preserve"> sleep deprivation study</w:t>
            </w:r>
          </w:p>
        </w:tc>
      </w:tr>
      <w:tr w:rsidR="008A4317" w14:paraId="5A15A4AE" w14:textId="77777777" w:rsidTr="009D076B">
        <w:trPr>
          <w:trHeight w:val="397"/>
        </w:trPr>
        <w:tc>
          <w:tcPr>
            <w:tcW w:w="4508" w:type="dxa"/>
          </w:tcPr>
          <w:p w14:paraId="6FCD0D06" w14:textId="17029EF8" w:rsidR="008A4317" w:rsidRDefault="008A4317" w:rsidP="008A4317">
            <w:proofErr w:type="spellStart"/>
            <w:r>
              <w:t>Accuracy_data</w:t>
            </w:r>
            <w:proofErr w:type="spellEnd"/>
          </w:p>
        </w:tc>
        <w:tc>
          <w:tcPr>
            <w:tcW w:w="4508" w:type="dxa"/>
          </w:tcPr>
          <w:p w14:paraId="28798CA7" w14:textId="086BF7FC" w:rsidR="008A4317" w:rsidRDefault="008A4317" w:rsidP="008A4317">
            <w:r>
              <w:t>Accuracy data from Study 1. Excel format</w:t>
            </w:r>
          </w:p>
        </w:tc>
      </w:tr>
      <w:tr w:rsidR="008A4317" w14:paraId="2CD0B8E8" w14:textId="77777777" w:rsidTr="009D076B">
        <w:trPr>
          <w:trHeight w:val="397"/>
        </w:trPr>
        <w:tc>
          <w:tcPr>
            <w:tcW w:w="4508" w:type="dxa"/>
          </w:tcPr>
          <w:p w14:paraId="037BC417" w14:textId="10D8DF68" w:rsidR="008A4317" w:rsidRDefault="008A4317" w:rsidP="008A4317">
            <w:proofErr w:type="spellStart"/>
            <w:r>
              <w:t>RT_data_completed</w:t>
            </w:r>
            <w:proofErr w:type="spellEnd"/>
          </w:p>
        </w:tc>
        <w:tc>
          <w:tcPr>
            <w:tcW w:w="4508" w:type="dxa"/>
          </w:tcPr>
          <w:p w14:paraId="3E1E55DC" w14:textId="436B32E6" w:rsidR="008A4317" w:rsidRDefault="008A4317" w:rsidP="008A4317">
            <w:r>
              <w:t xml:space="preserve">Response time </w:t>
            </w:r>
            <w:r>
              <w:t xml:space="preserve">data from Study </w:t>
            </w:r>
            <w:r>
              <w:t>1. Excel format</w:t>
            </w:r>
          </w:p>
        </w:tc>
      </w:tr>
      <w:tr w:rsidR="008A4317" w14:paraId="4B13C209" w14:textId="77777777" w:rsidTr="009D076B">
        <w:trPr>
          <w:trHeight w:val="397"/>
        </w:trPr>
        <w:tc>
          <w:tcPr>
            <w:tcW w:w="4508" w:type="dxa"/>
          </w:tcPr>
          <w:p w14:paraId="5E5269E8" w14:textId="4A5343BF" w:rsidR="008A4317" w:rsidRDefault="008A4317" w:rsidP="008A4317">
            <w:r>
              <w:t>Description</w:t>
            </w:r>
          </w:p>
        </w:tc>
        <w:tc>
          <w:tcPr>
            <w:tcW w:w="4508" w:type="dxa"/>
          </w:tcPr>
          <w:p w14:paraId="1AB5CA04" w14:textId="1E1A9AFE" w:rsidR="008A4317" w:rsidRDefault="008A4317" w:rsidP="008A4317">
            <w:r>
              <w:t xml:space="preserve">A summary of the relevant information for the study. Word document. </w:t>
            </w:r>
          </w:p>
        </w:tc>
      </w:tr>
      <w:tr w:rsidR="008A4317" w14:paraId="4D6779F4" w14:textId="77777777" w:rsidTr="009D076B">
        <w:trPr>
          <w:trHeight w:val="397"/>
        </w:trPr>
        <w:tc>
          <w:tcPr>
            <w:tcW w:w="4508" w:type="dxa"/>
          </w:tcPr>
          <w:p w14:paraId="5007B127" w14:textId="405CED54" w:rsidR="008A4317" w:rsidRDefault="008A4317" w:rsidP="008A4317">
            <w:r>
              <w:t>XP2_BehaviourUnknown</w:t>
            </w:r>
          </w:p>
        </w:tc>
        <w:tc>
          <w:tcPr>
            <w:tcW w:w="4508" w:type="dxa"/>
          </w:tcPr>
          <w:p w14:paraId="522415DC" w14:textId="26AA9DC8" w:rsidR="008A4317" w:rsidRDefault="008A4317" w:rsidP="008A4317">
            <w:r>
              <w:t xml:space="preserve">Data from study 2. </w:t>
            </w:r>
            <w:r>
              <w:t>Excel format</w:t>
            </w:r>
          </w:p>
        </w:tc>
      </w:tr>
      <w:tr w:rsidR="008A4317" w14:paraId="2231E4E0" w14:textId="77777777" w:rsidTr="009D076B">
        <w:trPr>
          <w:trHeight w:val="397"/>
        </w:trPr>
        <w:tc>
          <w:tcPr>
            <w:tcW w:w="4508" w:type="dxa"/>
          </w:tcPr>
          <w:p w14:paraId="15BE6819" w14:textId="7565BB22" w:rsidR="008A4317" w:rsidRDefault="008A4317" w:rsidP="008A4317">
            <w:r>
              <w:t>XP</w:t>
            </w:r>
            <w:r>
              <w:t>3</w:t>
            </w:r>
            <w:r>
              <w:t>_</w:t>
            </w:r>
            <w:r>
              <w:t>Belief</w:t>
            </w:r>
            <w:r>
              <w:t>Unknown</w:t>
            </w:r>
          </w:p>
        </w:tc>
        <w:tc>
          <w:tcPr>
            <w:tcW w:w="4508" w:type="dxa"/>
          </w:tcPr>
          <w:p w14:paraId="44AC547C" w14:textId="6C9B4AD2" w:rsidR="008A4317" w:rsidRDefault="008A4317" w:rsidP="008A4317">
            <w:r>
              <w:t xml:space="preserve">Data from study </w:t>
            </w:r>
            <w:r>
              <w:t xml:space="preserve">3. </w:t>
            </w:r>
            <w:r>
              <w:t>Excel format</w:t>
            </w:r>
          </w:p>
        </w:tc>
      </w:tr>
      <w:tr w:rsidR="008A4317" w14:paraId="30B4E492" w14:textId="77777777" w:rsidTr="009D076B">
        <w:trPr>
          <w:trHeight w:val="397"/>
        </w:trPr>
        <w:tc>
          <w:tcPr>
            <w:tcW w:w="4508" w:type="dxa"/>
          </w:tcPr>
          <w:p w14:paraId="0F048770" w14:textId="24864A8A" w:rsidR="008A4317" w:rsidRDefault="008A4317" w:rsidP="008A4317">
            <w:r>
              <w:t>Mentalizing_&amp;_</w:t>
            </w:r>
            <w:proofErr w:type="spellStart"/>
            <w:r>
              <w:t>SleepDeprivation</w:t>
            </w:r>
            <w:proofErr w:type="spellEnd"/>
          </w:p>
        </w:tc>
        <w:tc>
          <w:tcPr>
            <w:tcW w:w="4508" w:type="dxa"/>
          </w:tcPr>
          <w:p w14:paraId="3BCC891D" w14:textId="75756F62" w:rsidR="008A4317" w:rsidRDefault="008A4317" w:rsidP="008A4317">
            <w:r>
              <w:t>Data from sleep deprivation study</w:t>
            </w:r>
          </w:p>
        </w:tc>
      </w:tr>
    </w:tbl>
    <w:p w14:paraId="0B5B8207" w14:textId="77777777" w:rsidR="000F06C6" w:rsidRDefault="000F06C6"/>
    <w:p w14:paraId="5097FFB6" w14:textId="44367C0E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  <w:r w:rsidR="008A4317">
        <w:t>: N/A</w:t>
      </w:r>
    </w:p>
    <w:p w14:paraId="7239D9A8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3C3788"/>
    <w:rsid w:val="00414A0E"/>
    <w:rsid w:val="00684A3C"/>
    <w:rsid w:val="008A4317"/>
    <w:rsid w:val="009D076B"/>
    <w:rsid w:val="00AB5DC8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76856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Andrew Surtees (Psychology)</cp:lastModifiedBy>
  <cp:revision>2</cp:revision>
  <dcterms:created xsi:type="dcterms:W3CDTF">2025-05-15T13:48:00Z</dcterms:created>
  <dcterms:modified xsi:type="dcterms:W3CDTF">2025-05-15T13:48:00Z</dcterms:modified>
</cp:coreProperties>
</file>