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0F4F8" w14:textId="38EF9A74" w:rsidR="00BF7F8C" w:rsidRPr="001971EF" w:rsidRDefault="002046C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0513AE" wp14:editId="1C3657DF">
                <wp:simplePos x="0" y="0"/>
                <wp:positionH relativeFrom="column">
                  <wp:posOffset>-277520</wp:posOffset>
                </wp:positionH>
                <wp:positionV relativeFrom="paragraph">
                  <wp:posOffset>68083</wp:posOffset>
                </wp:positionV>
                <wp:extent cx="45719" cy="6444182"/>
                <wp:effectExtent l="76200" t="38100" r="69215" b="520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644418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34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21.85pt;margin-top:5.35pt;width:3.6pt;height:507.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1971EF" w:rsidRPr="001971EF">
        <w:rPr>
          <w:b/>
        </w:rPr>
        <w:t>HIGH POINTS</w:t>
      </w:r>
      <w:r>
        <w:rPr>
          <w:b/>
        </w:rPr>
        <w:t xml:space="preserve"> (personally, emotionally, sentence-related)</w:t>
      </w:r>
    </w:p>
    <w:p w14:paraId="4E2293C7" w14:textId="77777777" w:rsidR="001971EF" w:rsidRDefault="001971EF"/>
    <w:p w14:paraId="1F8C1049" w14:textId="77777777" w:rsidR="001971EF" w:rsidRDefault="001971EF"/>
    <w:p w14:paraId="5B5995F0" w14:textId="77777777" w:rsidR="001971EF" w:rsidRDefault="001971EF"/>
    <w:p w14:paraId="16D9F4BA" w14:textId="77777777" w:rsidR="001971EF" w:rsidRDefault="001971EF"/>
    <w:p w14:paraId="428E438F" w14:textId="45AE2B92" w:rsidR="001971EF" w:rsidRDefault="001971EF"/>
    <w:p w14:paraId="45CA651E" w14:textId="00960B04" w:rsidR="002046C8" w:rsidRDefault="002046C8"/>
    <w:p w14:paraId="66C2A36F" w14:textId="77777777" w:rsidR="001971EF" w:rsidRDefault="001971EF"/>
    <w:p w14:paraId="5404B509" w14:textId="77777777" w:rsidR="001971EF" w:rsidRDefault="001971EF"/>
    <w:p w14:paraId="53A200B2" w14:textId="44584B13" w:rsidR="001971EF" w:rsidRDefault="001971EF"/>
    <w:p w14:paraId="0901921F" w14:textId="0A45041A" w:rsidR="001971EF" w:rsidRDefault="002046C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27D43" wp14:editId="5BA4F35A">
                <wp:simplePos x="0" y="0"/>
                <wp:positionH relativeFrom="column">
                  <wp:posOffset>-434566</wp:posOffset>
                </wp:positionH>
                <wp:positionV relativeFrom="paragraph">
                  <wp:posOffset>146879</wp:posOffset>
                </wp:positionV>
                <wp:extent cx="9008198" cy="45719"/>
                <wp:effectExtent l="0" t="38100" r="40640" b="8826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8198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8B7B5" id="Straight Arrow Connector 1" o:spid="_x0000_s1026" type="#_x0000_t32" style="position:absolute;margin-left:-34.2pt;margin-top:11.55pt;width:709.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</w:p>
    <w:p w14:paraId="1C4F607E" w14:textId="77777777" w:rsidR="001971EF" w:rsidRDefault="001971EF"/>
    <w:p w14:paraId="2C358237" w14:textId="77777777" w:rsidR="001971EF" w:rsidRDefault="001971EF"/>
    <w:p w14:paraId="1BD1338D" w14:textId="77777777" w:rsidR="001971EF" w:rsidRDefault="001971EF"/>
    <w:p w14:paraId="43B36B35" w14:textId="77777777" w:rsidR="001971EF" w:rsidRDefault="001971EF"/>
    <w:p w14:paraId="5524B8EE" w14:textId="77777777" w:rsidR="001971EF" w:rsidRDefault="001971EF"/>
    <w:p w14:paraId="7CD752C8" w14:textId="77777777" w:rsidR="001971EF" w:rsidRDefault="001971EF"/>
    <w:p w14:paraId="6B8FB811" w14:textId="77777777" w:rsidR="001971EF" w:rsidRDefault="001971EF"/>
    <w:p w14:paraId="0395564C" w14:textId="7871C1AA" w:rsidR="001971EF" w:rsidRDefault="001971EF"/>
    <w:p w14:paraId="3F1F9D1B" w14:textId="3ADAE283" w:rsidR="002046C8" w:rsidRDefault="002046C8"/>
    <w:p w14:paraId="131C474D" w14:textId="6BD5B7C3" w:rsidR="001971EF" w:rsidRDefault="001971EF"/>
    <w:p w14:paraId="00F7A510" w14:textId="77777777" w:rsidR="002046C8" w:rsidRDefault="002046C8"/>
    <w:p w14:paraId="3EE81676" w14:textId="54FF8F9A" w:rsidR="001971EF" w:rsidRPr="001971EF" w:rsidRDefault="001971EF">
      <w:pPr>
        <w:rPr>
          <w:b/>
        </w:rPr>
      </w:pPr>
      <w:r w:rsidRPr="001971EF">
        <w:rPr>
          <w:b/>
        </w:rPr>
        <w:t>LOW POINTS</w:t>
      </w:r>
      <w:r w:rsidR="002046C8">
        <w:rPr>
          <w:b/>
        </w:rPr>
        <w:t xml:space="preserve"> </w:t>
      </w:r>
      <w:r w:rsidR="002046C8">
        <w:rPr>
          <w:b/>
        </w:rPr>
        <w:t>(personally, emotionally, sentence-related)</w:t>
      </w:r>
    </w:p>
    <w:sectPr w:rsidR="001971EF" w:rsidRPr="001971EF" w:rsidSect="002046C8">
      <w:pgSz w:w="15840" w:h="12240" w:orient="landscape" w:code="1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1EF"/>
    <w:rsid w:val="001971EF"/>
    <w:rsid w:val="002046C8"/>
    <w:rsid w:val="00B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6CB96"/>
  <w15:chartTrackingRefBased/>
  <w15:docId w15:val="{4DC4F847-C2F6-4DAD-836C-D3DCEB55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Props1.xml><?xml version="1.0" encoding="utf-8"?>
<ds:datastoreItem xmlns:ds="http://schemas.openxmlformats.org/officeDocument/2006/customXml" ds:itemID="{8A1C9D86-2003-4224-B579-CD7396EE56E4}"/>
</file>

<file path=customXml/itemProps2.xml><?xml version="1.0" encoding="utf-8"?>
<ds:datastoreItem xmlns:ds="http://schemas.openxmlformats.org/officeDocument/2006/customXml" ds:itemID="{DA583BC0-AC13-48BF-9366-7AD71C52CFEF}"/>
</file>

<file path=customXml/itemProps3.xml><?xml version="1.0" encoding="utf-8"?>
<ds:datastoreItem xmlns:ds="http://schemas.openxmlformats.org/officeDocument/2006/customXml" ds:itemID="{BB6F9F75-A397-42C2-8CB7-2C70349977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</Words>
  <Characters>114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Susie2</dc:creator>
  <cp:keywords/>
  <dc:description/>
  <cp:lastModifiedBy>Wright, Serena</cp:lastModifiedBy>
  <cp:revision>2</cp:revision>
  <cp:lastPrinted>2021-10-27T08:47:00Z</cp:lastPrinted>
  <dcterms:created xsi:type="dcterms:W3CDTF">2021-10-27T09:38:00Z</dcterms:created>
  <dcterms:modified xsi:type="dcterms:W3CDTF">2021-10-27T09:38:00Z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