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B4A2E" w14:textId="77777777" w:rsidR="00425AC5" w:rsidRPr="00425AC5" w:rsidRDefault="00425AC5" w:rsidP="00425AC5">
      <w:r w:rsidRPr="00425AC5">
        <w:rPr>
          <w:b/>
          <w:bCs/>
          <w:noProof/>
        </w:rPr>
        <w:drawing>
          <wp:anchor distT="0" distB="0" distL="114300" distR="114300" simplePos="0" relativeHeight="251659264" behindDoc="0" locked="0" layoutInCell="1" allowOverlap="1" wp14:anchorId="7CF27E98" wp14:editId="7DEF7990">
            <wp:simplePos x="0" y="0"/>
            <wp:positionH relativeFrom="column">
              <wp:posOffset>4571897</wp:posOffset>
            </wp:positionH>
            <wp:positionV relativeFrom="paragraph">
              <wp:posOffset>118</wp:posOffset>
            </wp:positionV>
            <wp:extent cx="1188780" cy="601695"/>
            <wp:effectExtent l="0" t="0" r="5080" b="0"/>
            <wp:wrapNone/>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8780" cy="601695"/>
                    </a:xfrm>
                    <a:prstGeom prst="rect">
                      <a:avLst/>
                    </a:prstGeom>
                  </pic:spPr>
                </pic:pic>
              </a:graphicData>
            </a:graphic>
            <wp14:sizeRelH relativeFrom="page">
              <wp14:pctWidth>0</wp14:pctWidth>
            </wp14:sizeRelH>
            <wp14:sizeRelV relativeFrom="page">
              <wp14:pctHeight>0</wp14:pctHeight>
            </wp14:sizeRelV>
          </wp:anchor>
        </w:drawing>
      </w:r>
    </w:p>
    <w:p w14:paraId="1409A054" w14:textId="77777777" w:rsidR="00425AC5" w:rsidRPr="00425AC5" w:rsidRDefault="00425AC5" w:rsidP="00425AC5"/>
    <w:p w14:paraId="50587348" w14:textId="77777777" w:rsidR="00425AC5" w:rsidRPr="00425AC5" w:rsidRDefault="00425AC5" w:rsidP="00425AC5"/>
    <w:p w14:paraId="6C4B76E8" w14:textId="77777777" w:rsidR="00425AC5" w:rsidRPr="00425AC5" w:rsidRDefault="00425AC5" w:rsidP="00425AC5">
      <w:pPr>
        <w:rPr>
          <w:b/>
          <w:bCs/>
        </w:rPr>
      </w:pPr>
    </w:p>
    <w:p w14:paraId="261D95BF" w14:textId="0BB55744" w:rsidR="00425AC5" w:rsidRPr="00425AC5" w:rsidRDefault="00425AC5" w:rsidP="00425AC5">
      <w:pPr>
        <w:jc w:val="center"/>
        <w:rPr>
          <w:sz w:val="28"/>
          <w:szCs w:val="28"/>
        </w:rPr>
      </w:pPr>
      <w:r w:rsidRPr="00425AC5">
        <w:rPr>
          <w:b/>
          <w:bCs/>
          <w:sz w:val="28"/>
          <w:szCs w:val="28"/>
        </w:rPr>
        <w:t>Creating new housing responses for migrant women in Smethwick (the Empowering Cities of Migration project) - Project information sheet</w:t>
      </w:r>
    </w:p>
    <w:p w14:paraId="580696C7" w14:textId="77777777" w:rsidR="00425AC5" w:rsidRPr="00425AC5" w:rsidRDefault="00425AC5" w:rsidP="00425AC5"/>
    <w:p w14:paraId="0FD33AB2" w14:textId="224B1AFB" w:rsidR="00425AC5" w:rsidRPr="00425AC5" w:rsidRDefault="00425AC5" w:rsidP="00425AC5">
      <w:pPr>
        <w:jc w:val="center"/>
      </w:pPr>
      <w:r w:rsidRPr="00425AC5">
        <w:t xml:space="preserve">Would you be interested in talking about </w:t>
      </w:r>
      <w:r>
        <w:t>what it is like to live in Smethwick and your housing experiences?</w:t>
      </w:r>
    </w:p>
    <w:p w14:paraId="357F6F71" w14:textId="77777777" w:rsidR="00425AC5" w:rsidRPr="00425AC5" w:rsidRDefault="00425AC5" w:rsidP="00425AC5">
      <w:pPr>
        <w:jc w:val="center"/>
      </w:pPr>
    </w:p>
    <w:p w14:paraId="74E32567" w14:textId="7DF83401" w:rsidR="00425AC5" w:rsidRPr="00425AC5" w:rsidRDefault="00425AC5" w:rsidP="00425AC5">
      <w:pPr>
        <w:jc w:val="center"/>
      </w:pPr>
      <w:r w:rsidRPr="00425AC5">
        <w:t xml:space="preserve">We are </w:t>
      </w:r>
      <w:r>
        <w:t>a project team (</w:t>
      </w:r>
      <w:proofErr w:type="spellStart"/>
      <w:r>
        <w:t>Keele</w:t>
      </w:r>
      <w:proofErr w:type="spellEnd"/>
      <w:r>
        <w:t xml:space="preserve"> University, Birmingham University and Brushstrokes - a community organisation focused on supporting migrants and refugees in the west of Birmingham) </w:t>
      </w:r>
      <w:r w:rsidRPr="00425AC5">
        <w:t xml:space="preserve">and we’re looking to have some informal conversations with </w:t>
      </w:r>
      <w:r>
        <w:t>migrant women</w:t>
      </w:r>
      <w:r w:rsidRPr="00425AC5">
        <w:t xml:space="preserve"> who live in </w:t>
      </w:r>
      <w:r>
        <w:t>Smethwick.</w:t>
      </w:r>
    </w:p>
    <w:p w14:paraId="491EDB13" w14:textId="77777777" w:rsidR="00425AC5" w:rsidRPr="00425AC5" w:rsidRDefault="00425AC5" w:rsidP="00425AC5"/>
    <w:p w14:paraId="7424BAD9" w14:textId="48E13407" w:rsidR="007A3525" w:rsidRDefault="00425AC5" w:rsidP="00D077FC">
      <w:pPr>
        <w:jc w:val="both"/>
        <w:rPr>
          <w:b/>
          <w:bCs/>
        </w:rPr>
      </w:pPr>
      <w:r w:rsidRPr="00425AC5">
        <w:rPr>
          <w:b/>
          <w:bCs/>
        </w:rPr>
        <w:t xml:space="preserve">Name and Contact Details of </w:t>
      </w:r>
      <w:ins w:id="0" w:author="Simon Pemberton" w:date="2021-06-22T16:39:00Z">
        <w:r w:rsidR="00950C68">
          <w:rPr>
            <w:b/>
            <w:bCs/>
          </w:rPr>
          <w:t>lead r</w:t>
        </w:r>
      </w:ins>
      <w:del w:id="1" w:author="Simon Pemberton" w:date="2021-06-22T16:39:00Z">
        <w:r w:rsidRPr="00425AC5" w:rsidDel="00950C68">
          <w:rPr>
            <w:b/>
            <w:bCs/>
          </w:rPr>
          <w:delText>R</w:delText>
        </w:r>
      </w:del>
      <w:r w:rsidRPr="00425AC5">
        <w:rPr>
          <w:b/>
          <w:bCs/>
        </w:rPr>
        <w:t xml:space="preserve">esearchers: </w:t>
      </w:r>
    </w:p>
    <w:p w14:paraId="425628BE" w14:textId="77777777" w:rsidR="007A3525" w:rsidRDefault="00425AC5" w:rsidP="00D077FC">
      <w:pPr>
        <w:pStyle w:val="ListParagraph"/>
        <w:numPr>
          <w:ilvl w:val="0"/>
          <w:numId w:val="1"/>
        </w:numPr>
        <w:jc w:val="both"/>
      </w:pPr>
      <w:r w:rsidRPr="00425AC5">
        <w:t>Simon Pemberton (</w:t>
      </w:r>
      <w:hyperlink r:id="rId8" w:history="1">
        <w:r w:rsidRPr="00425AC5">
          <w:rPr>
            <w:rStyle w:val="Hyperlink"/>
          </w:rPr>
          <w:t>s.pemberton@keele.ac.uk</w:t>
        </w:r>
      </w:hyperlink>
      <w:r w:rsidRPr="00425AC5">
        <w:t>)</w:t>
      </w:r>
    </w:p>
    <w:p w14:paraId="7D6FF8F9" w14:textId="77777777" w:rsidR="007A3525" w:rsidRDefault="00425AC5" w:rsidP="00D077FC">
      <w:pPr>
        <w:pStyle w:val="ListParagraph"/>
        <w:numPr>
          <w:ilvl w:val="0"/>
          <w:numId w:val="1"/>
        </w:numPr>
        <w:jc w:val="both"/>
      </w:pPr>
      <w:r>
        <w:t>Lisa Goodson (</w:t>
      </w:r>
      <w:hyperlink r:id="rId9" w:history="1">
        <w:r w:rsidRPr="0034087F">
          <w:rPr>
            <w:rStyle w:val="Hyperlink"/>
          </w:rPr>
          <w:t>L.J.Goodson@bham.ac.uk</w:t>
        </w:r>
      </w:hyperlink>
      <w:r>
        <w:t>)</w:t>
      </w:r>
    </w:p>
    <w:p w14:paraId="3FC74F14" w14:textId="4BAF5DF2" w:rsidR="00425AC5" w:rsidRPr="00425AC5" w:rsidRDefault="00425AC5" w:rsidP="00D077FC">
      <w:pPr>
        <w:pStyle w:val="ListParagraph"/>
        <w:numPr>
          <w:ilvl w:val="0"/>
          <w:numId w:val="1"/>
        </w:numPr>
        <w:jc w:val="both"/>
      </w:pPr>
      <w:r>
        <w:t>Dave Newall (</w:t>
      </w:r>
      <w:hyperlink r:id="rId10" w:history="1">
        <w:r w:rsidRPr="0034087F">
          <w:rPr>
            <w:rStyle w:val="Hyperlink"/>
          </w:rPr>
          <w:t>david@brushstrokessandwell.org.uk</w:t>
        </w:r>
      </w:hyperlink>
      <w:r>
        <w:t>).</w:t>
      </w:r>
      <w:r w:rsidRPr="00425AC5">
        <w:t xml:space="preserve"> </w:t>
      </w:r>
    </w:p>
    <w:p w14:paraId="405005CC" w14:textId="77777777" w:rsidR="00425AC5" w:rsidRDefault="00425AC5" w:rsidP="00D077FC">
      <w:pPr>
        <w:jc w:val="both"/>
      </w:pPr>
    </w:p>
    <w:p w14:paraId="5C3190AD" w14:textId="4AF8ECB6" w:rsidR="00425AC5" w:rsidRPr="00425AC5" w:rsidRDefault="00425AC5" w:rsidP="00D077FC">
      <w:pPr>
        <w:jc w:val="both"/>
      </w:pPr>
      <w:r w:rsidRPr="00425AC5">
        <w:t>Our project is looking to</w:t>
      </w:r>
      <w:r w:rsidR="007A3525">
        <w:t xml:space="preserve"> </w:t>
      </w:r>
      <w:r w:rsidR="007A3525" w:rsidRPr="007A3525">
        <w:rPr>
          <w:bCs/>
        </w:rPr>
        <w:t>work with</w:t>
      </w:r>
      <w:r w:rsidR="007A3525">
        <w:rPr>
          <w:bCs/>
        </w:rPr>
        <w:t xml:space="preserve"> migrant women and</w:t>
      </w:r>
      <w:r w:rsidR="007A3525" w:rsidRPr="007A3525">
        <w:rPr>
          <w:bCs/>
        </w:rPr>
        <w:t xml:space="preserve"> housing, migration and planning </w:t>
      </w:r>
      <w:r w:rsidR="007A3525">
        <w:rPr>
          <w:bCs/>
        </w:rPr>
        <w:t>organisations</w:t>
      </w:r>
      <w:r w:rsidR="007A3525" w:rsidRPr="007A3525">
        <w:rPr>
          <w:bCs/>
        </w:rPr>
        <w:t xml:space="preserve"> on creating new housing responses which help to avoid exclusion in places</w:t>
      </w:r>
      <w:r w:rsidR="007A3525">
        <w:rPr>
          <w:bCs/>
        </w:rPr>
        <w:t xml:space="preserve"> such as Smethwick, </w:t>
      </w:r>
      <w:r w:rsidRPr="00425AC5">
        <w:t xml:space="preserve">with the help of </w:t>
      </w:r>
      <w:r w:rsidR="007A3525">
        <w:t>a number of</w:t>
      </w:r>
      <w:r w:rsidRPr="00425AC5">
        <w:t xml:space="preserve"> community researchers (names to be inserted).</w:t>
      </w:r>
    </w:p>
    <w:p w14:paraId="496236CA" w14:textId="77777777" w:rsidR="007A3525" w:rsidRDefault="007A3525" w:rsidP="00D077FC">
      <w:pPr>
        <w:jc w:val="both"/>
      </w:pPr>
    </w:p>
    <w:p w14:paraId="74881197" w14:textId="5CC90426" w:rsidR="00425AC5" w:rsidRPr="00425AC5" w:rsidRDefault="00425AC5" w:rsidP="00D077FC">
      <w:pPr>
        <w:jc w:val="both"/>
      </w:pPr>
      <w:r w:rsidRPr="008D431F">
        <w:rPr>
          <w:highlight w:val="yellow"/>
          <w:rPrChange w:id="2" w:author="Simon Pemberton" w:date="2021-06-22T16:25:00Z">
            <w:rPr/>
          </w:rPrChange>
        </w:rPr>
        <w:t>If you are interested in taking part</w:t>
      </w:r>
      <w:ins w:id="3" w:author="Simon Pemberton" w:date="2021-06-22T16:24:00Z">
        <w:r w:rsidR="008D431F" w:rsidRPr="008D431F">
          <w:rPr>
            <w:highlight w:val="yellow"/>
            <w:rPrChange w:id="4" w:author="Simon Pemberton" w:date="2021-06-22T16:25:00Z">
              <w:rPr/>
            </w:rPrChange>
          </w:rPr>
          <w:t xml:space="preserve"> an interview which discusses your housing experiences and what it is like to live in Smethwick</w:t>
        </w:r>
      </w:ins>
      <w:r w:rsidRPr="008D431F">
        <w:rPr>
          <w:highlight w:val="yellow"/>
          <w:rPrChange w:id="5" w:author="Simon Pemberton" w:date="2021-06-22T16:25:00Z">
            <w:rPr/>
          </w:rPrChange>
        </w:rPr>
        <w:t xml:space="preserve">, please look over the information </w:t>
      </w:r>
      <w:del w:id="6" w:author="Simon Pemberton" w:date="2021-06-23T12:08:00Z">
        <w:r w:rsidRPr="008D431F" w:rsidDel="00611F83">
          <w:rPr>
            <w:highlight w:val="yellow"/>
            <w:rPrChange w:id="7" w:author="Simon Pemberton" w:date="2021-06-22T16:25:00Z">
              <w:rPr/>
            </w:rPrChange>
          </w:rPr>
          <w:delText>here</w:delText>
        </w:r>
      </w:del>
      <w:ins w:id="8" w:author="Simon Pemberton" w:date="2021-06-22T16:24:00Z">
        <w:r w:rsidR="008D431F" w:rsidRPr="008D431F">
          <w:rPr>
            <w:highlight w:val="yellow"/>
            <w:rPrChange w:id="9" w:author="Simon Pemberton" w:date="2021-06-22T16:25:00Z">
              <w:rPr/>
            </w:rPrChange>
          </w:rPr>
          <w:t xml:space="preserve"> below. </w:t>
        </w:r>
      </w:ins>
      <w:ins w:id="10" w:author="Simon Pemberton" w:date="2021-06-22T16:25:00Z">
        <w:r w:rsidR="008D431F" w:rsidRPr="008D431F">
          <w:rPr>
            <w:highlight w:val="yellow"/>
            <w:rPrChange w:id="11" w:author="Simon Pemberton" w:date="2021-06-22T16:25:00Z">
              <w:rPr/>
            </w:rPrChange>
          </w:rPr>
          <w:t>Do</w:t>
        </w:r>
      </w:ins>
      <w:del w:id="12" w:author="Simon Pemberton" w:date="2021-06-22T16:25:00Z">
        <w:r w:rsidRPr="008D431F" w:rsidDel="008D431F">
          <w:rPr>
            <w:highlight w:val="yellow"/>
            <w:rPrChange w:id="13" w:author="Simon Pemberton" w:date="2021-06-22T16:25:00Z">
              <w:rPr/>
            </w:rPrChange>
          </w:rPr>
          <w:delText xml:space="preserve"> and</w:delText>
        </w:r>
      </w:del>
      <w:r w:rsidRPr="008D431F">
        <w:rPr>
          <w:highlight w:val="yellow"/>
          <w:rPrChange w:id="14" w:author="Simon Pemberton" w:date="2021-06-22T16:25:00Z">
            <w:rPr/>
          </w:rPrChange>
        </w:rPr>
        <w:t xml:space="preserve"> ask us if there is anything that is unclear or if you would like more details.</w:t>
      </w:r>
    </w:p>
    <w:p w14:paraId="21243DE6" w14:textId="77777777" w:rsidR="007A3525" w:rsidRDefault="007A3525" w:rsidP="00D077FC">
      <w:pPr>
        <w:jc w:val="both"/>
        <w:rPr>
          <w:b/>
          <w:bCs/>
        </w:rPr>
      </w:pPr>
    </w:p>
    <w:p w14:paraId="2317B868" w14:textId="5AFFC48D" w:rsidR="00425AC5" w:rsidRPr="00425AC5" w:rsidRDefault="00425AC5" w:rsidP="00D077FC">
      <w:pPr>
        <w:jc w:val="both"/>
      </w:pPr>
      <w:r w:rsidRPr="00425AC5">
        <w:rPr>
          <w:b/>
          <w:bCs/>
        </w:rPr>
        <w:t xml:space="preserve">Research Summary </w:t>
      </w:r>
    </w:p>
    <w:p w14:paraId="600A2CA5" w14:textId="59304459" w:rsidR="00425AC5" w:rsidRPr="00425AC5" w:rsidRDefault="00425AC5" w:rsidP="00D077FC">
      <w:pPr>
        <w:jc w:val="both"/>
      </w:pPr>
      <w:r w:rsidRPr="00425AC5">
        <w:t xml:space="preserve">The research explores </w:t>
      </w:r>
      <w:r w:rsidR="007A3525">
        <w:t>the neighbourhood and housing experiences of migrant women</w:t>
      </w:r>
      <w:r w:rsidRPr="00425AC5">
        <w:t xml:space="preserve"> in </w:t>
      </w:r>
      <w:r w:rsidR="007A3525">
        <w:t xml:space="preserve">Smethwick and how they can </w:t>
      </w:r>
      <w:r w:rsidR="007A3525" w:rsidRPr="00AA7AE4">
        <w:rPr>
          <w:bCs/>
        </w:rPr>
        <w:t xml:space="preserve">work with </w:t>
      </w:r>
      <w:r w:rsidR="007A3525">
        <w:rPr>
          <w:bCs/>
        </w:rPr>
        <w:t xml:space="preserve">others to help </w:t>
      </w:r>
      <w:r w:rsidR="007A3525" w:rsidRPr="00AA7AE4">
        <w:rPr>
          <w:bCs/>
        </w:rPr>
        <w:t>creat</w:t>
      </w:r>
      <w:r w:rsidR="007A3525">
        <w:rPr>
          <w:bCs/>
        </w:rPr>
        <w:t>e</w:t>
      </w:r>
      <w:r w:rsidR="007A3525" w:rsidRPr="00AA7AE4">
        <w:rPr>
          <w:bCs/>
        </w:rPr>
        <w:t xml:space="preserve"> new housing responses</w:t>
      </w:r>
      <w:r w:rsidR="007A3525">
        <w:rPr>
          <w:bCs/>
        </w:rPr>
        <w:t>.</w:t>
      </w:r>
    </w:p>
    <w:p w14:paraId="3ED57ADE" w14:textId="77777777" w:rsidR="007A3525" w:rsidRDefault="007A3525" w:rsidP="00D077FC">
      <w:pPr>
        <w:jc w:val="both"/>
        <w:rPr>
          <w:b/>
          <w:bCs/>
        </w:rPr>
      </w:pPr>
    </w:p>
    <w:p w14:paraId="015F9EFF" w14:textId="2BBAF854" w:rsidR="00425AC5" w:rsidRPr="00425AC5" w:rsidRDefault="00425AC5" w:rsidP="00D077FC">
      <w:pPr>
        <w:jc w:val="both"/>
        <w:rPr>
          <w:b/>
          <w:bCs/>
        </w:rPr>
      </w:pPr>
      <w:r w:rsidRPr="00425AC5">
        <w:rPr>
          <w:b/>
          <w:bCs/>
        </w:rPr>
        <w:t xml:space="preserve">Why have I been invited? </w:t>
      </w:r>
    </w:p>
    <w:p w14:paraId="4C634313" w14:textId="2CC16109" w:rsidR="00425AC5" w:rsidRDefault="00425AC5" w:rsidP="00D077FC">
      <w:pPr>
        <w:jc w:val="both"/>
      </w:pPr>
      <w:r w:rsidRPr="00425AC5">
        <w:t xml:space="preserve">You have been invited because you are </w:t>
      </w:r>
      <w:r w:rsidR="007A3525">
        <w:t xml:space="preserve">a migrant woman </w:t>
      </w:r>
      <w:r w:rsidRPr="00425AC5">
        <w:t xml:space="preserve">currently living in </w:t>
      </w:r>
      <w:r w:rsidR="007A3525">
        <w:t>Smethwick</w:t>
      </w:r>
      <w:r w:rsidRPr="00425AC5">
        <w:t>.</w:t>
      </w:r>
    </w:p>
    <w:p w14:paraId="1C776DF0" w14:textId="77777777" w:rsidR="007A3525" w:rsidRPr="00425AC5" w:rsidRDefault="007A3525" w:rsidP="00D077FC">
      <w:pPr>
        <w:jc w:val="both"/>
      </w:pPr>
    </w:p>
    <w:p w14:paraId="171110B7" w14:textId="77777777" w:rsidR="00425AC5" w:rsidRPr="00425AC5" w:rsidRDefault="00425AC5" w:rsidP="00D077FC">
      <w:pPr>
        <w:jc w:val="both"/>
      </w:pPr>
      <w:r w:rsidRPr="00425AC5">
        <w:rPr>
          <w:b/>
          <w:bCs/>
        </w:rPr>
        <w:t xml:space="preserve">Do I have to take part? </w:t>
      </w:r>
    </w:p>
    <w:p w14:paraId="04BAEF23" w14:textId="77777777" w:rsidR="00425AC5" w:rsidRPr="00425AC5" w:rsidRDefault="00425AC5" w:rsidP="00D077FC">
      <w:pPr>
        <w:jc w:val="both"/>
      </w:pPr>
      <w:r w:rsidRPr="00425AC5">
        <w:t>No, taking part in this research is entirely voluntary. It is up to you to decide if you want to volunteer for the research. If you agree to take part, you will be sent a consent form and you will be asked to send an email/message confirming that you consent. Consent will also be re-confirmed verbally at the start of the interview.</w:t>
      </w:r>
    </w:p>
    <w:p w14:paraId="522F547D" w14:textId="77777777" w:rsidR="007A3525" w:rsidRDefault="007A3525" w:rsidP="00D077FC">
      <w:pPr>
        <w:jc w:val="both"/>
        <w:rPr>
          <w:b/>
          <w:bCs/>
        </w:rPr>
      </w:pPr>
    </w:p>
    <w:p w14:paraId="1274BD1A" w14:textId="11B46FBD" w:rsidR="00425AC5" w:rsidRPr="00425AC5" w:rsidRDefault="00425AC5" w:rsidP="00D077FC">
      <w:pPr>
        <w:jc w:val="both"/>
      </w:pPr>
      <w:r w:rsidRPr="00425AC5">
        <w:rPr>
          <w:b/>
          <w:bCs/>
        </w:rPr>
        <w:t>What will happen if I take part?</w:t>
      </w:r>
    </w:p>
    <w:p w14:paraId="23874871" w14:textId="2BF706A4" w:rsidR="00425AC5" w:rsidRPr="00425AC5" w:rsidRDefault="00425AC5" w:rsidP="00D077FC">
      <w:pPr>
        <w:jc w:val="both"/>
      </w:pPr>
      <w:r w:rsidRPr="00425AC5">
        <w:t xml:space="preserve">You will be asked by </w:t>
      </w:r>
      <w:r w:rsidR="007A3525">
        <w:t>a</w:t>
      </w:r>
      <w:r w:rsidR="00AF67C3">
        <w:t xml:space="preserve"> </w:t>
      </w:r>
      <w:r w:rsidR="007A3525">
        <w:t>Community Researcher</w:t>
      </w:r>
      <w:ins w:id="15" w:author="Simon Pemberton" w:date="2021-06-22T16:41:00Z">
        <w:r w:rsidR="00950C68">
          <w:t xml:space="preserve"> - who you will have met when you were initially invited to participate in the research -</w:t>
        </w:r>
      </w:ins>
      <w:r w:rsidR="007A3525">
        <w:t xml:space="preserve"> </w:t>
      </w:r>
      <w:r w:rsidRPr="00425AC5">
        <w:t xml:space="preserve">to </w:t>
      </w:r>
      <w:r w:rsidR="00AF67C3">
        <w:t xml:space="preserve">discuss your housing experiences as well as what it is like to live in Smethwick day-to-day. </w:t>
      </w:r>
      <w:r w:rsidRPr="00425AC5">
        <w:t xml:space="preserve">This will take the form of an informal chat with </w:t>
      </w:r>
      <w:r w:rsidR="00AF67C3">
        <w:t>the Community Researcher</w:t>
      </w:r>
      <w:r w:rsidRPr="00425AC5">
        <w:t xml:space="preserve">, which will be done </w:t>
      </w:r>
      <w:r w:rsidR="00A800E2">
        <w:t xml:space="preserve">either face-to-face, </w:t>
      </w:r>
      <w:r w:rsidRPr="00425AC5">
        <w:t>online or over the phone</w:t>
      </w:r>
      <w:r w:rsidR="00A800E2">
        <w:t xml:space="preserve"> (COVID-19 regulations permitting)</w:t>
      </w:r>
      <w:r w:rsidRPr="00425AC5">
        <w:t xml:space="preserve">. We expect that </w:t>
      </w:r>
      <w:r w:rsidR="00AF67C3">
        <w:t>you</w:t>
      </w:r>
      <w:r w:rsidRPr="00425AC5">
        <w:t xml:space="preserve"> will chat for around 1 hour</w:t>
      </w:r>
      <w:r w:rsidR="00A800E2">
        <w:t xml:space="preserve"> to 1 hour </w:t>
      </w:r>
      <w:r w:rsidR="00A800E2">
        <w:lastRenderedPageBreak/>
        <w:t>30 minutes</w:t>
      </w:r>
      <w:r w:rsidRPr="00425AC5">
        <w:t xml:space="preserve">, at a time that suits you. </w:t>
      </w:r>
      <w:r w:rsidR="00AF67C3">
        <w:t>The</w:t>
      </w:r>
      <w:r w:rsidRPr="00425AC5">
        <w:t xml:space="preserve"> conversation will be audio recorded.</w:t>
      </w:r>
      <w:ins w:id="16" w:author="Simon Pemberton" w:date="2021-06-22T16:41:00Z">
        <w:r w:rsidR="00950C68">
          <w:t xml:space="preserve"> Y</w:t>
        </w:r>
      </w:ins>
      <w:ins w:id="17" w:author="Simon Pemberton" w:date="2021-06-22T16:45:00Z">
        <w:r w:rsidR="00950C68">
          <w:t>ou have the right to have another person present to</w:t>
        </w:r>
      </w:ins>
      <w:ins w:id="18" w:author="Simon Pemberton" w:date="2021-06-22T16:46:00Z">
        <w:r w:rsidR="00950C68">
          <w:t xml:space="preserve"> </w:t>
        </w:r>
      </w:ins>
    </w:p>
    <w:p w14:paraId="5034D26B" w14:textId="77777777" w:rsidR="00AF67C3" w:rsidRDefault="00AF67C3" w:rsidP="00D077FC">
      <w:pPr>
        <w:jc w:val="both"/>
        <w:rPr>
          <w:b/>
          <w:bCs/>
        </w:rPr>
      </w:pPr>
    </w:p>
    <w:p w14:paraId="17F2E128" w14:textId="6A72C678" w:rsidR="00425AC5" w:rsidRPr="00425AC5" w:rsidRDefault="00425AC5" w:rsidP="00D077FC">
      <w:pPr>
        <w:jc w:val="both"/>
      </w:pPr>
      <w:r w:rsidRPr="00425AC5">
        <w:rPr>
          <w:b/>
          <w:bCs/>
        </w:rPr>
        <w:t xml:space="preserve">What are the possible advantages or benefits (if any) of taking part? </w:t>
      </w:r>
    </w:p>
    <w:p w14:paraId="5BB487A8" w14:textId="6E4EF9B5" w:rsidR="00425AC5" w:rsidRPr="00425AC5" w:rsidRDefault="00425AC5" w:rsidP="00D077FC">
      <w:pPr>
        <w:jc w:val="both"/>
      </w:pPr>
      <w:r w:rsidRPr="00425AC5">
        <w:t xml:space="preserve">We hope to understand </w:t>
      </w:r>
      <w:r w:rsidR="00AF67C3">
        <w:t xml:space="preserve">the </w:t>
      </w:r>
      <w:r w:rsidRPr="00425AC5">
        <w:t xml:space="preserve">views and </w:t>
      </w:r>
      <w:r w:rsidR="00AF67C3">
        <w:t xml:space="preserve">housing and neighbourhood </w:t>
      </w:r>
      <w:r w:rsidRPr="00425AC5">
        <w:t xml:space="preserve">experiences of </w:t>
      </w:r>
      <w:r w:rsidR="00AF67C3">
        <w:t xml:space="preserve">migrant </w:t>
      </w:r>
      <w:r w:rsidRPr="00425AC5">
        <w:t xml:space="preserve"> </w:t>
      </w:r>
      <w:r w:rsidR="00AF67C3">
        <w:t xml:space="preserve">women living in Smethwick. </w:t>
      </w:r>
      <w:r w:rsidRPr="00425AC5">
        <w:t>Understanding these experiences is important</w:t>
      </w:r>
      <w:r w:rsidR="00AF67C3">
        <w:t xml:space="preserve"> in helping to create new housing responses that help to avoid people becoming excluded</w:t>
      </w:r>
      <w:r w:rsidR="00D077FC">
        <w:t>.</w:t>
      </w:r>
    </w:p>
    <w:p w14:paraId="37C526DA" w14:textId="43F6C407" w:rsidR="00425AC5" w:rsidRDefault="00425AC5" w:rsidP="00D077FC">
      <w:pPr>
        <w:jc w:val="both"/>
      </w:pPr>
      <w:r w:rsidRPr="00425AC5">
        <w:t xml:space="preserve">You will also receive a </w:t>
      </w:r>
      <w:r w:rsidRPr="00F171F8">
        <w:rPr>
          <w:highlight w:val="yellow"/>
          <w:u w:val="single"/>
          <w:rPrChange w:id="19" w:author="Simon Pemberton" w:date="2021-06-22T16:00:00Z">
            <w:rPr/>
          </w:rPrChange>
        </w:rPr>
        <w:t>£1</w:t>
      </w:r>
      <w:r w:rsidR="00D077FC" w:rsidRPr="00F171F8">
        <w:rPr>
          <w:highlight w:val="yellow"/>
          <w:u w:val="single"/>
          <w:rPrChange w:id="20" w:author="Simon Pemberton" w:date="2021-06-22T16:00:00Z">
            <w:rPr/>
          </w:rPrChange>
        </w:rPr>
        <w:t>0</w:t>
      </w:r>
      <w:r w:rsidRPr="00F171F8">
        <w:rPr>
          <w:highlight w:val="yellow"/>
          <w:u w:val="single"/>
          <w:rPrChange w:id="21" w:author="Simon Pemberton" w:date="2021-06-22T16:00:00Z">
            <w:rPr/>
          </w:rPrChange>
        </w:rPr>
        <w:t xml:space="preserve"> </w:t>
      </w:r>
      <w:del w:id="22" w:author="Simon Pemberton" w:date="2021-06-22T15:59:00Z">
        <w:r w:rsidRPr="00F171F8" w:rsidDel="00F171F8">
          <w:rPr>
            <w:highlight w:val="yellow"/>
            <w:u w:val="single"/>
            <w:rPrChange w:id="23" w:author="Simon Pemberton" w:date="2021-06-22T16:00:00Z">
              <w:rPr/>
            </w:rPrChange>
          </w:rPr>
          <w:delText>Amazon</w:delText>
        </w:r>
      </w:del>
      <w:r w:rsidRPr="00F171F8">
        <w:rPr>
          <w:highlight w:val="yellow"/>
          <w:u w:val="single"/>
          <w:rPrChange w:id="24" w:author="Simon Pemberton" w:date="2021-06-22T16:00:00Z">
            <w:rPr/>
          </w:rPrChange>
        </w:rPr>
        <w:t xml:space="preserve"> voucher</w:t>
      </w:r>
      <w:r w:rsidRPr="00425AC5">
        <w:t xml:space="preserve"> for participating.</w:t>
      </w:r>
    </w:p>
    <w:p w14:paraId="6CCB16B5" w14:textId="77777777" w:rsidR="00D077FC" w:rsidRPr="00425AC5" w:rsidRDefault="00D077FC" w:rsidP="00D077FC">
      <w:pPr>
        <w:jc w:val="both"/>
      </w:pPr>
    </w:p>
    <w:p w14:paraId="21704579" w14:textId="77777777" w:rsidR="00425AC5" w:rsidRPr="00425AC5" w:rsidRDefault="00425AC5" w:rsidP="00D077FC">
      <w:pPr>
        <w:jc w:val="both"/>
      </w:pPr>
      <w:r w:rsidRPr="00425AC5">
        <w:rPr>
          <w:b/>
          <w:bCs/>
        </w:rPr>
        <w:t xml:space="preserve">What are the possible disadvantages or risks (if any) of taking part? </w:t>
      </w:r>
    </w:p>
    <w:p w14:paraId="6B260959" w14:textId="36EF0A78" w:rsidR="00425AC5" w:rsidRDefault="00425AC5" w:rsidP="00D077FC">
      <w:pPr>
        <w:jc w:val="both"/>
      </w:pPr>
      <w:r w:rsidRPr="00425AC5">
        <w:t>We don’t anticipate any risks in taking part in the interview, however you can stop the interview at any point without giving a reason.</w:t>
      </w:r>
      <w:ins w:id="25" w:author="Simon Pemberton" w:date="2021-06-22T16:55:00Z">
        <w:r w:rsidR="004F689F">
          <w:t xml:space="preserve"> </w:t>
        </w:r>
        <w:r w:rsidR="004F689F" w:rsidRPr="004F689F">
          <w:rPr>
            <w:highlight w:val="yellow"/>
            <w:u w:val="single"/>
            <w:rPrChange w:id="26" w:author="Simon Pemberton" w:date="2021-06-22T16:57:00Z">
              <w:rPr/>
            </w:rPrChange>
          </w:rPr>
          <w:t>In addition, if you would prefer to be</w:t>
        </w:r>
      </w:ins>
      <w:ins w:id="27" w:author="Simon Pemberton" w:date="2021-06-22T16:56:00Z">
        <w:r w:rsidR="004F689F" w:rsidRPr="004F689F">
          <w:rPr>
            <w:highlight w:val="yellow"/>
            <w:u w:val="single"/>
            <w:rPrChange w:id="28" w:author="Simon Pemberton" w:date="2021-06-22T16:57:00Z">
              <w:rPr/>
            </w:rPrChange>
          </w:rPr>
          <w:t xml:space="preserve"> interviewed by a different CR on the basis of gender then we will seek to accommodate such requests where possible.</w:t>
        </w:r>
      </w:ins>
    </w:p>
    <w:p w14:paraId="57EED573" w14:textId="4FE7538B" w:rsidR="00D077FC" w:rsidRDefault="00D077FC" w:rsidP="00D077FC">
      <w:pPr>
        <w:jc w:val="both"/>
        <w:rPr>
          <w:ins w:id="29" w:author="Simon Pemberton" w:date="2021-06-23T10:53:00Z"/>
        </w:rPr>
      </w:pPr>
    </w:p>
    <w:p w14:paraId="4AB4D9B2" w14:textId="5CA687F9" w:rsidR="00602CB9" w:rsidRPr="00602CB9" w:rsidRDefault="00602CB9" w:rsidP="00602CB9">
      <w:pPr>
        <w:jc w:val="both"/>
        <w:rPr>
          <w:ins w:id="30" w:author="Simon Pemberton" w:date="2021-06-23T10:53:00Z"/>
          <w:highlight w:val="yellow"/>
          <w:u w:val="single"/>
          <w:rPrChange w:id="31" w:author="Simon Pemberton" w:date="2021-06-23T10:56:00Z">
            <w:rPr>
              <w:ins w:id="32" w:author="Simon Pemberton" w:date="2021-06-23T10:53:00Z"/>
              <w:highlight w:val="yellow"/>
            </w:rPr>
          </w:rPrChange>
        </w:rPr>
      </w:pPr>
      <w:ins w:id="33" w:author="Simon Pemberton" w:date="2021-06-23T10:53:00Z">
        <w:r w:rsidRPr="00602CB9">
          <w:rPr>
            <w:highlight w:val="yellow"/>
            <w:u w:val="single"/>
            <w:rPrChange w:id="34" w:author="Simon Pemberton" w:date="2021-06-23T10:56:00Z">
              <w:rPr>
                <w:highlight w:val="yellow"/>
              </w:rPr>
            </w:rPrChange>
          </w:rPr>
          <w:t>Those individuals who may require support if they feel vulnerable</w:t>
        </w:r>
      </w:ins>
      <w:ins w:id="35" w:author="Simon Pemberton" w:date="2021-06-23T10:54:00Z">
        <w:r w:rsidRPr="00602CB9">
          <w:rPr>
            <w:highlight w:val="yellow"/>
            <w:u w:val="single"/>
            <w:rPrChange w:id="36" w:author="Simon Pemberton" w:date="2021-06-23T10:56:00Z">
              <w:rPr>
                <w:highlight w:val="yellow"/>
              </w:rPr>
            </w:rPrChange>
          </w:rPr>
          <w:t xml:space="preserve"> may also wish to contact some of the specialist support organisations set out below:</w:t>
        </w:r>
      </w:ins>
    </w:p>
    <w:p w14:paraId="171070A3" w14:textId="77777777" w:rsidR="00602CB9" w:rsidRPr="00602CB9" w:rsidRDefault="00602CB9" w:rsidP="00602CB9">
      <w:pPr>
        <w:jc w:val="both"/>
        <w:rPr>
          <w:ins w:id="37" w:author="Simon Pemberton" w:date="2021-06-23T10:53:00Z"/>
          <w:highlight w:val="yellow"/>
          <w:u w:val="single"/>
          <w:rPrChange w:id="38" w:author="Simon Pemberton" w:date="2021-06-23T10:56:00Z">
            <w:rPr>
              <w:ins w:id="39" w:author="Simon Pemberton" w:date="2021-06-23T10:53:00Z"/>
              <w:highlight w:val="yellow"/>
            </w:rPr>
          </w:rPrChange>
        </w:rPr>
      </w:pPr>
    </w:p>
    <w:p w14:paraId="6CBDD110" w14:textId="77777777" w:rsidR="00602CB9" w:rsidRPr="00602CB9" w:rsidRDefault="00602CB9" w:rsidP="00602CB9">
      <w:pPr>
        <w:rPr>
          <w:ins w:id="40" w:author="Simon Pemberton" w:date="2021-06-23T10:53:00Z"/>
          <w:b/>
          <w:bCs/>
          <w:highlight w:val="yellow"/>
          <w:u w:val="single"/>
        </w:rPr>
      </w:pPr>
      <w:ins w:id="41" w:author="Simon Pemberton" w:date="2021-06-23T10:53:00Z">
        <w:r w:rsidRPr="00602CB9">
          <w:rPr>
            <w:b/>
            <w:bCs/>
            <w:highlight w:val="yellow"/>
            <w:u w:val="single"/>
          </w:rPr>
          <w:t>Local support services:</w:t>
        </w:r>
      </w:ins>
    </w:p>
    <w:p w14:paraId="490A4753" w14:textId="77777777" w:rsidR="00602CB9" w:rsidRPr="00602CB9" w:rsidRDefault="00602CB9" w:rsidP="00602CB9">
      <w:pPr>
        <w:rPr>
          <w:ins w:id="42" w:author="Simon Pemberton" w:date="2021-06-23T10:53:00Z"/>
          <w:b/>
          <w:bCs/>
          <w:highlight w:val="yellow"/>
          <w:u w:val="single"/>
          <w:rPrChange w:id="43" w:author="Simon Pemberton" w:date="2021-06-23T10:56:00Z">
            <w:rPr>
              <w:ins w:id="44" w:author="Simon Pemberton" w:date="2021-06-23T10:53:00Z"/>
              <w:b/>
              <w:bCs/>
              <w:highlight w:val="yellow"/>
            </w:rPr>
          </w:rPrChange>
        </w:rPr>
      </w:pPr>
    </w:p>
    <w:p w14:paraId="2A5F2660" w14:textId="77777777" w:rsidR="00602CB9" w:rsidRPr="00602CB9" w:rsidRDefault="00602CB9" w:rsidP="00602CB9">
      <w:pPr>
        <w:rPr>
          <w:ins w:id="45" w:author="Simon Pemberton" w:date="2021-06-23T10:53:00Z"/>
          <w:highlight w:val="yellow"/>
          <w:u w:val="single"/>
          <w:rPrChange w:id="46" w:author="Simon Pemberton" w:date="2021-06-23T10:56:00Z">
            <w:rPr>
              <w:ins w:id="47" w:author="Simon Pemberton" w:date="2021-06-23T10:53:00Z"/>
              <w:highlight w:val="yellow"/>
            </w:rPr>
          </w:rPrChange>
        </w:rPr>
      </w:pPr>
      <w:ins w:id="48" w:author="Simon Pemberton" w:date="2021-06-23T10:53:00Z">
        <w:r w:rsidRPr="00602CB9">
          <w:rPr>
            <w:b/>
            <w:bCs/>
            <w:highlight w:val="yellow"/>
            <w:u w:val="single"/>
            <w:rPrChange w:id="49" w:author="Simon Pemberton" w:date="2021-06-23T10:56:00Z">
              <w:rPr>
                <w:b/>
                <w:bCs/>
                <w:highlight w:val="yellow"/>
              </w:rPr>
            </w:rPrChange>
          </w:rPr>
          <w:t>West Midlands Police Domestic Abuse support</w:t>
        </w:r>
        <w:r w:rsidRPr="00602CB9">
          <w:rPr>
            <w:highlight w:val="yellow"/>
            <w:u w:val="single"/>
            <w:rPrChange w:id="50" w:author="Simon Pemberton" w:date="2021-06-23T10:56:00Z">
              <w:rPr>
                <w:highlight w:val="yellow"/>
              </w:rPr>
            </w:rPrChange>
          </w:rPr>
          <w:br/>
        </w:r>
        <w:r w:rsidRPr="00602CB9">
          <w:rPr>
            <w:highlight w:val="yellow"/>
            <w:u w:val="single"/>
            <w:rPrChange w:id="51" w:author="Simon Pemberton" w:date="2021-06-23T10:56:00Z">
              <w:rPr>
                <w:highlight w:val="yellow"/>
              </w:rPr>
            </w:rPrChange>
          </w:rPr>
          <w:fldChar w:fldCharType="begin"/>
        </w:r>
        <w:r w:rsidRPr="00602CB9">
          <w:rPr>
            <w:highlight w:val="yellow"/>
            <w:u w:val="single"/>
            <w:rPrChange w:id="52" w:author="Simon Pemberton" w:date="2021-06-23T10:56:00Z">
              <w:rPr>
                <w:highlight w:val="yellow"/>
              </w:rPr>
            </w:rPrChange>
          </w:rPr>
          <w:instrText xml:space="preserve"> HYPERLINK "https://www.west-midlands.police.uk/your-options/domestic-abuse" </w:instrText>
        </w:r>
        <w:r w:rsidRPr="00602CB9">
          <w:rPr>
            <w:highlight w:val="yellow"/>
            <w:u w:val="single"/>
            <w:rPrChange w:id="53" w:author="Simon Pemberton" w:date="2021-06-23T10:56:00Z">
              <w:rPr>
                <w:highlight w:val="yellow"/>
              </w:rPr>
            </w:rPrChange>
          </w:rPr>
          <w:fldChar w:fldCharType="separate"/>
        </w:r>
        <w:r w:rsidRPr="00602CB9">
          <w:rPr>
            <w:rStyle w:val="Hyperlink"/>
            <w:highlight w:val="yellow"/>
          </w:rPr>
          <w:t>https://www.west-midlands.police.uk/your-options/domestic-abuse</w:t>
        </w:r>
        <w:r w:rsidRPr="00602CB9">
          <w:rPr>
            <w:highlight w:val="yellow"/>
            <w:u w:val="single"/>
            <w:rPrChange w:id="54" w:author="Simon Pemberton" w:date="2021-06-23T10:56:00Z">
              <w:rPr>
                <w:highlight w:val="yellow"/>
              </w:rPr>
            </w:rPrChange>
          </w:rPr>
          <w:fldChar w:fldCharType="end"/>
        </w:r>
      </w:ins>
    </w:p>
    <w:p w14:paraId="1F5007F2" w14:textId="77777777" w:rsidR="00602CB9" w:rsidRPr="00602CB9" w:rsidRDefault="00602CB9" w:rsidP="00602CB9">
      <w:pPr>
        <w:rPr>
          <w:ins w:id="55" w:author="Simon Pemberton" w:date="2021-06-23T10:53:00Z"/>
          <w:b/>
          <w:bCs/>
          <w:highlight w:val="yellow"/>
          <w:u w:val="single"/>
          <w:rPrChange w:id="56" w:author="Simon Pemberton" w:date="2021-06-23T10:56:00Z">
            <w:rPr>
              <w:ins w:id="57" w:author="Simon Pemberton" w:date="2021-06-23T10:53:00Z"/>
              <w:b/>
              <w:bCs/>
              <w:highlight w:val="yellow"/>
            </w:rPr>
          </w:rPrChange>
        </w:rPr>
      </w:pPr>
    </w:p>
    <w:p w14:paraId="5C4D84F0" w14:textId="77777777" w:rsidR="00602CB9" w:rsidRPr="00602CB9" w:rsidRDefault="00602CB9" w:rsidP="00602CB9">
      <w:pPr>
        <w:rPr>
          <w:ins w:id="58" w:author="Simon Pemberton" w:date="2021-06-23T10:53:00Z"/>
          <w:highlight w:val="yellow"/>
          <w:u w:val="single"/>
          <w:rPrChange w:id="59" w:author="Simon Pemberton" w:date="2021-06-23T10:56:00Z">
            <w:rPr>
              <w:ins w:id="60" w:author="Simon Pemberton" w:date="2021-06-23T10:53:00Z"/>
              <w:highlight w:val="yellow"/>
            </w:rPr>
          </w:rPrChange>
        </w:rPr>
      </w:pPr>
      <w:ins w:id="61" w:author="Simon Pemberton" w:date="2021-06-23T10:53:00Z">
        <w:r w:rsidRPr="00602CB9">
          <w:rPr>
            <w:b/>
            <w:bCs/>
            <w:highlight w:val="yellow"/>
            <w:u w:val="single"/>
            <w:rPrChange w:id="62" w:author="Simon Pemberton" w:date="2021-06-23T10:56:00Z">
              <w:rPr>
                <w:b/>
                <w:bCs/>
                <w:highlight w:val="yellow"/>
              </w:rPr>
            </w:rPrChange>
          </w:rPr>
          <w:t>Birmingham and Solihull Women’s Aid Domestic Abuse Helpline</w:t>
        </w:r>
        <w:r w:rsidRPr="00602CB9">
          <w:rPr>
            <w:highlight w:val="yellow"/>
            <w:u w:val="single"/>
            <w:rPrChange w:id="63" w:author="Simon Pemberton" w:date="2021-06-23T10:56:00Z">
              <w:rPr>
                <w:highlight w:val="yellow"/>
              </w:rPr>
            </w:rPrChange>
          </w:rPr>
          <w:br/>
          <w:t>0808 800 0028</w:t>
        </w:r>
        <w:r w:rsidRPr="00602CB9">
          <w:rPr>
            <w:highlight w:val="yellow"/>
            <w:u w:val="single"/>
            <w:rPrChange w:id="64" w:author="Simon Pemberton" w:date="2021-06-23T10:56:00Z">
              <w:rPr>
                <w:highlight w:val="yellow"/>
              </w:rPr>
            </w:rPrChange>
          </w:rPr>
          <w:br/>
        </w:r>
        <w:r w:rsidRPr="00602CB9">
          <w:rPr>
            <w:highlight w:val="yellow"/>
            <w:u w:val="single"/>
            <w:rPrChange w:id="65" w:author="Simon Pemberton" w:date="2021-06-23T10:56:00Z">
              <w:rPr>
                <w:highlight w:val="yellow"/>
              </w:rPr>
            </w:rPrChange>
          </w:rPr>
          <w:fldChar w:fldCharType="begin"/>
        </w:r>
        <w:r w:rsidRPr="00602CB9">
          <w:rPr>
            <w:highlight w:val="yellow"/>
            <w:u w:val="single"/>
            <w:rPrChange w:id="66" w:author="Simon Pemberton" w:date="2021-06-23T10:56:00Z">
              <w:rPr>
                <w:highlight w:val="yellow"/>
              </w:rPr>
            </w:rPrChange>
          </w:rPr>
          <w:instrText xml:space="preserve"> HYPERLINK "http://www.bswaid.org/" </w:instrText>
        </w:r>
        <w:r w:rsidRPr="00602CB9">
          <w:rPr>
            <w:highlight w:val="yellow"/>
            <w:u w:val="single"/>
            <w:rPrChange w:id="67" w:author="Simon Pemberton" w:date="2021-06-23T10:56:00Z">
              <w:rPr>
                <w:highlight w:val="yellow"/>
              </w:rPr>
            </w:rPrChange>
          </w:rPr>
          <w:fldChar w:fldCharType="separate"/>
        </w:r>
        <w:r w:rsidRPr="00602CB9">
          <w:rPr>
            <w:rStyle w:val="Hyperlink"/>
            <w:highlight w:val="yellow"/>
          </w:rPr>
          <w:t>www.bswaid.org</w:t>
        </w:r>
        <w:r w:rsidRPr="00602CB9">
          <w:rPr>
            <w:highlight w:val="yellow"/>
            <w:u w:val="single"/>
            <w:rPrChange w:id="68" w:author="Simon Pemberton" w:date="2021-06-23T10:56:00Z">
              <w:rPr>
                <w:highlight w:val="yellow"/>
              </w:rPr>
            </w:rPrChange>
          </w:rPr>
          <w:fldChar w:fldCharType="end"/>
        </w:r>
      </w:ins>
    </w:p>
    <w:p w14:paraId="24F1C39B" w14:textId="77777777" w:rsidR="00602CB9" w:rsidRPr="00602CB9" w:rsidRDefault="00602CB9" w:rsidP="00602CB9">
      <w:pPr>
        <w:rPr>
          <w:ins w:id="69" w:author="Simon Pemberton" w:date="2021-06-23T10:53:00Z"/>
          <w:b/>
          <w:bCs/>
          <w:highlight w:val="yellow"/>
          <w:u w:val="single"/>
          <w:rPrChange w:id="70" w:author="Simon Pemberton" w:date="2021-06-23T10:56:00Z">
            <w:rPr>
              <w:ins w:id="71" w:author="Simon Pemberton" w:date="2021-06-23T10:53:00Z"/>
              <w:b/>
              <w:bCs/>
              <w:highlight w:val="yellow"/>
            </w:rPr>
          </w:rPrChange>
        </w:rPr>
      </w:pPr>
    </w:p>
    <w:p w14:paraId="69E9D1AB" w14:textId="77777777" w:rsidR="00602CB9" w:rsidRPr="00602CB9" w:rsidRDefault="00602CB9" w:rsidP="00602CB9">
      <w:pPr>
        <w:rPr>
          <w:ins w:id="72" w:author="Simon Pemberton" w:date="2021-06-23T10:53:00Z"/>
          <w:highlight w:val="yellow"/>
          <w:u w:val="single"/>
          <w:rPrChange w:id="73" w:author="Simon Pemberton" w:date="2021-06-23T10:56:00Z">
            <w:rPr>
              <w:ins w:id="74" w:author="Simon Pemberton" w:date="2021-06-23T10:53:00Z"/>
              <w:highlight w:val="yellow"/>
            </w:rPr>
          </w:rPrChange>
        </w:rPr>
      </w:pPr>
      <w:ins w:id="75" w:author="Simon Pemberton" w:date="2021-06-23T10:53:00Z">
        <w:r w:rsidRPr="00602CB9">
          <w:rPr>
            <w:b/>
            <w:bCs/>
            <w:highlight w:val="yellow"/>
            <w:u w:val="single"/>
            <w:rPrChange w:id="76" w:author="Simon Pemberton" w:date="2021-06-23T10:56:00Z">
              <w:rPr>
                <w:b/>
                <w:bCs/>
                <w:highlight w:val="yellow"/>
              </w:rPr>
            </w:rPrChange>
          </w:rPr>
          <w:t>Birmingham LGBT Domestic Abuse Service</w:t>
        </w:r>
        <w:r w:rsidRPr="00602CB9">
          <w:rPr>
            <w:highlight w:val="yellow"/>
            <w:u w:val="single"/>
            <w:rPrChange w:id="77" w:author="Simon Pemberton" w:date="2021-06-23T10:56:00Z">
              <w:rPr>
                <w:highlight w:val="yellow"/>
              </w:rPr>
            </w:rPrChange>
          </w:rPr>
          <w:br/>
          <w:t>0121 643 0821</w:t>
        </w:r>
        <w:r w:rsidRPr="00602CB9">
          <w:rPr>
            <w:highlight w:val="yellow"/>
            <w:u w:val="single"/>
            <w:rPrChange w:id="78" w:author="Simon Pemberton" w:date="2021-06-23T10:56:00Z">
              <w:rPr>
                <w:highlight w:val="yellow"/>
              </w:rPr>
            </w:rPrChange>
          </w:rPr>
          <w:br/>
        </w:r>
        <w:r w:rsidRPr="00602CB9">
          <w:rPr>
            <w:highlight w:val="yellow"/>
            <w:u w:val="single"/>
            <w:rPrChange w:id="79" w:author="Simon Pemberton" w:date="2021-06-23T10:56:00Z">
              <w:rPr>
                <w:highlight w:val="yellow"/>
              </w:rPr>
            </w:rPrChange>
          </w:rPr>
          <w:fldChar w:fldCharType="begin"/>
        </w:r>
        <w:r w:rsidRPr="00602CB9">
          <w:rPr>
            <w:highlight w:val="yellow"/>
            <w:u w:val="single"/>
            <w:rPrChange w:id="80" w:author="Simon Pemberton" w:date="2021-06-23T10:56:00Z">
              <w:rPr>
                <w:highlight w:val="yellow"/>
              </w:rPr>
            </w:rPrChange>
          </w:rPr>
          <w:instrText xml:space="preserve"> HYPERLINK "http://www.blgbt.org" </w:instrText>
        </w:r>
        <w:r w:rsidRPr="00602CB9">
          <w:rPr>
            <w:highlight w:val="yellow"/>
            <w:u w:val="single"/>
            <w:rPrChange w:id="81" w:author="Simon Pemberton" w:date="2021-06-23T10:56:00Z">
              <w:rPr>
                <w:highlight w:val="yellow"/>
              </w:rPr>
            </w:rPrChange>
          </w:rPr>
          <w:fldChar w:fldCharType="separate"/>
        </w:r>
        <w:r w:rsidRPr="00602CB9">
          <w:rPr>
            <w:rStyle w:val="Hyperlink"/>
            <w:highlight w:val="yellow"/>
          </w:rPr>
          <w:t>www.blgbt.org</w:t>
        </w:r>
        <w:r w:rsidRPr="00602CB9">
          <w:rPr>
            <w:highlight w:val="yellow"/>
            <w:u w:val="single"/>
            <w:rPrChange w:id="82" w:author="Simon Pemberton" w:date="2021-06-23T10:56:00Z">
              <w:rPr>
                <w:highlight w:val="yellow"/>
              </w:rPr>
            </w:rPrChange>
          </w:rPr>
          <w:fldChar w:fldCharType="end"/>
        </w:r>
      </w:ins>
    </w:p>
    <w:p w14:paraId="4A1D8E72" w14:textId="77777777" w:rsidR="00602CB9" w:rsidRPr="00602CB9" w:rsidRDefault="00602CB9" w:rsidP="00602CB9">
      <w:pPr>
        <w:rPr>
          <w:ins w:id="83" w:author="Simon Pemberton" w:date="2021-06-23T10:53:00Z"/>
          <w:highlight w:val="yellow"/>
          <w:u w:val="single"/>
          <w:rPrChange w:id="84" w:author="Simon Pemberton" w:date="2021-06-23T10:56:00Z">
            <w:rPr>
              <w:ins w:id="85" w:author="Simon Pemberton" w:date="2021-06-23T10:53:00Z"/>
              <w:highlight w:val="yellow"/>
            </w:rPr>
          </w:rPrChange>
        </w:rPr>
      </w:pPr>
    </w:p>
    <w:p w14:paraId="6AEE98E2" w14:textId="77777777" w:rsidR="00602CB9" w:rsidRPr="00602CB9" w:rsidRDefault="00602CB9" w:rsidP="00602CB9">
      <w:pPr>
        <w:rPr>
          <w:ins w:id="86" w:author="Simon Pemberton" w:date="2021-06-23T10:53:00Z"/>
          <w:highlight w:val="yellow"/>
          <w:u w:val="single"/>
          <w:rPrChange w:id="87" w:author="Simon Pemberton" w:date="2021-06-23T10:56:00Z">
            <w:rPr>
              <w:ins w:id="88" w:author="Simon Pemberton" w:date="2021-06-23T10:53:00Z"/>
              <w:highlight w:val="yellow"/>
            </w:rPr>
          </w:rPrChange>
        </w:rPr>
      </w:pPr>
      <w:ins w:id="89" w:author="Simon Pemberton" w:date="2021-06-23T10:53:00Z">
        <w:r w:rsidRPr="00602CB9">
          <w:rPr>
            <w:highlight w:val="yellow"/>
            <w:u w:val="single"/>
            <w:rPrChange w:id="90" w:author="Simon Pemberton" w:date="2021-06-23T10:56:00Z">
              <w:rPr>
                <w:highlight w:val="yellow"/>
              </w:rPr>
            </w:rPrChange>
          </w:rPr>
          <w:fldChar w:fldCharType="begin"/>
        </w:r>
        <w:r w:rsidRPr="00602CB9">
          <w:rPr>
            <w:highlight w:val="yellow"/>
            <w:u w:val="single"/>
            <w:rPrChange w:id="91" w:author="Simon Pemberton" w:date="2021-06-23T10:56:00Z">
              <w:rPr>
                <w:highlight w:val="yellow"/>
              </w:rPr>
            </w:rPrChange>
          </w:rPr>
          <w:instrText xml:space="preserve"> HYPERLINK "https://www.birmingham.gov.uk/info/20095/antisocial_behaviour_and_neighbour_disputes/1370/bharosa_domestic_abuse_service" </w:instrText>
        </w:r>
        <w:r w:rsidRPr="00602CB9">
          <w:rPr>
            <w:highlight w:val="yellow"/>
            <w:u w:val="single"/>
            <w:rPrChange w:id="92" w:author="Simon Pemberton" w:date="2021-06-23T10:56:00Z">
              <w:rPr>
                <w:highlight w:val="yellow"/>
              </w:rPr>
            </w:rPrChange>
          </w:rPr>
          <w:fldChar w:fldCharType="separate"/>
        </w:r>
        <w:proofErr w:type="spellStart"/>
        <w:r w:rsidRPr="00602CB9">
          <w:rPr>
            <w:rStyle w:val="Hyperlink"/>
            <w:b/>
            <w:bCs/>
            <w:highlight w:val="yellow"/>
          </w:rPr>
          <w:t>Bharosa</w:t>
        </w:r>
        <w:proofErr w:type="spellEnd"/>
        <w:r w:rsidRPr="00602CB9">
          <w:rPr>
            <w:rStyle w:val="Hyperlink"/>
            <w:b/>
            <w:bCs/>
            <w:highlight w:val="yellow"/>
          </w:rPr>
          <w:t xml:space="preserve"> Domestic Abuse Service</w:t>
        </w:r>
        <w:r w:rsidRPr="00602CB9">
          <w:rPr>
            <w:highlight w:val="yellow"/>
            <w:u w:val="single"/>
            <w:rPrChange w:id="93" w:author="Simon Pemberton" w:date="2021-06-23T10:56:00Z">
              <w:rPr>
                <w:highlight w:val="yellow"/>
              </w:rPr>
            </w:rPrChange>
          </w:rPr>
          <w:fldChar w:fldCharType="end"/>
        </w:r>
        <w:r w:rsidRPr="00602CB9">
          <w:rPr>
            <w:highlight w:val="yellow"/>
            <w:u w:val="single"/>
            <w:rPrChange w:id="94" w:author="Simon Pemberton" w:date="2021-06-23T10:56:00Z">
              <w:rPr>
                <w:highlight w:val="yellow"/>
              </w:rPr>
            </w:rPrChange>
          </w:rPr>
          <w:t> – specialist support for women particularly those from a South Asian background.</w:t>
        </w:r>
        <w:r w:rsidRPr="00602CB9">
          <w:rPr>
            <w:highlight w:val="yellow"/>
            <w:u w:val="single"/>
            <w:rPrChange w:id="95" w:author="Simon Pemberton" w:date="2021-06-23T10:56:00Z">
              <w:rPr>
                <w:highlight w:val="yellow"/>
              </w:rPr>
            </w:rPrChange>
          </w:rPr>
          <w:br/>
          <w:t>0121 303 0368/0369</w:t>
        </w:r>
        <w:r w:rsidRPr="00602CB9">
          <w:rPr>
            <w:highlight w:val="yellow"/>
            <w:u w:val="single"/>
            <w:rPrChange w:id="96" w:author="Simon Pemberton" w:date="2021-06-23T10:56:00Z">
              <w:rPr>
                <w:highlight w:val="yellow"/>
              </w:rPr>
            </w:rPrChange>
          </w:rPr>
          <w:br/>
          <w:t>Email:bharosa@birmingham.gov.uk</w:t>
        </w:r>
      </w:ins>
    </w:p>
    <w:p w14:paraId="5E6BFE66" w14:textId="77777777" w:rsidR="00602CB9" w:rsidRPr="00602CB9" w:rsidRDefault="00602CB9" w:rsidP="00602CB9">
      <w:pPr>
        <w:rPr>
          <w:ins w:id="97" w:author="Simon Pemberton" w:date="2021-06-23T10:53:00Z"/>
          <w:b/>
          <w:bCs/>
          <w:highlight w:val="yellow"/>
          <w:u w:val="single"/>
          <w:rPrChange w:id="98" w:author="Simon Pemberton" w:date="2021-06-23T10:56:00Z">
            <w:rPr>
              <w:ins w:id="99" w:author="Simon Pemberton" w:date="2021-06-23T10:53:00Z"/>
              <w:b/>
              <w:bCs/>
              <w:highlight w:val="yellow"/>
            </w:rPr>
          </w:rPrChange>
        </w:rPr>
      </w:pPr>
    </w:p>
    <w:p w14:paraId="700B8943" w14:textId="77777777" w:rsidR="00602CB9" w:rsidRPr="00602CB9" w:rsidRDefault="00602CB9" w:rsidP="00602CB9">
      <w:pPr>
        <w:rPr>
          <w:ins w:id="100" w:author="Simon Pemberton" w:date="2021-06-23T10:53:00Z"/>
          <w:b/>
          <w:bCs/>
          <w:highlight w:val="yellow"/>
          <w:u w:val="single"/>
        </w:rPr>
      </w:pPr>
      <w:ins w:id="101" w:author="Simon Pemberton" w:date="2021-06-23T10:53:00Z">
        <w:r w:rsidRPr="00602CB9">
          <w:rPr>
            <w:b/>
            <w:bCs/>
            <w:highlight w:val="yellow"/>
            <w:u w:val="single"/>
          </w:rPr>
          <w:t>Nationwide support services:</w:t>
        </w:r>
      </w:ins>
    </w:p>
    <w:p w14:paraId="059DB300" w14:textId="77777777" w:rsidR="00602CB9" w:rsidRPr="00602CB9" w:rsidRDefault="00602CB9" w:rsidP="00602CB9">
      <w:pPr>
        <w:rPr>
          <w:ins w:id="102" w:author="Simon Pemberton" w:date="2021-06-23T10:53:00Z"/>
          <w:b/>
          <w:bCs/>
          <w:highlight w:val="yellow"/>
          <w:u w:val="single"/>
          <w:rPrChange w:id="103" w:author="Simon Pemberton" w:date="2021-06-23T10:56:00Z">
            <w:rPr>
              <w:ins w:id="104" w:author="Simon Pemberton" w:date="2021-06-23T10:53:00Z"/>
              <w:b/>
              <w:bCs/>
              <w:highlight w:val="yellow"/>
            </w:rPr>
          </w:rPrChange>
        </w:rPr>
      </w:pPr>
    </w:p>
    <w:p w14:paraId="0DE8AA98" w14:textId="77777777" w:rsidR="00602CB9" w:rsidRPr="00602CB9" w:rsidRDefault="00602CB9" w:rsidP="00602CB9">
      <w:pPr>
        <w:rPr>
          <w:ins w:id="105" w:author="Simon Pemberton" w:date="2021-06-23T10:53:00Z"/>
          <w:highlight w:val="yellow"/>
          <w:u w:val="single"/>
          <w:rPrChange w:id="106" w:author="Simon Pemberton" w:date="2021-06-23T10:56:00Z">
            <w:rPr>
              <w:ins w:id="107" w:author="Simon Pemberton" w:date="2021-06-23T10:53:00Z"/>
              <w:highlight w:val="yellow"/>
            </w:rPr>
          </w:rPrChange>
        </w:rPr>
      </w:pPr>
      <w:ins w:id="108" w:author="Simon Pemberton" w:date="2021-06-23T10:53:00Z">
        <w:r w:rsidRPr="00602CB9">
          <w:rPr>
            <w:b/>
            <w:bCs/>
            <w:highlight w:val="yellow"/>
            <w:u w:val="single"/>
            <w:rPrChange w:id="109" w:author="Simon Pemberton" w:date="2021-06-23T10:56:00Z">
              <w:rPr>
                <w:b/>
                <w:bCs/>
                <w:highlight w:val="yellow"/>
              </w:rPr>
            </w:rPrChange>
          </w:rPr>
          <w:t>English National Domestic Violence Helpline</w:t>
        </w:r>
        <w:r w:rsidRPr="00602CB9">
          <w:rPr>
            <w:highlight w:val="yellow"/>
            <w:u w:val="single"/>
            <w:rPrChange w:id="110" w:author="Simon Pemberton" w:date="2021-06-23T10:56:00Z">
              <w:rPr>
                <w:highlight w:val="yellow"/>
              </w:rPr>
            </w:rPrChange>
          </w:rPr>
          <w:br/>
          <w:t>0808 2000 247</w:t>
        </w:r>
        <w:r w:rsidRPr="00602CB9">
          <w:rPr>
            <w:highlight w:val="yellow"/>
            <w:u w:val="single"/>
            <w:rPrChange w:id="111" w:author="Simon Pemberton" w:date="2021-06-23T10:56:00Z">
              <w:rPr>
                <w:highlight w:val="yellow"/>
              </w:rPr>
            </w:rPrChange>
          </w:rPr>
          <w:br/>
        </w:r>
        <w:r w:rsidRPr="00602CB9">
          <w:rPr>
            <w:highlight w:val="yellow"/>
            <w:u w:val="single"/>
            <w:rPrChange w:id="112" w:author="Simon Pemberton" w:date="2021-06-23T10:56:00Z">
              <w:rPr>
                <w:highlight w:val="yellow"/>
              </w:rPr>
            </w:rPrChange>
          </w:rPr>
          <w:fldChar w:fldCharType="begin"/>
        </w:r>
        <w:r w:rsidRPr="00602CB9">
          <w:rPr>
            <w:highlight w:val="yellow"/>
            <w:u w:val="single"/>
            <w:rPrChange w:id="113" w:author="Simon Pemberton" w:date="2021-06-23T10:56:00Z">
              <w:rPr>
                <w:highlight w:val="yellow"/>
              </w:rPr>
            </w:rPrChange>
          </w:rPr>
          <w:instrText xml:space="preserve"> HYPERLINK "http://www.nationaldomesticviolencehelpline.org.uk/" </w:instrText>
        </w:r>
        <w:r w:rsidRPr="00602CB9">
          <w:rPr>
            <w:highlight w:val="yellow"/>
            <w:u w:val="single"/>
            <w:rPrChange w:id="114" w:author="Simon Pemberton" w:date="2021-06-23T10:56:00Z">
              <w:rPr>
                <w:highlight w:val="yellow"/>
              </w:rPr>
            </w:rPrChange>
          </w:rPr>
          <w:fldChar w:fldCharType="separate"/>
        </w:r>
        <w:r w:rsidRPr="00602CB9">
          <w:rPr>
            <w:rStyle w:val="Hyperlink"/>
            <w:highlight w:val="yellow"/>
          </w:rPr>
          <w:t>www.nationaldomesticviolencehelpline.org.uk</w:t>
        </w:r>
        <w:r w:rsidRPr="00602CB9">
          <w:rPr>
            <w:highlight w:val="yellow"/>
            <w:u w:val="single"/>
            <w:rPrChange w:id="115" w:author="Simon Pemberton" w:date="2021-06-23T10:56:00Z">
              <w:rPr>
                <w:highlight w:val="yellow"/>
              </w:rPr>
            </w:rPrChange>
          </w:rPr>
          <w:fldChar w:fldCharType="end"/>
        </w:r>
        <w:r w:rsidRPr="00602CB9">
          <w:rPr>
            <w:highlight w:val="yellow"/>
            <w:u w:val="single"/>
            <w:rPrChange w:id="116" w:author="Simon Pemberton" w:date="2021-06-23T10:56:00Z">
              <w:rPr>
                <w:highlight w:val="yellow"/>
              </w:rPr>
            </w:rPrChange>
          </w:rPr>
          <w:br/>
          <w:t>For Help Text 'NCDV' to 60777</w:t>
        </w:r>
      </w:ins>
    </w:p>
    <w:p w14:paraId="31E54769" w14:textId="77777777" w:rsidR="00602CB9" w:rsidRPr="00602CB9" w:rsidRDefault="00602CB9" w:rsidP="00602CB9">
      <w:pPr>
        <w:rPr>
          <w:ins w:id="117" w:author="Simon Pemberton" w:date="2021-06-23T10:53:00Z"/>
          <w:b/>
          <w:bCs/>
          <w:highlight w:val="yellow"/>
          <w:u w:val="single"/>
          <w:rPrChange w:id="118" w:author="Simon Pemberton" w:date="2021-06-23T10:56:00Z">
            <w:rPr>
              <w:ins w:id="119" w:author="Simon Pemberton" w:date="2021-06-23T10:53:00Z"/>
              <w:b/>
              <w:bCs/>
              <w:highlight w:val="yellow"/>
            </w:rPr>
          </w:rPrChange>
        </w:rPr>
      </w:pPr>
    </w:p>
    <w:p w14:paraId="43F157D8" w14:textId="77777777" w:rsidR="00602CB9" w:rsidRPr="00602CB9" w:rsidRDefault="00602CB9" w:rsidP="00602CB9">
      <w:pPr>
        <w:rPr>
          <w:ins w:id="120" w:author="Simon Pemberton" w:date="2021-06-23T10:53:00Z"/>
          <w:highlight w:val="yellow"/>
          <w:u w:val="single"/>
          <w:rPrChange w:id="121" w:author="Simon Pemberton" w:date="2021-06-23T10:56:00Z">
            <w:rPr>
              <w:ins w:id="122" w:author="Simon Pemberton" w:date="2021-06-23T10:53:00Z"/>
              <w:highlight w:val="yellow"/>
            </w:rPr>
          </w:rPrChange>
        </w:rPr>
      </w:pPr>
      <w:ins w:id="123" w:author="Simon Pemberton" w:date="2021-06-23T10:53:00Z">
        <w:r w:rsidRPr="00602CB9">
          <w:rPr>
            <w:b/>
            <w:bCs/>
            <w:highlight w:val="yellow"/>
            <w:u w:val="single"/>
            <w:rPrChange w:id="124" w:author="Simon Pemberton" w:date="2021-06-23T10:56:00Z">
              <w:rPr>
                <w:b/>
                <w:bCs/>
                <w:highlight w:val="yellow"/>
              </w:rPr>
            </w:rPrChange>
          </w:rPr>
          <w:t>Disrespect Nobody</w:t>
        </w:r>
        <w:r w:rsidRPr="00602CB9">
          <w:rPr>
            <w:highlight w:val="yellow"/>
            <w:u w:val="single"/>
            <w:rPrChange w:id="125" w:author="Simon Pemberton" w:date="2021-06-23T10:56:00Z">
              <w:rPr>
                <w:highlight w:val="yellow"/>
              </w:rPr>
            </w:rPrChange>
          </w:rPr>
          <w:br/>
        </w:r>
        <w:r w:rsidRPr="00602CB9">
          <w:rPr>
            <w:highlight w:val="yellow"/>
            <w:u w:val="single"/>
            <w:rPrChange w:id="126" w:author="Simon Pemberton" w:date="2021-06-23T10:56:00Z">
              <w:rPr>
                <w:highlight w:val="yellow"/>
              </w:rPr>
            </w:rPrChange>
          </w:rPr>
          <w:fldChar w:fldCharType="begin"/>
        </w:r>
        <w:r w:rsidRPr="00602CB9">
          <w:rPr>
            <w:highlight w:val="yellow"/>
            <w:u w:val="single"/>
            <w:rPrChange w:id="127" w:author="Simon Pemberton" w:date="2021-06-23T10:56:00Z">
              <w:rPr>
                <w:highlight w:val="yellow"/>
              </w:rPr>
            </w:rPrChange>
          </w:rPr>
          <w:instrText xml:space="preserve"> HYPERLINK "https://www.disrespectnobody.co.uk/" </w:instrText>
        </w:r>
        <w:r w:rsidRPr="00602CB9">
          <w:rPr>
            <w:highlight w:val="yellow"/>
            <w:u w:val="single"/>
            <w:rPrChange w:id="128" w:author="Simon Pemberton" w:date="2021-06-23T10:56:00Z">
              <w:rPr>
                <w:highlight w:val="yellow"/>
              </w:rPr>
            </w:rPrChange>
          </w:rPr>
          <w:fldChar w:fldCharType="separate"/>
        </w:r>
        <w:r w:rsidRPr="00602CB9">
          <w:rPr>
            <w:rStyle w:val="Hyperlink"/>
            <w:highlight w:val="yellow"/>
          </w:rPr>
          <w:t>www.disrespectnobody.co.uk/</w:t>
        </w:r>
        <w:r w:rsidRPr="00602CB9">
          <w:rPr>
            <w:highlight w:val="yellow"/>
            <w:u w:val="single"/>
            <w:rPrChange w:id="129" w:author="Simon Pemberton" w:date="2021-06-23T10:56:00Z">
              <w:rPr>
                <w:highlight w:val="yellow"/>
              </w:rPr>
            </w:rPrChange>
          </w:rPr>
          <w:fldChar w:fldCharType="end"/>
        </w:r>
      </w:ins>
    </w:p>
    <w:p w14:paraId="1CC3C500" w14:textId="77777777" w:rsidR="00602CB9" w:rsidRPr="00602CB9" w:rsidRDefault="00602CB9" w:rsidP="00602CB9">
      <w:pPr>
        <w:rPr>
          <w:ins w:id="130" w:author="Simon Pemberton" w:date="2021-06-23T10:53:00Z"/>
          <w:b/>
          <w:bCs/>
          <w:highlight w:val="yellow"/>
          <w:u w:val="single"/>
          <w:rPrChange w:id="131" w:author="Simon Pemberton" w:date="2021-06-23T10:56:00Z">
            <w:rPr>
              <w:ins w:id="132" w:author="Simon Pemberton" w:date="2021-06-23T10:53:00Z"/>
              <w:b/>
              <w:bCs/>
              <w:highlight w:val="yellow"/>
            </w:rPr>
          </w:rPrChange>
        </w:rPr>
      </w:pPr>
    </w:p>
    <w:p w14:paraId="70B72C17" w14:textId="77777777" w:rsidR="00602CB9" w:rsidRPr="00602CB9" w:rsidRDefault="00602CB9" w:rsidP="00602CB9">
      <w:pPr>
        <w:jc w:val="both"/>
        <w:rPr>
          <w:ins w:id="133" w:author="Simon Pemberton" w:date="2021-06-23T10:55:00Z"/>
          <w:b/>
          <w:bCs/>
          <w:highlight w:val="yellow"/>
          <w:u w:val="single"/>
          <w:rPrChange w:id="134" w:author="Simon Pemberton" w:date="2021-06-23T10:56:00Z">
            <w:rPr>
              <w:ins w:id="135" w:author="Simon Pemberton" w:date="2021-06-23T10:55:00Z"/>
              <w:b/>
              <w:bCs/>
              <w:highlight w:val="yellow"/>
            </w:rPr>
          </w:rPrChange>
        </w:rPr>
      </w:pPr>
      <w:ins w:id="136" w:author="Simon Pemberton" w:date="2021-06-23T10:53:00Z">
        <w:r w:rsidRPr="00602CB9">
          <w:rPr>
            <w:b/>
            <w:bCs/>
            <w:highlight w:val="yellow"/>
            <w:u w:val="single"/>
            <w:rPrChange w:id="137" w:author="Simon Pemberton" w:date="2021-06-23T10:56:00Z">
              <w:rPr>
                <w:b/>
                <w:bCs/>
                <w:highlight w:val="yellow"/>
              </w:rPr>
            </w:rPrChange>
          </w:rPr>
          <w:t>Galop (for lesbian, gay, bisexual and transgender people)</w:t>
        </w:r>
      </w:ins>
    </w:p>
    <w:p w14:paraId="17C4080F" w14:textId="77777777" w:rsidR="00602CB9" w:rsidRPr="00602CB9" w:rsidRDefault="00602CB9" w:rsidP="00602CB9">
      <w:pPr>
        <w:jc w:val="both"/>
        <w:rPr>
          <w:ins w:id="138" w:author="Simon Pemberton" w:date="2021-06-23T10:56:00Z"/>
          <w:highlight w:val="yellow"/>
          <w:u w:val="single"/>
          <w:rPrChange w:id="139" w:author="Simon Pemberton" w:date="2021-06-23T10:56:00Z">
            <w:rPr>
              <w:ins w:id="140" w:author="Simon Pemberton" w:date="2021-06-23T10:56:00Z"/>
              <w:highlight w:val="yellow"/>
            </w:rPr>
          </w:rPrChange>
        </w:rPr>
      </w:pPr>
      <w:ins w:id="141" w:author="Simon Pemberton" w:date="2021-06-23T10:53:00Z">
        <w:r w:rsidRPr="00602CB9">
          <w:rPr>
            <w:highlight w:val="yellow"/>
            <w:u w:val="single"/>
            <w:rPrChange w:id="142" w:author="Simon Pemberton" w:date="2021-06-23T10:56:00Z">
              <w:rPr>
                <w:highlight w:val="yellow"/>
              </w:rPr>
            </w:rPrChange>
          </w:rPr>
          <w:lastRenderedPageBreak/>
          <w:t>0800 999 5428</w:t>
        </w:r>
      </w:ins>
    </w:p>
    <w:p w14:paraId="787CEC8F" w14:textId="00F5BAED" w:rsidR="00602CB9" w:rsidRPr="00602CB9" w:rsidRDefault="00602CB9" w:rsidP="00602CB9">
      <w:pPr>
        <w:jc w:val="both"/>
        <w:rPr>
          <w:ins w:id="143" w:author="Simon Pemberton" w:date="2021-06-23T10:53:00Z"/>
          <w:u w:val="single"/>
          <w:rPrChange w:id="144" w:author="Simon Pemberton" w:date="2021-06-23T10:56:00Z">
            <w:rPr>
              <w:ins w:id="145" w:author="Simon Pemberton" w:date="2021-06-23T10:53:00Z"/>
            </w:rPr>
          </w:rPrChange>
        </w:rPr>
      </w:pPr>
      <w:ins w:id="146" w:author="Simon Pemberton" w:date="2021-06-23T10:56:00Z">
        <w:r w:rsidRPr="00602CB9">
          <w:rPr>
            <w:highlight w:val="yellow"/>
            <w:u w:val="single"/>
            <w:rPrChange w:id="147" w:author="Simon Pemberton" w:date="2021-06-23T10:56:00Z">
              <w:rPr>
                <w:highlight w:val="yellow"/>
              </w:rPr>
            </w:rPrChange>
          </w:rPr>
          <w:fldChar w:fldCharType="begin"/>
        </w:r>
        <w:r w:rsidRPr="00602CB9">
          <w:rPr>
            <w:highlight w:val="yellow"/>
            <w:u w:val="single"/>
            <w:rPrChange w:id="148" w:author="Simon Pemberton" w:date="2021-06-23T10:56:00Z">
              <w:rPr>
                <w:highlight w:val="yellow"/>
              </w:rPr>
            </w:rPrChange>
          </w:rPr>
          <w:instrText xml:space="preserve"> HYPERLINK "http://</w:instrText>
        </w:r>
      </w:ins>
      <w:ins w:id="149" w:author="Simon Pemberton" w:date="2021-06-23T10:53:00Z">
        <w:r w:rsidRPr="00602CB9">
          <w:rPr>
            <w:highlight w:val="yellow"/>
            <w:rPrChange w:id="150" w:author="Simon Pemberton" w:date="2021-06-23T10:56:00Z">
              <w:rPr>
                <w:rStyle w:val="Hyperlink"/>
                <w:highlight w:val="yellow"/>
              </w:rPr>
            </w:rPrChange>
          </w:rPr>
          <w:instrText>www.galop.org.uk</w:instrText>
        </w:r>
      </w:ins>
      <w:ins w:id="151" w:author="Simon Pemberton" w:date="2021-06-23T10:56:00Z">
        <w:r w:rsidRPr="00602CB9">
          <w:rPr>
            <w:highlight w:val="yellow"/>
            <w:u w:val="single"/>
            <w:rPrChange w:id="152" w:author="Simon Pemberton" w:date="2021-06-23T10:56:00Z">
              <w:rPr>
                <w:highlight w:val="yellow"/>
              </w:rPr>
            </w:rPrChange>
          </w:rPr>
          <w:instrText xml:space="preserve">" </w:instrText>
        </w:r>
        <w:r w:rsidRPr="00602CB9">
          <w:rPr>
            <w:highlight w:val="yellow"/>
            <w:u w:val="single"/>
            <w:rPrChange w:id="153" w:author="Simon Pemberton" w:date="2021-06-23T10:56:00Z">
              <w:rPr>
                <w:highlight w:val="yellow"/>
              </w:rPr>
            </w:rPrChange>
          </w:rPr>
          <w:fldChar w:fldCharType="separate"/>
        </w:r>
      </w:ins>
      <w:ins w:id="154" w:author="Simon Pemberton" w:date="2021-06-23T10:53:00Z">
        <w:r w:rsidRPr="00602CB9">
          <w:rPr>
            <w:rStyle w:val="Hyperlink"/>
            <w:highlight w:val="yellow"/>
          </w:rPr>
          <w:t>www.galop.org.uk</w:t>
        </w:r>
      </w:ins>
      <w:ins w:id="155" w:author="Simon Pemberton" w:date="2021-06-23T10:56:00Z">
        <w:r w:rsidRPr="00602CB9">
          <w:rPr>
            <w:highlight w:val="yellow"/>
            <w:u w:val="single"/>
            <w:rPrChange w:id="156" w:author="Simon Pemberton" w:date="2021-06-23T10:56:00Z">
              <w:rPr>
                <w:highlight w:val="yellow"/>
              </w:rPr>
            </w:rPrChange>
          </w:rPr>
          <w:fldChar w:fldCharType="end"/>
        </w:r>
      </w:ins>
    </w:p>
    <w:p w14:paraId="7BC6C580" w14:textId="77777777" w:rsidR="00602CB9" w:rsidRPr="00425AC5" w:rsidRDefault="00602CB9" w:rsidP="00D077FC">
      <w:pPr>
        <w:jc w:val="both"/>
      </w:pPr>
    </w:p>
    <w:p w14:paraId="2D4185BB" w14:textId="77777777" w:rsidR="00425AC5" w:rsidRPr="00425AC5" w:rsidRDefault="00425AC5" w:rsidP="00D077FC">
      <w:pPr>
        <w:jc w:val="both"/>
      </w:pPr>
      <w:r w:rsidRPr="00425AC5">
        <w:rPr>
          <w:b/>
          <w:bCs/>
        </w:rPr>
        <w:t>How will my information be used?</w:t>
      </w:r>
    </w:p>
    <w:p w14:paraId="2C587242" w14:textId="348CF8E4" w:rsidR="00425AC5" w:rsidRDefault="00425AC5" w:rsidP="00D077FC">
      <w:pPr>
        <w:jc w:val="both"/>
      </w:pPr>
      <w:r w:rsidRPr="00425AC5">
        <w:t>A transcript of our conversation will be made, but all personal information will be changed or removed. Each participant will be given a pseudonym</w:t>
      </w:r>
      <w:ins w:id="157" w:author="Simon Pemberton" w:date="2021-06-23T10:18:00Z">
        <w:r w:rsidR="006C3002">
          <w:t xml:space="preserve"> </w:t>
        </w:r>
        <w:r w:rsidR="006C3002" w:rsidRPr="006C3002">
          <w:rPr>
            <w:highlight w:val="yellow"/>
            <w:rPrChange w:id="158" w:author="Simon Pemberton" w:date="2021-06-23T10:18:00Z">
              <w:rPr/>
            </w:rPrChange>
          </w:rPr>
          <w:t>(i.e. a fake name)</w:t>
        </w:r>
      </w:ins>
      <w:r w:rsidRPr="00425AC5">
        <w:t xml:space="preserve"> that is known only by the researchers. Analysis of the data will identify the main themes that emerge from the conversation. Where appropriate, quotes will be used to illustrate these findings in the project’s written report and any publications.</w:t>
      </w:r>
    </w:p>
    <w:p w14:paraId="3518DB85" w14:textId="77777777" w:rsidR="00D077FC" w:rsidRPr="00425AC5" w:rsidRDefault="00D077FC" w:rsidP="00D077FC">
      <w:pPr>
        <w:jc w:val="both"/>
      </w:pPr>
    </w:p>
    <w:p w14:paraId="58242245" w14:textId="77777777" w:rsidR="00425AC5" w:rsidRPr="00425AC5" w:rsidRDefault="00425AC5" w:rsidP="00D077FC">
      <w:pPr>
        <w:jc w:val="both"/>
        <w:rPr>
          <w:b/>
          <w:bCs/>
        </w:rPr>
      </w:pPr>
      <w:r w:rsidRPr="00425AC5">
        <w:rPr>
          <w:b/>
          <w:bCs/>
        </w:rPr>
        <w:t>Who will have access to my information?</w:t>
      </w:r>
    </w:p>
    <w:p w14:paraId="15210C45" w14:textId="2AD468DE" w:rsidR="00D077FC" w:rsidRDefault="00425AC5" w:rsidP="00D077FC">
      <w:pPr>
        <w:jc w:val="both"/>
      </w:pPr>
      <w:r w:rsidRPr="00425AC5">
        <w:t>The data collected will be made available to members of the research team –</w:t>
      </w:r>
      <w:r w:rsidR="00D077FC">
        <w:t xml:space="preserve"> </w:t>
      </w:r>
      <w:r w:rsidR="00D077FC" w:rsidRPr="00D077FC">
        <w:t xml:space="preserve">Professor Simon Pemberton from the School of Geography, Geology and the Environment at </w:t>
      </w:r>
      <w:proofErr w:type="spellStart"/>
      <w:r w:rsidR="00D077FC" w:rsidRPr="00D077FC">
        <w:t>Keele</w:t>
      </w:r>
      <w:proofErr w:type="spellEnd"/>
      <w:r w:rsidR="00D077FC" w:rsidRPr="00D077FC">
        <w:t xml:space="preserve"> University, </w:t>
      </w:r>
      <w:proofErr w:type="spellStart"/>
      <w:r w:rsidR="00D077FC" w:rsidRPr="00D077FC">
        <w:t>Dr.</w:t>
      </w:r>
      <w:proofErr w:type="spellEnd"/>
      <w:r w:rsidR="00D077FC" w:rsidRPr="00D077FC">
        <w:t xml:space="preserve"> Lisa Goodson from the Institute for Research into Superdiversity at the University of Birmingham and Mr. Dave Newall, Chief Executive of ‘Brushstrokes’ - a community organisation whose work is focused on supporting migrant and refugee communities in the West of Birmingham.</w:t>
      </w:r>
    </w:p>
    <w:p w14:paraId="4FF88697" w14:textId="77777777" w:rsidR="00D077FC" w:rsidRDefault="00D077FC" w:rsidP="00D077FC">
      <w:pPr>
        <w:jc w:val="both"/>
      </w:pPr>
    </w:p>
    <w:p w14:paraId="7D43982A" w14:textId="549ACC7E" w:rsidR="00425AC5" w:rsidRDefault="00425AC5" w:rsidP="00D077FC">
      <w:pPr>
        <w:jc w:val="both"/>
      </w:pPr>
      <w:r w:rsidRPr="00425AC5">
        <w:t>Any personal information will be removed or changed. These transcripts will be stored securely on a password-protected computer.</w:t>
      </w:r>
    </w:p>
    <w:p w14:paraId="51A3E0C1" w14:textId="77777777" w:rsidR="00D077FC" w:rsidRPr="00425AC5" w:rsidRDefault="00D077FC" w:rsidP="00D077FC">
      <w:pPr>
        <w:jc w:val="both"/>
      </w:pPr>
    </w:p>
    <w:p w14:paraId="25318110" w14:textId="16F223EF" w:rsidR="00425AC5" w:rsidRDefault="00425AC5" w:rsidP="00D077FC">
      <w:pPr>
        <w:jc w:val="both"/>
      </w:pPr>
      <w:r w:rsidRPr="00425AC5">
        <w:t>Recordings of interviews will be kept for 2 years. The transcripts and any other data generated from the interviews will be stored and archived for a minimum of 10 years after the research has been completed.</w:t>
      </w:r>
    </w:p>
    <w:p w14:paraId="625936CD" w14:textId="77777777" w:rsidR="00D077FC" w:rsidRPr="00425AC5" w:rsidRDefault="00D077FC" w:rsidP="00D077FC">
      <w:pPr>
        <w:jc w:val="both"/>
      </w:pPr>
    </w:p>
    <w:p w14:paraId="77311BC0" w14:textId="13985268" w:rsidR="00425AC5" w:rsidRDefault="00425AC5" w:rsidP="00D077FC">
      <w:pPr>
        <w:jc w:val="both"/>
      </w:pPr>
      <w:r w:rsidRPr="00425AC5">
        <w:t>We do however have to work within the confines of current legislation over such matters as privacy and confidentiality, data protection and human rights and so offers of confidentiality may sometimes be overridden by law. For example, in circumstances whereby we are concerned over any actual or potential harm to yourself or others we must pass this information to the relevant authorities.</w:t>
      </w:r>
    </w:p>
    <w:p w14:paraId="559E23E4" w14:textId="77777777" w:rsidR="00D077FC" w:rsidRPr="00425AC5" w:rsidRDefault="00D077FC" w:rsidP="00D077FC">
      <w:pPr>
        <w:jc w:val="both"/>
      </w:pPr>
    </w:p>
    <w:p w14:paraId="320285E5" w14:textId="77777777" w:rsidR="00425AC5" w:rsidRPr="00425AC5" w:rsidRDefault="00425AC5" w:rsidP="00D077FC">
      <w:pPr>
        <w:jc w:val="both"/>
        <w:rPr>
          <w:b/>
          <w:bCs/>
        </w:rPr>
      </w:pPr>
      <w:r w:rsidRPr="00425AC5">
        <w:rPr>
          <w:b/>
          <w:bCs/>
        </w:rPr>
        <w:t>What will happen if I don’t want to carry on with the study?</w:t>
      </w:r>
    </w:p>
    <w:p w14:paraId="25D76075" w14:textId="4F572F87" w:rsidR="00425AC5" w:rsidRDefault="00425AC5" w:rsidP="00D077FC">
      <w:pPr>
        <w:jc w:val="both"/>
      </w:pPr>
      <w:r w:rsidRPr="00425AC5">
        <w:t>You are free to withdraw your contribution to the study during the interview and up to 1 month after the interview by contacting</w:t>
      </w:r>
      <w:r w:rsidR="00D077FC">
        <w:t xml:space="preserve"> any of the project team.</w:t>
      </w:r>
    </w:p>
    <w:p w14:paraId="5EC71AC5" w14:textId="77777777" w:rsidR="00D077FC" w:rsidRPr="00425AC5" w:rsidRDefault="00D077FC" w:rsidP="00D077FC">
      <w:pPr>
        <w:jc w:val="both"/>
      </w:pPr>
    </w:p>
    <w:p w14:paraId="529C402B" w14:textId="77777777" w:rsidR="00425AC5" w:rsidRPr="00425AC5" w:rsidRDefault="00425AC5" w:rsidP="00D077FC">
      <w:pPr>
        <w:jc w:val="both"/>
      </w:pPr>
      <w:r w:rsidRPr="00425AC5">
        <w:rPr>
          <w:b/>
          <w:bCs/>
        </w:rPr>
        <w:t>What if there is a problem?</w:t>
      </w:r>
    </w:p>
    <w:p w14:paraId="4F569F64" w14:textId="01EAF6A1" w:rsidR="00425AC5" w:rsidRPr="00425AC5" w:rsidRDefault="00425AC5" w:rsidP="00D077FC">
      <w:pPr>
        <w:jc w:val="both"/>
      </w:pPr>
      <w:r w:rsidRPr="00425AC5">
        <w:t xml:space="preserve">If you have a query, concern or complaint about any aspect of this study, in the first instance you should contact </w:t>
      </w:r>
      <w:r w:rsidR="00D077FC">
        <w:t>Professor Simon Pemberton (</w:t>
      </w:r>
      <w:hyperlink r:id="rId11" w:history="1">
        <w:r w:rsidR="00D077FC" w:rsidRPr="0034087F">
          <w:rPr>
            <w:rStyle w:val="Hyperlink"/>
          </w:rPr>
          <w:t>s.pemberton@keele.ac.uk</w:t>
        </w:r>
      </w:hyperlink>
      <w:r w:rsidR="00D077FC">
        <w:t xml:space="preserve">). </w:t>
      </w:r>
      <w:r w:rsidRPr="00425AC5">
        <w:t xml:space="preserve">Alternatively, if you do not wish to contact the researcher you may contact the approving Research Ethics Committee Chair: </w:t>
      </w:r>
    </w:p>
    <w:p w14:paraId="492D9D23" w14:textId="77777777" w:rsidR="00425AC5" w:rsidRPr="00425AC5" w:rsidRDefault="00425AC5" w:rsidP="00D077FC">
      <w:pPr>
        <w:jc w:val="both"/>
      </w:pPr>
      <w:r w:rsidRPr="00425AC5">
        <w:t xml:space="preserve">Dr Sandra Woolley - Natural Sciences Research Ethics Committee Chair </w:t>
      </w:r>
    </w:p>
    <w:p w14:paraId="75F23170" w14:textId="77777777" w:rsidR="00425AC5" w:rsidRPr="00425AC5" w:rsidRDefault="00425AC5" w:rsidP="00D077FC">
      <w:pPr>
        <w:jc w:val="both"/>
      </w:pPr>
      <w:r w:rsidRPr="00425AC5">
        <w:t>Email address:</w:t>
      </w:r>
      <w:r w:rsidRPr="00425AC5">
        <w:tab/>
      </w:r>
      <w:hyperlink r:id="rId12" w:history="1">
        <w:r w:rsidRPr="00425AC5">
          <w:rPr>
            <w:rStyle w:val="Hyperlink"/>
          </w:rPr>
          <w:t>naturalsciences.ethics@keele.ac.uk</w:t>
        </w:r>
      </w:hyperlink>
      <w:r w:rsidRPr="00425AC5">
        <w:t xml:space="preserve"> </w:t>
      </w:r>
    </w:p>
    <w:p w14:paraId="7298DB6B" w14:textId="77777777" w:rsidR="00D077FC" w:rsidRDefault="00D077FC" w:rsidP="00D077FC">
      <w:pPr>
        <w:jc w:val="both"/>
        <w:rPr>
          <w:b/>
          <w:bCs/>
        </w:rPr>
      </w:pPr>
    </w:p>
    <w:p w14:paraId="675F7AD7" w14:textId="2E043603" w:rsidR="00425AC5" w:rsidRPr="00425AC5" w:rsidRDefault="00425AC5" w:rsidP="00D077FC">
      <w:pPr>
        <w:jc w:val="both"/>
        <w:rPr>
          <w:b/>
          <w:bCs/>
        </w:rPr>
      </w:pPr>
      <w:r w:rsidRPr="00425AC5">
        <w:rPr>
          <w:b/>
          <w:bCs/>
        </w:rPr>
        <w:t>Who is funding the research?</w:t>
      </w:r>
    </w:p>
    <w:p w14:paraId="54F86C56" w14:textId="0D974F59" w:rsidR="00425AC5" w:rsidRPr="00425AC5" w:rsidRDefault="00425AC5" w:rsidP="00D077FC">
      <w:pPr>
        <w:jc w:val="both"/>
        <w:rPr>
          <w:b/>
          <w:bCs/>
        </w:rPr>
      </w:pPr>
      <w:r w:rsidRPr="00425AC5">
        <w:t xml:space="preserve">The research is being funded </w:t>
      </w:r>
      <w:r w:rsidR="00D077FC">
        <w:t xml:space="preserve">in the UK through the Economic and Social Research Council (ESRC). </w:t>
      </w:r>
      <w:r w:rsidRPr="00425AC5">
        <w:t xml:space="preserve">None of the researchers or study staff will receive any financial reward by conducting this study, other than their normal salary/pay. </w:t>
      </w:r>
    </w:p>
    <w:p w14:paraId="212B98FD" w14:textId="77777777" w:rsidR="00D077FC" w:rsidRDefault="00D077FC" w:rsidP="00D077FC">
      <w:pPr>
        <w:jc w:val="both"/>
        <w:rPr>
          <w:b/>
          <w:bCs/>
        </w:rPr>
      </w:pPr>
    </w:p>
    <w:p w14:paraId="5960FE1A" w14:textId="00CBB000" w:rsidR="00425AC5" w:rsidRPr="00425AC5" w:rsidRDefault="00425AC5" w:rsidP="00D077FC">
      <w:pPr>
        <w:jc w:val="both"/>
      </w:pPr>
      <w:r w:rsidRPr="00425AC5">
        <w:rPr>
          <w:b/>
          <w:bCs/>
        </w:rPr>
        <w:t>Thank you</w:t>
      </w:r>
    </w:p>
    <w:p w14:paraId="790103A2" w14:textId="77777777" w:rsidR="00425AC5" w:rsidRPr="00425AC5" w:rsidRDefault="00425AC5" w:rsidP="00D077FC">
      <w:pPr>
        <w:jc w:val="both"/>
      </w:pPr>
      <w:r w:rsidRPr="00425AC5">
        <w:t xml:space="preserve">Thank you for taking time to read this information sheet and for considering volunteering for this research. If you do agree to participate your consent will be sought; please see the accompanying consent form. </w:t>
      </w:r>
    </w:p>
    <w:p w14:paraId="244D1C79" w14:textId="77777777" w:rsidR="00D077FC" w:rsidRDefault="00D077FC" w:rsidP="00D077FC">
      <w:pPr>
        <w:jc w:val="both"/>
        <w:rPr>
          <w:b/>
          <w:bCs/>
        </w:rPr>
      </w:pPr>
    </w:p>
    <w:p w14:paraId="36F5560A" w14:textId="2098E31A" w:rsidR="00425AC5" w:rsidRPr="00425AC5" w:rsidRDefault="00425AC5" w:rsidP="00D077FC">
      <w:pPr>
        <w:jc w:val="both"/>
      </w:pPr>
      <w:r w:rsidRPr="00425AC5">
        <w:rPr>
          <w:b/>
          <w:bCs/>
        </w:rPr>
        <w:t xml:space="preserve">REC Reference Number: </w:t>
      </w:r>
      <w:r w:rsidRPr="00425AC5">
        <w:t>(added after review)</w:t>
      </w:r>
    </w:p>
    <w:p w14:paraId="744EACF5" w14:textId="77777777" w:rsidR="00B95EFC" w:rsidRDefault="00B95EFC"/>
    <w:sectPr w:rsidR="00B95EFC">
      <w:headerReference w:type="default" r:id="rId13"/>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E5B95" w14:textId="77777777" w:rsidR="004B594D" w:rsidRDefault="004B594D" w:rsidP="00AF67C3">
      <w:r>
        <w:separator/>
      </w:r>
    </w:p>
  </w:endnote>
  <w:endnote w:type="continuationSeparator" w:id="0">
    <w:p w14:paraId="267F8130" w14:textId="77777777" w:rsidR="004B594D" w:rsidRDefault="004B594D" w:rsidP="00AF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3384256"/>
      <w:docPartObj>
        <w:docPartGallery w:val="Page Numbers (Bottom of Page)"/>
        <w:docPartUnique/>
      </w:docPartObj>
    </w:sdtPr>
    <w:sdtEndPr>
      <w:rPr>
        <w:rStyle w:val="PageNumber"/>
      </w:rPr>
    </w:sdtEndPr>
    <w:sdtContent>
      <w:p w14:paraId="04EC0CA2" w14:textId="77777777" w:rsidR="001B4C3E" w:rsidRDefault="00F74937" w:rsidP="007807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AD5161" w14:textId="77777777" w:rsidR="001B4C3E" w:rsidRDefault="004B594D" w:rsidP="001B4C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E0C0B" w14:textId="77777777" w:rsidR="00F32760" w:rsidRPr="00F32760" w:rsidRDefault="00F74937">
    <w:pPr>
      <w:pStyle w:val="Footer"/>
      <w:jc w:val="center"/>
    </w:pPr>
    <w:r w:rsidRPr="00F32760">
      <w:t xml:space="preserve">Page </w:t>
    </w:r>
    <w:r w:rsidRPr="00F32760">
      <w:fldChar w:fldCharType="begin"/>
    </w:r>
    <w:r w:rsidRPr="00F32760">
      <w:instrText xml:space="preserve"> PAGE  \* Arabic  \* MERGEFORMAT </w:instrText>
    </w:r>
    <w:r w:rsidRPr="00F32760">
      <w:fldChar w:fldCharType="separate"/>
    </w:r>
    <w:r w:rsidRPr="00F32760">
      <w:rPr>
        <w:noProof/>
      </w:rPr>
      <w:t>2</w:t>
    </w:r>
    <w:r w:rsidRPr="00F32760">
      <w:fldChar w:fldCharType="end"/>
    </w:r>
    <w:r w:rsidRPr="00F32760">
      <w:t xml:space="preserve"> of </w:t>
    </w:r>
    <w:fldSimple w:instr="NUMPAGES  \* Arabic  \* MERGEFORMAT">
      <w:r w:rsidRPr="00F32760">
        <w:rPr>
          <w:noProof/>
        </w:rPr>
        <w:t>2</w:t>
      </w:r>
    </w:fldSimple>
  </w:p>
  <w:p w14:paraId="2890DDDC" w14:textId="77777777" w:rsidR="001B4C3E" w:rsidRPr="00F32760" w:rsidRDefault="004B594D" w:rsidP="001B4C3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F3E3A" w14:textId="77777777" w:rsidR="004B594D" w:rsidRDefault="004B594D" w:rsidP="00AF67C3">
      <w:r>
        <w:separator/>
      </w:r>
    </w:p>
  </w:footnote>
  <w:footnote w:type="continuationSeparator" w:id="0">
    <w:p w14:paraId="2D40DD13" w14:textId="77777777" w:rsidR="004B594D" w:rsidRDefault="004B594D" w:rsidP="00AF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77C53" w14:textId="5EE3B0E8" w:rsidR="00AB4FC4" w:rsidRDefault="00F74937">
    <w:pPr>
      <w:pStyle w:val="Header"/>
    </w:pPr>
    <w:r>
      <w:t xml:space="preserve">Version </w:t>
    </w:r>
    <w:ins w:id="159" w:author="Simon Pemberton" w:date="2021-06-22T16:24:00Z">
      <w:r w:rsidR="008D431F">
        <w:t>2</w:t>
      </w:r>
    </w:ins>
    <w:del w:id="160" w:author="Simon Pemberton" w:date="2021-06-22T16:24:00Z">
      <w:r w:rsidR="00AF67C3" w:rsidDel="008D431F">
        <w:delText>1</w:delText>
      </w:r>
    </w:del>
    <w:r>
      <w:t>.0</w:t>
    </w:r>
    <w:r>
      <w:ptab w:relativeTo="margin" w:alignment="center" w:leader="none"/>
    </w:r>
    <w:r>
      <w:ptab w:relativeTo="margin" w:alignment="right" w:leader="none"/>
    </w:r>
    <w:ins w:id="161" w:author="Simon Pemberton" w:date="2021-06-22T16:24:00Z">
      <w:r w:rsidR="008D431F">
        <w:t>23</w:t>
      </w:r>
    </w:ins>
    <w:del w:id="162" w:author="Simon Pemberton" w:date="2021-06-22T16:24:00Z">
      <w:r w:rsidR="00360199" w:rsidDel="008D431F">
        <w:delText>0</w:delText>
      </w:r>
      <w:r w:rsidR="00410C36" w:rsidDel="008D431F">
        <w:delText>7</w:delText>
      </w:r>
    </w:del>
    <w:r>
      <w:t>/</w:t>
    </w:r>
    <w:r w:rsidR="00360199">
      <w:t>0</w:t>
    </w:r>
    <w:ins w:id="163" w:author="Simon Pemberton" w:date="2021-06-22T16:24:00Z">
      <w:r w:rsidR="008D431F">
        <w:t>6</w:t>
      </w:r>
    </w:ins>
    <w:del w:id="164" w:author="Simon Pemberton" w:date="2021-06-22T16:24:00Z">
      <w:r w:rsidR="00360199" w:rsidDel="008D431F">
        <w:delText>5</w:delText>
      </w:r>
    </w:del>
    <w:r w:rsidR="00360199">
      <w:t>/</w:t>
    </w:r>
    <w: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30C94"/>
    <w:multiLevelType w:val="hybridMultilevel"/>
    <w:tmpl w:val="64101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imon Pemberton">
    <w15:presenceInfo w15:providerId="AD" w15:userId="S::s.pemberton@keele.ac.uk::a59b83d0-5f37-4ccd-af4b-d33f25461c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AC5"/>
    <w:rsid w:val="000C3697"/>
    <w:rsid w:val="001C26EA"/>
    <w:rsid w:val="002222BF"/>
    <w:rsid w:val="00360199"/>
    <w:rsid w:val="003E26EE"/>
    <w:rsid w:val="00410C36"/>
    <w:rsid w:val="00425AC5"/>
    <w:rsid w:val="004B594D"/>
    <w:rsid w:val="004F689F"/>
    <w:rsid w:val="00502F74"/>
    <w:rsid w:val="00602CB9"/>
    <w:rsid w:val="00611F83"/>
    <w:rsid w:val="006C3002"/>
    <w:rsid w:val="007A3525"/>
    <w:rsid w:val="008B74FA"/>
    <w:rsid w:val="008D431F"/>
    <w:rsid w:val="00950C68"/>
    <w:rsid w:val="00A35CC8"/>
    <w:rsid w:val="00A800E2"/>
    <w:rsid w:val="00AF67C3"/>
    <w:rsid w:val="00B95EFC"/>
    <w:rsid w:val="00D077FC"/>
    <w:rsid w:val="00F171F8"/>
    <w:rsid w:val="00F47341"/>
    <w:rsid w:val="00F7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53B68"/>
  <w15:chartTrackingRefBased/>
  <w15:docId w15:val="{3ED3B14D-BEA4-8542-B80B-4E25F3A69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AC5"/>
    <w:pPr>
      <w:tabs>
        <w:tab w:val="center" w:pos="4513"/>
        <w:tab w:val="right" w:pos="9026"/>
      </w:tabs>
    </w:pPr>
  </w:style>
  <w:style w:type="character" w:customStyle="1" w:styleId="HeaderChar">
    <w:name w:val="Header Char"/>
    <w:basedOn w:val="DefaultParagraphFont"/>
    <w:link w:val="Header"/>
    <w:uiPriority w:val="99"/>
    <w:rsid w:val="00425AC5"/>
  </w:style>
  <w:style w:type="paragraph" w:styleId="Footer">
    <w:name w:val="footer"/>
    <w:basedOn w:val="Normal"/>
    <w:link w:val="FooterChar"/>
    <w:uiPriority w:val="99"/>
    <w:unhideWhenUsed/>
    <w:rsid w:val="00425AC5"/>
    <w:pPr>
      <w:tabs>
        <w:tab w:val="center" w:pos="4513"/>
        <w:tab w:val="right" w:pos="9026"/>
      </w:tabs>
    </w:pPr>
  </w:style>
  <w:style w:type="character" w:customStyle="1" w:styleId="FooterChar">
    <w:name w:val="Footer Char"/>
    <w:basedOn w:val="DefaultParagraphFont"/>
    <w:link w:val="Footer"/>
    <w:uiPriority w:val="99"/>
    <w:rsid w:val="00425AC5"/>
  </w:style>
  <w:style w:type="character" w:styleId="PageNumber">
    <w:name w:val="page number"/>
    <w:basedOn w:val="DefaultParagraphFont"/>
    <w:uiPriority w:val="99"/>
    <w:semiHidden/>
    <w:unhideWhenUsed/>
    <w:rsid w:val="00425AC5"/>
  </w:style>
  <w:style w:type="character" w:styleId="Hyperlink">
    <w:name w:val="Hyperlink"/>
    <w:basedOn w:val="DefaultParagraphFont"/>
    <w:uiPriority w:val="99"/>
    <w:unhideWhenUsed/>
    <w:rsid w:val="00425AC5"/>
    <w:rPr>
      <w:color w:val="0563C1" w:themeColor="hyperlink"/>
      <w:u w:val="single"/>
    </w:rPr>
  </w:style>
  <w:style w:type="character" w:styleId="UnresolvedMention">
    <w:name w:val="Unresolved Mention"/>
    <w:basedOn w:val="DefaultParagraphFont"/>
    <w:uiPriority w:val="99"/>
    <w:semiHidden/>
    <w:unhideWhenUsed/>
    <w:rsid w:val="00425AC5"/>
    <w:rPr>
      <w:color w:val="605E5C"/>
      <w:shd w:val="clear" w:color="auto" w:fill="E1DFDD"/>
    </w:rPr>
  </w:style>
  <w:style w:type="paragraph" w:styleId="ListParagraph">
    <w:name w:val="List Paragraph"/>
    <w:basedOn w:val="Normal"/>
    <w:uiPriority w:val="34"/>
    <w:qFormat/>
    <w:rsid w:val="007A3525"/>
    <w:pPr>
      <w:ind w:left="720"/>
      <w:contextualSpacing/>
    </w:pPr>
  </w:style>
  <w:style w:type="character" w:styleId="FollowedHyperlink">
    <w:name w:val="FollowedHyperlink"/>
    <w:basedOn w:val="DefaultParagraphFont"/>
    <w:uiPriority w:val="99"/>
    <w:semiHidden/>
    <w:unhideWhenUsed/>
    <w:rsid w:val="00602C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mberton@keele.ac.u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naturalsciences.ethics@keele.ac.uk"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emberton@keele.ac.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vid@brushstrokessandwell.org.uk" TargetMode="External"/><Relationship Id="rId4" Type="http://schemas.openxmlformats.org/officeDocument/2006/relationships/webSettings" Target="webSettings.xml"/><Relationship Id="rId9" Type="http://schemas.openxmlformats.org/officeDocument/2006/relationships/hyperlink" Target="mailto:L.J.Goodson@bham.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Pemberton</dc:creator>
  <cp:keywords/>
  <dc:description/>
  <cp:lastModifiedBy>Simon Pemberton</cp:lastModifiedBy>
  <cp:revision>2</cp:revision>
  <dcterms:created xsi:type="dcterms:W3CDTF">2021-06-23T11:08:00Z</dcterms:created>
  <dcterms:modified xsi:type="dcterms:W3CDTF">2021-06-23T11:08:00Z</dcterms:modified>
</cp:coreProperties>
</file>