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D8C23EC" w:rsidR="00A43BE3" w:rsidRPr="00044F85" w:rsidRDefault="00B6776E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F8A82D4" w:rsidR="00A43BE3" w:rsidRPr="00044F85" w:rsidRDefault="00B6776E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75DCDD1" w:rsidR="00A43BE3" w:rsidRPr="00044F85" w:rsidRDefault="00B6776E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3A8DFB8" w:rsidR="00A43BE3" w:rsidRPr="00044F85" w:rsidRDefault="00B6776E" w:rsidP="00B8255B">
            <w:pPr>
              <w:rPr>
                <w:sz w:val="32"/>
              </w:rPr>
            </w:pPr>
            <w:r>
              <w:rPr>
                <w:sz w:val="32"/>
              </w:rPr>
              <w:t>Jon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6776E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880340-06B8-4F18-9B85-1F7B4EE14F6E}"/>
</file>

<file path=customXml/itemProps2.xml><?xml version="1.0" encoding="utf-8"?>
<ds:datastoreItem xmlns:ds="http://schemas.openxmlformats.org/officeDocument/2006/customXml" ds:itemID="{2B0C0ED4-2B74-4F45-8A72-881CB46DF5FF}"/>
</file>

<file path=customXml/itemProps3.xml><?xml version="1.0" encoding="utf-8"?>
<ds:datastoreItem xmlns:ds="http://schemas.openxmlformats.org/officeDocument/2006/customXml" ds:itemID="{08CF08E1-59D0-4BC6-8DE8-ED6759F3539C}"/>
</file>

<file path=customXml/itemProps4.xml><?xml version="1.0" encoding="utf-8"?>
<ds:datastoreItem xmlns:ds="http://schemas.openxmlformats.org/officeDocument/2006/customXml" ds:itemID="{EE7AB1F8-B68B-448A-A65A-F3C38EF606CE}"/>
</file>

<file path=customXml/itemProps5.xml><?xml version="1.0" encoding="utf-8"?>
<ds:datastoreItem xmlns:ds="http://schemas.openxmlformats.org/officeDocument/2006/customXml" ds:itemID="{914B3972-449E-4763-B226-47FF55F7831C}"/>
</file>

<file path=customXml/itemProps6.xml><?xml version="1.0" encoding="utf-8"?>
<ds:datastoreItem xmlns:ds="http://schemas.openxmlformats.org/officeDocument/2006/customXml" ds:itemID="{DB68F8EB-84E1-48ED-89BA-FF3B6FE55E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2022-08-15T21:26:00Z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