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47C7FD4" w:rsidR="00044F85" w:rsidRPr="00044F85" w:rsidRDefault="00BC781A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oot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79867D1" w:rsidR="00044F85" w:rsidRPr="00044F85" w:rsidRDefault="00BC781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hanöru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9732AEC" w:rsidR="00044F85" w:rsidRPr="00044F85" w:rsidRDefault="00BC781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hanen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DBDB06A" w:rsidR="00044F85" w:rsidRPr="00044F85" w:rsidRDefault="00BC781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</w:t>
            </w:r>
            <w:proofErr w:type="spellStart"/>
            <w:r>
              <w:rPr>
                <w:sz w:val="32"/>
              </w:rPr>
              <w:t>he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anyin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BC781A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8CAE515-C680-474F-B560-339BB8404E28}"/>
</file>

<file path=customXml/itemProps2.xml><?xml version="1.0" encoding="utf-8"?>
<ds:datastoreItem xmlns:ds="http://schemas.openxmlformats.org/officeDocument/2006/customXml" ds:itemID="{70007D4C-4BD6-4C2D-82DE-D0F5B5ECCB47}"/>
</file>

<file path=customXml/itemProps3.xml><?xml version="1.0" encoding="utf-8"?>
<ds:datastoreItem xmlns:ds="http://schemas.openxmlformats.org/officeDocument/2006/customXml" ds:itemID="{266F69EF-D5CB-49CD-AE06-A93768719F1F}"/>
</file>

<file path=customXml/itemProps4.xml><?xml version="1.0" encoding="utf-8"?>
<ds:datastoreItem xmlns:ds="http://schemas.openxmlformats.org/officeDocument/2006/customXml" ds:itemID="{4D7984D5-24DA-4D39-8740-171EE399FEE7}"/>
</file>

<file path=customXml/itemProps5.xml><?xml version="1.0" encoding="utf-8"?>
<ds:datastoreItem xmlns:ds="http://schemas.openxmlformats.org/officeDocument/2006/customXml" ds:itemID="{57F70E41-B76C-4CD1-AA91-31F3F3E27F75}"/>
</file>

<file path=customXml/itemProps6.xml><?xml version="1.0" encoding="utf-8"?>
<ds:datastoreItem xmlns:ds="http://schemas.openxmlformats.org/officeDocument/2006/customXml" ds:itemID="{38B7B1CC-8E33-4F51-BAD8-CAE393A7AA5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67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2022-07-30T00:03:00Z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