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83A4D3A" w:rsidR="00DF1950" w:rsidRPr="00044F85" w:rsidRDefault="00167BDD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vya yoō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8EF72A1" w:rsidR="00DF1950" w:rsidRPr="00044F85" w:rsidRDefault="00167BDD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lang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36B7DFF2" w:rsidR="00DF1950" w:rsidRPr="00044F85" w:rsidRDefault="00167BD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B1D3113" w:rsidR="00DF1950" w:rsidRPr="00044F85" w:rsidRDefault="00B62D34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mafne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CA6F9F4" w:rsidR="00DF1950" w:rsidRPr="00044F85" w:rsidRDefault="00B62D34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te mo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67BDD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2D34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9D2FB5-8FB2-47E9-BC4A-EC3D65C043CC}"/>
</file>

<file path=customXml/itemProps2.xml><?xml version="1.0" encoding="utf-8"?>
<ds:datastoreItem xmlns:ds="http://schemas.openxmlformats.org/officeDocument/2006/customXml" ds:itemID="{2F96953E-7FCD-4294-86B2-3D1A80843EBA}"/>
</file>

<file path=customXml/itemProps3.xml><?xml version="1.0" encoding="utf-8"?>
<ds:datastoreItem xmlns:ds="http://schemas.openxmlformats.org/officeDocument/2006/customXml" ds:itemID="{78FC71BD-7EE0-4463-A326-ED3D0DEDDBC9}"/>
</file>

<file path=customXml/itemProps4.xml><?xml version="1.0" encoding="utf-8"?>
<ds:datastoreItem xmlns:ds="http://schemas.openxmlformats.org/officeDocument/2006/customXml" ds:itemID="{B495C446-6AE8-49A3-9C0E-C97856475BE5}"/>
</file>

<file path=customXml/itemProps5.xml><?xml version="1.0" encoding="utf-8"?>
<ds:datastoreItem xmlns:ds="http://schemas.openxmlformats.org/officeDocument/2006/customXml" ds:itemID="{9BC37765-2AEA-442E-9DB2-C04DE18FB0D0}"/>
</file>

<file path=customXml/itemProps6.xml><?xml version="1.0" encoding="utf-8"?>
<ds:datastoreItem xmlns:ds="http://schemas.openxmlformats.org/officeDocument/2006/customXml" ds:itemID="{4456BE69-68B9-4102-B019-526D087158E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2022-08-18T03:06:00Z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