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33C05187" w:rsidR="00930CBD" w:rsidRPr="00044F85" w:rsidRDefault="00CC2AF4" w:rsidP="00B8255B">
            <w:pPr>
              <w:rPr>
                <w:sz w:val="32"/>
              </w:rPr>
            </w:pPr>
            <w:r>
              <w:rPr>
                <w:sz w:val="32"/>
              </w:rPr>
              <w:t>Jon xal Meri ba luso ao ‘fishing’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2E153E84" w:rsidR="00930CBD" w:rsidRPr="00044F85" w:rsidRDefault="00CC2AF4" w:rsidP="00B8255B">
            <w:pPr>
              <w:rPr>
                <w:sz w:val="32"/>
              </w:rPr>
            </w:pPr>
            <w:r>
              <w:rPr>
                <w:sz w:val="32"/>
              </w:rPr>
              <w:t>Luleh alu lume tim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75614553" w:rsidR="00930CBD" w:rsidRPr="00044F85" w:rsidRDefault="00CC2AF4" w:rsidP="00B8255B">
            <w:pPr>
              <w:rPr>
                <w:sz w:val="32"/>
              </w:rPr>
            </w:pPr>
            <w:r>
              <w:rPr>
                <w:sz w:val="32"/>
              </w:rPr>
              <w:t>Jon mae nggati ma mingga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1E54A04F" w:rsidR="00930CBD" w:rsidRPr="00044F85" w:rsidRDefault="00CC2AF4" w:rsidP="00B8255B">
            <w:pPr>
              <w:rPr>
                <w:sz w:val="32"/>
              </w:rPr>
            </w:pPr>
            <w:r>
              <w:rPr>
                <w:sz w:val="32"/>
              </w:rPr>
              <w:t>Meri ba bosni nan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B66F66"/>
    <w:rsid w:val="00BD2A1C"/>
    <w:rsid w:val="00C00BEF"/>
    <w:rsid w:val="00C3618D"/>
    <w:rsid w:val="00CA3E8A"/>
    <w:rsid w:val="00CB0394"/>
    <w:rsid w:val="00CC2AF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6584FE7-E29C-4476-B761-F2FF85C91EAB}"/>
</file>

<file path=customXml/itemProps2.xml><?xml version="1.0" encoding="utf-8"?>
<ds:datastoreItem xmlns:ds="http://schemas.openxmlformats.org/officeDocument/2006/customXml" ds:itemID="{3E97F88B-8745-4C31-BC6F-E853A1BEA0BF}"/>
</file>

<file path=customXml/itemProps3.xml><?xml version="1.0" encoding="utf-8"?>
<ds:datastoreItem xmlns:ds="http://schemas.openxmlformats.org/officeDocument/2006/customXml" ds:itemID="{0F7E79A3-9D4E-4D4E-95DD-1C7F1AF23FD1}"/>
</file>

<file path=customXml/itemProps4.xml><?xml version="1.0" encoding="utf-8"?>
<ds:datastoreItem xmlns:ds="http://schemas.openxmlformats.org/officeDocument/2006/customXml" ds:itemID="{D5DAE8AC-9241-446F-97B0-88236B6205DF}"/>
</file>

<file path=customXml/itemProps5.xml><?xml version="1.0" encoding="utf-8"?>
<ds:datastoreItem xmlns:ds="http://schemas.openxmlformats.org/officeDocument/2006/customXml" ds:itemID="{51BCDD50-153B-497E-93E6-CF8552E23AAB}"/>
</file>

<file path=customXml/itemProps6.xml><?xml version="1.0" encoding="utf-8"?>
<ds:datastoreItem xmlns:ds="http://schemas.openxmlformats.org/officeDocument/2006/customXml" ds:itemID="{F9C8026D-B77E-421C-8467-28D49BDF8B80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50</Words>
  <Characters>289</Characters>
  <Application>Microsoft Office Word</Application>
  <DocSecurity>0</DocSecurity>
  <Lines>2</Lines>
  <Paragraphs>1</Paragraphs>
  <ScaleCrop>false</ScaleCrop>
  <Company/>
  <LinksUpToDate>false</LinksUpToDate>
  <CharactersWithSpaces>338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2022-09-07T00:33:00Z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