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67E9C" w14:textId="77777777" w:rsidR="00F801F0" w:rsidRDefault="00F801F0" w:rsidP="00F24157">
      <w:pPr>
        <w:spacing w:after="0" w:line="240" w:lineRule="auto"/>
        <w:jc w:val="center"/>
        <w:rPr>
          <w:b/>
          <w:i/>
          <w:lang w:val="es-CO"/>
        </w:rPr>
      </w:pPr>
      <w:r>
        <w:rPr>
          <w:b/>
          <w:i/>
          <w:lang w:val="es-CO"/>
        </w:rPr>
        <w:t>Proyecto: CARLA</w:t>
      </w:r>
    </w:p>
    <w:p w14:paraId="5993FB6A" w14:textId="77777777" w:rsidR="00F801F0" w:rsidRDefault="00F801F0" w:rsidP="00F24157">
      <w:pPr>
        <w:spacing w:after="0" w:line="240" w:lineRule="auto"/>
        <w:jc w:val="center"/>
        <w:rPr>
          <w:b/>
          <w:i/>
          <w:lang w:val="es-CO"/>
        </w:rPr>
      </w:pPr>
      <w:r>
        <w:rPr>
          <w:b/>
          <w:i/>
          <w:lang w:val="es-CO"/>
        </w:rPr>
        <w:t xml:space="preserve">Tema: reacciones de las audiencias </w:t>
      </w:r>
    </w:p>
    <w:p w14:paraId="1D20FC0F" w14:textId="77777777" w:rsidR="00087E11" w:rsidRPr="00F24157" w:rsidRDefault="00F24157" w:rsidP="00F24157">
      <w:pPr>
        <w:spacing w:after="0" w:line="240" w:lineRule="auto"/>
        <w:jc w:val="center"/>
        <w:rPr>
          <w:b/>
          <w:i/>
          <w:lang w:val="es-CO"/>
        </w:rPr>
      </w:pPr>
      <w:r w:rsidRPr="00F24157">
        <w:rPr>
          <w:b/>
          <w:i/>
          <w:lang w:val="es-CO"/>
        </w:rPr>
        <w:t>Guía de entrevista</w:t>
      </w:r>
    </w:p>
    <w:p w14:paraId="15728A2B" w14:textId="77777777" w:rsidR="00F24157" w:rsidRPr="00F24157" w:rsidRDefault="00F24157" w:rsidP="00F24157">
      <w:pPr>
        <w:spacing w:after="0" w:line="240" w:lineRule="auto"/>
        <w:jc w:val="center"/>
        <w:rPr>
          <w:lang w:val="es-CO"/>
        </w:rPr>
      </w:pPr>
      <w:r>
        <w:rPr>
          <w:lang w:val="es-CO"/>
        </w:rPr>
        <w:t>‘</w:t>
      </w:r>
      <w:r w:rsidRPr="00F24157">
        <w:rPr>
          <w:lang w:val="es-CO"/>
        </w:rPr>
        <w:t>Grupos de enfoque</w:t>
      </w:r>
      <w:r>
        <w:rPr>
          <w:lang w:val="es-CO"/>
        </w:rPr>
        <w:t>’</w:t>
      </w:r>
    </w:p>
    <w:p w14:paraId="662B485E" w14:textId="77777777" w:rsidR="00F24157" w:rsidRPr="007F1290" w:rsidRDefault="00F24157" w:rsidP="00F24157">
      <w:pPr>
        <w:pBdr>
          <w:bottom w:val="single" w:sz="12" w:space="1" w:color="auto"/>
        </w:pBdr>
        <w:spacing w:after="0" w:line="240" w:lineRule="auto"/>
        <w:jc w:val="center"/>
        <w:rPr>
          <w:b/>
          <w:lang w:val="es-CO"/>
        </w:rPr>
      </w:pPr>
      <w:r w:rsidRPr="007F1290">
        <w:rPr>
          <w:b/>
          <w:lang w:val="es-CO"/>
        </w:rPr>
        <w:t xml:space="preserve">Champeta Patrimonio </w:t>
      </w:r>
    </w:p>
    <w:p w14:paraId="2584398F" w14:textId="77777777" w:rsidR="00F24157" w:rsidRDefault="00F24157" w:rsidP="00F24157">
      <w:pPr>
        <w:rPr>
          <w:lang w:val="es-CO"/>
        </w:rPr>
      </w:pPr>
    </w:p>
    <w:p w14:paraId="5CA0DCA5" w14:textId="77777777" w:rsidR="00F24157" w:rsidRPr="00F24157" w:rsidRDefault="00F24157" w:rsidP="00F24157">
      <w:pPr>
        <w:rPr>
          <w:b/>
          <w:lang w:val="es-CO"/>
        </w:rPr>
      </w:pPr>
      <w:r w:rsidRPr="00F24157">
        <w:rPr>
          <w:b/>
          <w:lang w:val="es-CO"/>
        </w:rPr>
        <w:t xml:space="preserve">Objetivo: </w:t>
      </w:r>
    </w:p>
    <w:p w14:paraId="223D7A8A" w14:textId="77777777" w:rsidR="00F24157" w:rsidRDefault="00F24157" w:rsidP="00F24157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Trazar las reacciones de </w:t>
      </w:r>
      <w:proofErr w:type="spellStart"/>
      <w:r>
        <w:rPr>
          <w:lang w:val="es-CO"/>
        </w:rPr>
        <w:t>lxs</w:t>
      </w:r>
      <w:proofErr w:type="spellEnd"/>
      <w:r>
        <w:rPr>
          <w:lang w:val="es-CO"/>
        </w:rPr>
        <w:t xml:space="preserve"> participantes frente a la Champeta y su proceso de reivindicación </w:t>
      </w:r>
    </w:p>
    <w:p w14:paraId="2B92B662" w14:textId="77777777" w:rsidR="00F24157" w:rsidRDefault="007C7FB7" w:rsidP="00F24157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Identificar </w:t>
      </w:r>
      <w:r w:rsidR="00F24157">
        <w:rPr>
          <w:lang w:val="es-CO"/>
        </w:rPr>
        <w:t>y analizar emociones alrededor de experiencias de racismo/discriminación</w:t>
      </w:r>
    </w:p>
    <w:p w14:paraId="366B948F" w14:textId="77777777" w:rsidR="00F24157" w:rsidRDefault="00F24157" w:rsidP="00F24157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Identificar significados de ser </w:t>
      </w:r>
      <w:r w:rsidR="007C7FB7">
        <w:rPr>
          <w:lang w:val="es-CO"/>
        </w:rPr>
        <w:t>‘</w:t>
      </w:r>
      <w:proofErr w:type="spellStart"/>
      <w:r>
        <w:rPr>
          <w:lang w:val="es-CO"/>
        </w:rPr>
        <w:t>champetuo</w:t>
      </w:r>
      <w:proofErr w:type="spellEnd"/>
      <w:r w:rsidR="007C7FB7">
        <w:rPr>
          <w:lang w:val="es-CO"/>
        </w:rPr>
        <w:t>’</w:t>
      </w:r>
      <w:r>
        <w:rPr>
          <w:lang w:val="es-CO"/>
        </w:rPr>
        <w:t xml:space="preserve"> o seguidor de la Champeta en Cartagena</w:t>
      </w:r>
    </w:p>
    <w:p w14:paraId="582F0C50" w14:textId="77777777" w:rsidR="00F24157" w:rsidRDefault="00F24157" w:rsidP="00F24157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Analizar las opiniones/ valoraciones frente al racismo, la lucha contra el racismo alrededor de la champeta</w:t>
      </w:r>
    </w:p>
    <w:p w14:paraId="1FF83527" w14:textId="77777777" w:rsidR="00F24157" w:rsidRDefault="00F24157" w:rsidP="00F24157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Identificar elementos de la </w:t>
      </w:r>
      <w:r w:rsidR="007C7FB7">
        <w:rPr>
          <w:lang w:val="es-CO"/>
        </w:rPr>
        <w:t>estética champeta relacionados con</w:t>
      </w:r>
      <w:r>
        <w:rPr>
          <w:lang w:val="es-CO"/>
        </w:rPr>
        <w:t xml:space="preserve"> una emocionalidad (estética/poética). </w:t>
      </w:r>
    </w:p>
    <w:p w14:paraId="101BD5B7" w14:textId="77777777" w:rsidR="00F24157" w:rsidRDefault="00F24157" w:rsidP="00F24157">
      <w:pPr>
        <w:rPr>
          <w:lang w:val="es-CO"/>
        </w:rPr>
      </w:pPr>
    </w:p>
    <w:p w14:paraId="16E277F8" w14:textId="77777777" w:rsidR="00F24157" w:rsidRPr="00F24157" w:rsidRDefault="00F24157" w:rsidP="00F24157">
      <w:pPr>
        <w:pStyle w:val="ListParagraph"/>
        <w:numPr>
          <w:ilvl w:val="0"/>
          <w:numId w:val="4"/>
        </w:numPr>
        <w:rPr>
          <w:b/>
          <w:lang w:val="es-CO"/>
        </w:rPr>
      </w:pPr>
      <w:r w:rsidRPr="00F24157">
        <w:rPr>
          <w:b/>
          <w:lang w:val="es-CO"/>
        </w:rPr>
        <w:t>Prese</w:t>
      </w:r>
      <w:r w:rsidR="005A0C2B">
        <w:rPr>
          <w:b/>
          <w:lang w:val="es-CO"/>
        </w:rPr>
        <w:t>ntación (5 minutos)</w:t>
      </w:r>
    </w:p>
    <w:p w14:paraId="09211833" w14:textId="77777777" w:rsidR="00F24157" w:rsidRPr="007C7FB7" w:rsidRDefault="00F24157" w:rsidP="007C7FB7">
      <w:pPr>
        <w:pStyle w:val="ListParagraph"/>
        <w:numPr>
          <w:ilvl w:val="0"/>
          <w:numId w:val="12"/>
        </w:numPr>
        <w:jc w:val="both"/>
        <w:rPr>
          <w:lang w:val="es-CO"/>
        </w:rPr>
      </w:pPr>
      <w:r w:rsidRPr="007C7FB7">
        <w:rPr>
          <w:lang w:val="es-CO"/>
        </w:rPr>
        <w:t xml:space="preserve">Somos Carlos y Rossana. Agradecemos mucho su interés en participar en esta actividad sobre champeta. Este grupo de enfoque hace parte del proyecto CARLA – Cultures of antirracismo in </w:t>
      </w:r>
      <w:r w:rsidR="007C7FB7" w:rsidRPr="007C7FB7">
        <w:rPr>
          <w:lang w:val="es-CO"/>
        </w:rPr>
        <w:t>Latín</w:t>
      </w:r>
      <w:r w:rsidRPr="007C7FB7">
        <w:rPr>
          <w:lang w:val="es-CO"/>
        </w:rPr>
        <w:t xml:space="preserve"> América, cuyo objetivo es conocer el modo en que artistas en Latinoamérica</w:t>
      </w:r>
      <w:r w:rsidR="00A31EFA" w:rsidRPr="007C7FB7">
        <w:rPr>
          <w:lang w:val="es-CO"/>
        </w:rPr>
        <w:t xml:space="preserve"> abordan el tema del </w:t>
      </w:r>
      <w:r w:rsidR="007C7FB7">
        <w:rPr>
          <w:lang w:val="es-CO"/>
        </w:rPr>
        <w:t xml:space="preserve">- </w:t>
      </w:r>
      <w:r w:rsidR="00A31EFA" w:rsidRPr="007C7FB7">
        <w:rPr>
          <w:lang w:val="es-CO"/>
        </w:rPr>
        <w:t>racismo a través de sus prácticas artísticas.</w:t>
      </w:r>
      <w:r w:rsidR="005A0C2B" w:rsidRPr="007C7FB7">
        <w:rPr>
          <w:lang w:val="es-CO"/>
        </w:rPr>
        <w:t xml:space="preserve"> Estaremos conversando por espacio de 120 minutos. </w:t>
      </w:r>
    </w:p>
    <w:p w14:paraId="55AA0B5B" w14:textId="77777777" w:rsidR="0096198F" w:rsidRPr="007C7FB7" w:rsidRDefault="00A31EFA" w:rsidP="007C7FB7">
      <w:pPr>
        <w:pStyle w:val="ListParagraph"/>
        <w:numPr>
          <w:ilvl w:val="0"/>
          <w:numId w:val="12"/>
        </w:numPr>
        <w:jc w:val="both"/>
        <w:rPr>
          <w:lang w:val="es-CO"/>
        </w:rPr>
      </w:pPr>
      <w:r w:rsidRPr="007C7FB7">
        <w:rPr>
          <w:lang w:val="es-CO"/>
        </w:rPr>
        <w:t xml:space="preserve">La información que recojamos aquí será usada solo con fines de este estudio y se manejará desde el anonimato. Se usará en publicaciones académicas o eventos de divulgación sobre resultados de estudio, pero siempre de forma anónima, esto quiere decir que no mencionaremos el nombre ni los datos de la persona. </w:t>
      </w:r>
    </w:p>
    <w:p w14:paraId="7782900D" w14:textId="77777777" w:rsidR="00A31EFA" w:rsidRPr="007C7FB7" w:rsidRDefault="00A31EFA" w:rsidP="007C7FB7">
      <w:pPr>
        <w:pStyle w:val="ListParagraph"/>
        <w:numPr>
          <w:ilvl w:val="0"/>
          <w:numId w:val="12"/>
        </w:numPr>
        <w:jc w:val="both"/>
        <w:rPr>
          <w:lang w:val="es-CO"/>
        </w:rPr>
      </w:pPr>
      <w:r w:rsidRPr="007C7FB7">
        <w:rPr>
          <w:lang w:val="es-CO"/>
        </w:rPr>
        <w:t>Puede expresar cualquier opinión aquí. No vamos a calificar o a juzgar sus opiniones como buenas o malas, adecuadas o inadecuadas. Este es un foro de discusión y dialogo</w:t>
      </w:r>
      <w:r w:rsidR="005A0C2B" w:rsidRPr="007C7FB7">
        <w:rPr>
          <w:lang w:val="es-CO"/>
        </w:rPr>
        <w:t xml:space="preserve"> abierto para expresar cualquier idea, pensamiento o percepción que tenga sobre la champeta</w:t>
      </w:r>
      <w:r w:rsidRPr="007C7FB7">
        <w:rPr>
          <w:lang w:val="es-CO"/>
        </w:rPr>
        <w:t xml:space="preserve">. Si no está de acuerdo con la opinión de </w:t>
      </w:r>
      <w:proofErr w:type="spellStart"/>
      <w:r w:rsidRPr="007C7FB7">
        <w:rPr>
          <w:lang w:val="es-CO"/>
        </w:rPr>
        <w:t>otrx</w:t>
      </w:r>
      <w:proofErr w:type="spellEnd"/>
      <w:r w:rsidRPr="007C7FB7">
        <w:rPr>
          <w:lang w:val="es-CO"/>
        </w:rPr>
        <w:t xml:space="preserve"> participante puede contradecirlo siempre y cuando lo haga de forma respetuosa. Para participar solo levante la mano frente a la cámara y le daremos la palabra. </w:t>
      </w:r>
      <w:r w:rsidR="005A0C2B" w:rsidRPr="007C7FB7">
        <w:rPr>
          <w:lang w:val="es-CO"/>
        </w:rPr>
        <w:t xml:space="preserve">Ojalá y siempre pueda mantener su cámara abierta para que podamos sentirle cerca, y no estamos hablando a una pantalla sin nadie detrás. </w:t>
      </w:r>
    </w:p>
    <w:p w14:paraId="66DD3570" w14:textId="77777777" w:rsidR="00F24157" w:rsidRPr="00A45E95" w:rsidRDefault="005A0C2B" w:rsidP="005A0C2B">
      <w:pPr>
        <w:pStyle w:val="ListParagraph"/>
        <w:numPr>
          <w:ilvl w:val="0"/>
          <w:numId w:val="4"/>
        </w:numPr>
        <w:jc w:val="both"/>
        <w:rPr>
          <w:b/>
          <w:lang w:val="es-CO"/>
        </w:rPr>
      </w:pPr>
      <w:r w:rsidRPr="00A45E95">
        <w:rPr>
          <w:b/>
          <w:lang w:val="es-CO"/>
        </w:rPr>
        <w:t>Grado de cercanía/familiaridad con la champeta</w:t>
      </w:r>
      <w:r w:rsidR="00D372F4">
        <w:rPr>
          <w:b/>
          <w:lang w:val="es-CO"/>
        </w:rPr>
        <w:t xml:space="preserve"> (15</w:t>
      </w:r>
      <w:r w:rsidRPr="00A45E95">
        <w:rPr>
          <w:b/>
          <w:lang w:val="es-CO"/>
        </w:rPr>
        <w:t xml:space="preserve"> minutos)</w:t>
      </w:r>
    </w:p>
    <w:p w14:paraId="4F57E71F" w14:textId="77777777" w:rsidR="000B1005" w:rsidRDefault="005A0C2B" w:rsidP="005A0C2B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>¿para usted que es la champeta?</w:t>
      </w:r>
    </w:p>
    <w:p w14:paraId="7A4A7D81" w14:textId="77777777" w:rsidR="005A0C2B" w:rsidRDefault="005A0C2B" w:rsidP="005A0C2B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>¿Cuáles son los artistas de champeta que más le agradan y por qué?</w:t>
      </w:r>
    </w:p>
    <w:p w14:paraId="16BDB7A0" w14:textId="77777777" w:rsidR="005A0C2B" w:rsidRDefault="00A45E95" w:rsidP="005A0C2B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 xml:space="preserve">¿hace cuánto sigue o escucha champeta? ¿Por </w:t>
      </w:r>
      <w:r w:rsidR="007C7FB7">
        <w:rPr>
          <w:lang w:val="es-CO"/>
        </w:rPr>
        <w:t>qué? /</w:t>
      </w:r>
      <w:r w:rsidR="00A5049C">
        <w:rPr>
          <w:lang w:val="es-CO"/>
        </w:rPr>
        <w:t xml:space="preserve"> ¿Cómo fue que empezaste a escuchar champeta?</w:t>
      </w:r>
    </w:p>
    <w:p w14:paraId="247718B8" w14:textId="09C4A7D2" w:rsidR="00A6335B" w:rsidRDefault="00A6335B" w:rsidP="00A6335B">
      <w:pPr>
        <w:pStyle w:val="ListParagraph"/>
        <w:numPr>
          <w:ilvl w:val="0"/>
          <w:numId w:val="4"/>
        </w:numPr>
        <w:jc w:val="both"/>
        <w:rPr>
          <w:b/>
          <w:lang w:val="es-CO"/>
        </w:rPr>
      </w:pPr>
      <w:r w:rsidRPr="00E85836">
        <w:rPr>
          <w:b/>
          <w:lang w:val="es-CO"/>
        </w:rPr>
        <w:t>Estética champeta</w:t>
      </w:r>
      <w:r w:rsidR="000E4733">
        <w:rPr>
          <w:b/>
          <w:lang w:val="es-CO"/>
        </w:rPr>
        <w:t xml:space="preserve"> (20</w:t>
      </w:r>
      <w:r>
        <w:rPr>
          <w:b/>
          <w:lang w:val="es-CO"/>
        </w:rPr>
        <w:t xml:space="preserve"> minutos)</w:t>
      </w:r>
    </w:p>
    <w:p w14:paraId="07FC1B3F" w14:textId="574E992A" w:rsidR="00A6335B" w:rsidRPr="00E85836" w:rsidRDefault="00A6335B" w:rsidP="00A6335B">
      <w:pPr>
        <w:jc w:val="both"/>
        <w:rPr>
          <w:b/>
          <w:lang w:val="es-CO"/>
        </w:rPr>
      </w:pPr>
      <w:r w:rsidRPr="00E85836">
        <w:rPr>
          <w:b/>
          <w:lang w:val="es-CO"/>
        </w:rPr>
        <w:t>Vamos a ver un video corto de champeta</w:t>
      </w:r>
      <w:r>
        <w:rPr>
          <w:b/>
          <w:lang w:val="es-CO"/>
        </w:rPr>
        <w:t xml:space="preserve"> (escoger un video de las publicaciones del usuario </w:t>
      </w:r>
      <w:r w:rsidR="00E72250">
        <w:rPr>
          <w:b/>
          <w:lang w:val="es-CO"/>
        </w:rPr>
        <w:t xml:space="preserve">de FB </w:t>
      </w:r>
      <w:r>
        <w:rPr>
          <w:b/>
          <w:lang w:val="es-CO"/>
        </w:rPr>
        <w:t>Antonio Tamara León)</w:t>
      </w:r>
    </w:p>
    <w:p w14:paraId="6DADEF8A" w14:textId="77777777" w:rsidR="00A6335B" w:rsidRDefault="00A6335B" w:rsidP="00A6335B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26359F">
        <w:rPr>
          <w:lang w:val="es-CO"/>
        </w:rPr>
        <w:t>¿Qué cosas les llama la atención de ese video?</w:t>
      </w:r>
    </w:p>
    <w:p w14:paraId="44CB6F0D" w14:textId="77777777" w:rsidR="00A6335B" w:rsidRDefault="00A6335B" w:rsidP="00A6335B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26359F">
        <w:rPr>
          <w:lang w:val="es-CO"/>
        </w:rPr>
        <w:t>¿Cómo describiría a la gente del video?</w:t>
      </w:r>
    </w:p>
    <w:p w14:paraId="4B70318B" w14:textId="3A18BAAB" w:rsidR="00A6335B" w:rsidRDefault="00A6335B" w:rsidP="00A6335B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26359F">
        <w:rPr>
          <w:lang w:val="es-CO"/>
        </w:rPr>
        <w:t xml:space="preserve">¿Qué </w:t>
      </w:r>
      <w:r>
        <w:rPr>
          <w:lang w:val="es-CO"/>
        </w:rPr>
        <w:t>es lo que diferencia a los</w:t>
      </w:r>
      <w:r w:rsidRPr="0026359F">
        <w:rPr>
          <w:lang w:val="es-CO"/>
        </w:rPr>
        <w:t xml:space="preserve"> artista</w:t>
      </w:r>
      <w:r>
        <w:rPr>
          <w:lang w:val="es-CO"/>
        </w:rPr>
        <w:t xml:space="preserve">s de champeta </w:t>
      </w:r>
      <w:r w:rsidRPr="0026359F">
        <w:rPr>
          <w:lang w:val="es-CO"/>
        </w:rPr>
        <w:t>de otros géneros musicales?</w:t>
      </w:r>
      <w:r>
        <w:rPr>
          <w:lang w:val="es-CO"/>
        </w:rPr>
        <w:t xml:space="preserve"> ¿Cuál es su sello? </w:t>
      </w:r>
    </w:p>
    <w:p w14:paraId="61BDFEC5" w14:textId="598B662F" w:rsidR="001F7A5D" w:rsidRPr="001F7A5D" w:rsidRDefault="001F7A5D" w:rsidP="001F7A5D">
      <w:pPr>
        <w:pStyle w:val="ListParagraph"/>
        <w:numPr>
          <w:ilvl w:val="0"/>
          <w:numId w:val="10"/>
        </w:numPr>
        <w:jc w:val="both"/>
        <w:rPr>
          <w:lang w:val="es-CO"/>
        </w:rPr>
      </w:pPr>
      <w:r>
        <w:rPr>
          <w:lang w:val="es-CO"/>
        </w:rPr>
        <w:lastRenderedPageBreak/>
        <w:t>¿para ti cual crees que el artista de champeta que expresa mejor lo que es la champeta? ¿por qué?</w:t>
      </w:r>
      <w:r w:rsidRPr="006F6655">
        <w:rPr>
          <w:lang w:val="es-CO"/>
        </w:rPr>
        <w:t xml:space="preserve"> </w:t>
      </w:r>
    </w:p>
    <w:p w14:paraId="284C5132" w14:textId="04417D18" w:rsidR="0099589F" w:rsidRPr="0099589F" w:rsidRDefault="0099589F" w:rsidP="0099589F">
      <w:pPr>
        <w:pStyle w:val="ListParagraph"/>
        <w:numPr>
          <w:ilvl w:val="0"/>
          <w:numId w:val="10"/>
        </w:numPr>
        <w:rPr>
          <w:lang w:val="es-CO"/>
        </w:rPr>
      </w:pPr>
      <w:r w:rsidRPr="0099589F">
        <w:rPr>
          <w:lang w:val="es-CO"/>
        </w:rPr>
        <w:t xml:space="preserve">Para usted, hay algo que identifique o caracterice a una persona que escucha champeta/ seguidor (a) del género? (piense, por ejemplo, en cómo se </w:t>
      </w:r>
      <w:r w:rsidR="00B94C9D">
        <w:rPr>
          <w:lang w:val="es-CO"/>
        </w:rPr>
        <w:t>comporta, como actúa, como luce</w:t>
      </w:r>
      <w:r w:rsidR="001F7A5D">
        <w:rPr>
          <w:lang w:val="es-CO"/>
        </w:rPr>
        <w:t>)</w:t>
      </w:r>
      <w:r w:rsidRPr="0099589F">
        <w:rPr>
          <w:lang w:val="es-CO"/>
        </w:rPr>
        <w:t xml:space="preserve"> </w:t>
      </w:r>
    </w:p>
    <w:p w14:paraId="2A2989F3" w14:textId="424C2226" w:rsidR="00A6335B" w:rsidRDefault="00A6335B" w:rsidP="00A6335B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26359F">
        <w:rPr>
          <w:lang w:val="es-CO"/>
        </w:rPr>
        <w:t>¿Qué caracteriza al género/cultura champeta</w:t>
      </w:r>
      <w:r>
        <w:rPr>
          <w:lang w:val="es-CO"/>
        </w:rPr>
        <w:t>, qué lo hace único en comparación con otros géneros de música del Caribe</w:t>
      </w:r>
      <w:r w:rsidRPr="0026359F">
        <w:rPr>
          <w:lang w:val="es-CO"/>
        </w:rPr>
        <w:t xml:space="preserve">? Deme </w:t>
      </w:r>
      <w:r>
        <w:rPr>
          <w:lang w:val="es-CO"/>
        </w:rPr>
        <w:t>unos ejemplos/ el</w:t>
      </w:r>
      <w:r w:rsidR="00E72250">
        <w:rPr>
          <w:lang w:val="es-CO"/>
        </w:rPr>
        <w:t>ementos de la estética de la champeta</w:t>
      </w:r>
    </w:p>
    <w:p w14:paraId="504C2A55" w14:textId="668AAC0C" w:rsidR="00A6335B" w:rsidRDefault="00A6335B" w:rsidP="00A6335B">
      <w:pPr>
        <w:pStyle w:val="ListParagraph"/>
        <w:numPr>
          <w:ilvl w:val="0"/>
          <w:numId w:val="10"/>
        </w:numPr>
        <w:jc w:val="both"/>
        <w:rPr>
          <w:lang w:val="es-CO"/>
        </w:rPr>
      </w:pPr>
      <w:r>
        <w:rPr>
          <w:lang w:val="es-CO"/>
        </w:rPr>
        <w:t xml:space="preserve">Si quitáramos algunas cosas a la champeta que la hagan perder su identidad de “cultura </w:t>
      </w:r>
      <w:proofErr w:type="spellStart"/>
      <w:r>
        <w:rPr>
          <w:lang w:val="es-CO"/>
        </w:rPr>
        <w:t>champetúa</w:t>
      </w:r>
      <w:proofErr w:type="spellEnd"/>
      <w:r>
        <w:rPr>
          <w:lang w:val="es-CO"/>
        </w:rPr>
        <w:t xml:space="preserve">”, ¿Qué cosas serían? / qué cosas le quitaría la identidad a la champeta? </w:t>
      </w:r>
    </w:p>
    <w:p w14:paraId="2B83DD95" w14:textId="31E42E40" w:rsidR="000E4733" w:rsidRPr="000E4733" w:rsidRDefault="000E4733" w:rsidP="000E4733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0E4733">
        <w:rPr>
          <w:lang w:val="es-CO"/>
        </w:rPr>
        <w:t xml:space="preserve">¿usted cree o percibe que la imagen de la champeta está cambiando? ¿de qué modo? </w:t>
      </w:r>
    </w:p>
    <w:p w14:paraId="150E7427" w14:textId="77777777" w:rsidR="000E4733" w:rsidRPr="000E4733" w:rsidRDefault="000E4733" w:rsidP="000E4733">
      <w:pPr>
        <w:pStyle w:val="ListParagraph"/>
        <w:jc w:val="both"/>
        <w:rPr>
          <w:b/>
          <w:lang w:val="es-CO"/>
        </w:rPr>
      </w:pPr>
    </w:p>
    <w:p w14:paraId="6BE38448" w14:textId="1F6F2EF2" w:rsidR="00A6335B" w:rsidRPr="000E4733" w:rsidRDefault="00A6335B" w:rsidP="00D1160D">
      <w:pPr>
        <w:pStyle w:val="ListParagraph"/>
        <w:numPr>
          <w:ilvl w:val="0"/>
          <w:numId w:val="4"/>
        </w:numPr>
        <w:jc w:val="both"/>
        <w:rPr>
          <w:b/>
          <w:lang w:val="es-CO"/>
        </w:rPr>
      </w:pPr>
      <w:r w:rsidRPr="000E4733">
        <w:rPr>
          <w:b/>
          <w:lang w:val="es-CO"/>
        </w:rPr>
        <w:t>Champeta y emociones</w:t>
      </w:r>
      <w:r w:rsidR="00E72250">
        <w:rPr>
          <w:b/>
          <w:lang w:val="es-CO"/>
        </w:rPr>
        <w:t xml:space="preserve"> (20</w:t>
      </w:r>
      <w:r w:rsidRPr="000E4733">
        <w:rPr>
          <w:b/>
          <w:lang w:val="es-CO"/>
        </w:rPr>
        <w:t xml:space="preserve"> minutos)</w:t>
      </w:r>
    </w:p>
    <w:p w14:paraId="7AA36D62" w14:textId="6B725FA0" w:rsidR="000E4733" w:rsidRDefault="000E4733" w:rsidP="00A6335B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 xml:space="preserve">¿Por qué crees que la champeta despierta tanta polémica? </w:t>
      </w:r>
    </w:p>
    <w:p w14:paraId="2275FC54" w14:textId="2488F193" w:rsidR="00A6335B" w:rsidRPr="000E4733" w:rsidRDefault="00A6335B" w:rsidP="000E4733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 xml:space="preserve">¿Qué sientes cuando escuchas champeta? </w:t>
      </w:r>
      <w:proofErr w:type="gramStart"/>
      <w:r w:rsidR="000E4733">
        <w:rPr>
          <w:lang w:val="es-CO"/>
        </w:rPr>
        <w:t>/</w:t>
      </w:r>
      <w:r w:rsidRPr="000E4733">
        <w:rPr>
          <w:lang w:val="es-CO"/>
        </w:rPr>
        <w:t>¿</w:t>
      </w:r>
      <w:proofErr w:type="gramEnd"/>
      <w:r w:rsidRPr="000E4733">
        <w:rPr>
          <w:lang w:val="es-CO"/>
        </w:rPr>
        <w:t xml:space="preserve">de qué manera la champeta ha tocado o impactado tu vida? </w:t>
      </w:r>
    </w:p>
    <w:p w14:paraId="661772B4" w14:textId="212EB166" w:rsidR="00A6335B" w:rsidRPr="000E4733" w:rsidRDefault="00A6335B" w:rsidP="000E4733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>¿Qué sensaciones cree que trasmite la champeta?</w:t>
      </w:r>
      <w:r w:rsidR="001F7A5D">
        <w:rPr>
          <w:lang w:val="es-CO"/>
        </w:rPr>
        <w:t xml:space="preserve"> ¿Qué cosas siente o experimenta en su cuerpo cuando escuchas/bailas champeta? </w:t>
      </w:r>
    </w:p>
    <w:p w14:paraId="2C986086" w14:textId="77777777" w:rsidR="00A6335B" w:rsidRDefault="00A6335B" w:rsidP="00A6335B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 xml:space="preserve">¿Cuál cree usted que es mensaje que trasmite la champeta? </w:t>
      </w:r>
    </w:p>
    <w:p w14:paraId="6CBBB531" w14:textId="6BE2CEA8" w:rsidR="00A6335B" w:rsidRDefault="00A6335B" w:rsidP="00A6335B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>¿Qué emociones o sensaciones</w:t>
      </w:r>
      <w:r w:rsidR="0099589F">
        <w:rPr>
          <w:lang w:val="es-CO"/>
        </w:rPr>
        <w:t xml:space="preserve"> crees que despierta la champeta </w:t>
      </w:r>
      <w:r>
        <w:rPr>
          <w:lang w:val="es-CO"/>
        </w:rPr>
        <w:t xml:space="preserve">entre sus seguidores? (¿ej. Cuando vamos a un picó, una </w:t>
      </w:r>
      <w:proofErr w:type="spellStart"/>
      <w:r>
        <w:rPr>
          <w:lang w:val="es-CO"/>
        </w:rPr>
        <w:t>casseta</w:t>
      </w:r>
      <w:proofErr w:type="spellEnd"/>
      <w:r>
        <w:rPr>
          <w:lang w:val="es-CO"/>
        </w:rPr>
        <w:t>, un concierto, etc.)</w:t>
      </w:r>
    </w:p>
    <w:p w14:paraId="4B05B262" w14:textId="1A21F9AD" w:rsidR="00A45E95" w:rsidRPr="0099589F" w:rsidRDefault="000B1005" w:rsidP="000E4733">
      <w:pPr>
        <w:pStyle w:val="ListParagraph"/>
        <w:numPr>
          <w:ilvl w:val="0"/>
          <w:numId w:val="4"/>
        </w:numPr>
        <w:jc w:val="both"/>
        <w:rPr>
          <w:b/>
          <w:lang w:val="es-CO"/>
        </w:rPr>
      </w:pPr>
      <w:r>
        <w:rPr>
          <w:b/>
          <w:lang w:val="es-CO"/>
        </w:rPr>
        <w:t xml:space="preserve">Champeta: discriminación y racismo </w:t>
      </w:r>
      <w:r w:rsidR="00E72250">
        <w:rPr>
          <w:b/>
          <w:lang w:val="es-CO"/>
        </w:rPr>
        <w:t>(30</w:t>
      </w:r>
      <w:r w:rsidR="00A45E95" w:rsidRPr="00D372F4">
        <w:rPr>
          <w:b/>
          <w:lang w:val="es-CO"/>
        </w:rPr>
        <w:t xml:space="preserve"> minutos)</w:t>
      </w:r>
      <w:r w:rsidR="00E85836" w:rsidRPr="000E4733">
        <w:rPr>
          <w:lang w:val="es-CO"/>
        </w:rPr>
        <w:t xml:space="preserve">. </w:t>
      </w:r>
    </w:p>
    <w:p w14:paraId="4F056B98" w14:textId="4B4030DA" w:rsidR="0099589F" w:rsidRDefault="0099589F" w:rsidP="0099589F">
      <w:pPr>
        <w:pStyle w:val="ListParagraph"/>
        <w:numPr>
          <w:ilvl w:val="1"/>
          <w:numId w:val="4"/>
        </w:numPr>
        <w:rPr>
          <w:lang w:val="es-CO"/>
        </w:rPr>
      </w:pPr>
      <w:r w:rsidRPr="000E4733">
        <w:rPr>
          <w:lang w:val="es-CO"/>
        </w:rPr>
        <w:t>¿Cómo piensa que los sentimientos y sensacio</w:t>
      </w:r>
      <w:r>
        <w:rPr>
          <w:lang w:val="es-CO"/>
        </w:rPr>
        <w:t xml:space="preserve">nes que despierta la champeta </w:t>
      </w:r>
      <w:r w:rsidRPr="000E4733">
        <w:rPr>
          <w:lang w:val="es-CO"/>
        </w:rPr>
        <w:t>se relacionan con los s</w:t>
      </w:r>
      <w:r>
        <w:rPr>
          <w:lang w:val="es-CO"/>
        </w:rPr>
        <w:t>entimientos y sensaciones que</w:t>
      </w:r>
      <w:r w:rsidRPr="000E4733">
        <w:rPr>
          <w:lang w:val="es-CO"/>
        </w:rPr>
        <w:t xml:space="preserve"> provo</w:t>
      </w:r>
      <w:r>
        <w:rPr>
          <w:lang w:val="es-CO"/>
        </w:rPr>
        <w:t>ca experimentar o ver la discriminación</w:t>
      </w:r>
      <w:r w:rsidRPr="000E4733">
        <w:rPr>
          <w:lang w:val="es-CO"/>
        </w:rPr>
        <w:t>?</w:t>
      </w:r>
    </w:p>
    <w:p w14:paraId="39DEE690" w14:textId="7E674AD3" w:rsidR="0099589F" w:rsidRDefault="0099589F" w:rsidP="0099589F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>¿Qué crees que motiva a la gente a escuchar y/o apoyar el movimiento alrededor de la champeta a pesar de las discriminaciones y de los estigmas que sufre?</w:t>
      </w:r>
    </w:p>
    <w:p w14:paraId="369166DB" w14:textId="77777777" w:rsidR="0099589F" w:rsidRDefault="0099589F" w:rsidP="0099589F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>¿Por qué razones cree que se discrimina la champeta?</w:t>
      </w:r>
    </w:p>
    <w:p w14:paraId="65A80A90" w14:textId="0C2D40A1" w:rsidR="006F6655" w:rsidRPr="006F6655" w:rsidRDefault="006F6655" w:rsidP="006F6655">
      <w:pPr>
        <w:pStyle w:val="ListParagraph"/>
        <w:numPr>
          <w:ilvl w:val="1"/>
          <w:numId w:val="4"/>
        </w:numPr>
        <w:jc w:val="both"/>
        <w:rPr>
          <w:lang w:val="es-CO"/>
        </w:rPr>
      </w:pPr>
      <w:r w:rsidRPr="006F6655">
        <w:rPr>
          <w:lang w:val="es-CO"/>
        </w:rPr>
        <w:t xml:space="preserve">¿De qué manera ser </w:t>
      </w:r>
      <w:proofErr w:type="spellStart"/>
      <w:r w:rsidRPr="006F6655">
        <w:rPr>
          <w:lang w:val="es-CO"/>
        </w:rPr>
        <w:t>negrx</w:t>
      </w:r>
      <w:proofErr w:type="spellEnd"/>
      <w:r w:rsidRPr="006F6655">
        <w:rPr>
          <w:lang w:val="es-CO"/>
        </w:rPr>
        <w:t xml:space="preserve"> y provenir de los sectores populares se relaciona con la discriminación de la Champeta? </w:t>
      </w:r>
      <w:r w:rsidR="0099589F" w:rsidRPr="006F6655">
        <w:rPr>
          <w:lang w:val="es-CO"/>
        </w:rPr>
        <w:t>¿Qué le hace sentir esto? ¿es la champeta música de gente negra?</w:t>
      </w:r>
    </w:p>
    <w:p w14:paraId="0A11AA85" w14:textId="15F4FEB1" w:rsidR="0099589F" w:rsidRPr="0099589F" w:rsidRDefault="0099589F" w:rsidP="0099589F">
      <w:pPr>
        <w:pStyle w:val="ListParagraph"/>
        <w:numPr>
          <w:ilvl w:val="1"/>
          <w:numId w:val="4"/>
        </w:numPr>
        <w:jc w:val="both"/>
        <w:rPr>
          <w:lang w:val="es-CO"/>
        </w:rPr>
      </w:pPr>
      <w:r>
        <w:rPr>
          <w:lang w:val="es-CO"/>
        </w:rPr>
        <w:t>Hemos hablado de las discriminaciones alrededor de la champeta, pero pensando en esa gente que rechaza la champeta: ¿qué crees que les haga sentir la champeta a ellos y ellas? ¿Qué es lo que ven en la champeta que les hace rechazarla?</w:t>
      </w:r>
    </w:p>
    <w:p w14:paraId="490B1D87" w14:textId="24DB877A" w:rsidR="00A45E95" w:rsidRDefault="00EA5E10" w:rsidP="00A45E95">
      <w:pPr>
        <w:pStyle w:val="ListParagraph"/>
        <w:numPr>
          <w:ilvl w:val="0"/>
          <w:numId w:val="6"/>
        </w:numPr>
        <w:jc w:val="both"/>
        <w:rPr>
          <w:lang w:val="es-CO"/>
        </w:rPr>
      </w:pPr>
      <w:r>
        <w:rPr>
          <w:lang w:val="es-CO"/>
        </w:rPr>
        <w:t>¿para</w:t>
      </w:r>
      <w:r w:rsidR="000E4733">
        <w:rPr>
          <w:lang w:val="es-CO"/>
        </w:rPr>
        <w:t xml:space="preserve"> usted cómo cree que se siente </w:t>
      </w:r>
      <w:r>
        <w:rPr>
          <w:lang w:val="es-CO"/>
        </w:rPr>
        <w:t xml:space="preserve">ser negro o negra en Cartagena? </w:t>
      </w:r>
      <w:r w:rsidR="00E85836">
        <w:rPr>
          <w:lang w:val="es-CO"/>
        </w:rPr>
        <w:t xml:space="preserve"> </w:t>
      </w:r>
    </w:p>
    <w:p w14:paraId="459448C2" w14:textId="27258421" w:rsidR="00EA5E10" w:rsidRPr="006F6655" w:rsidRDefault="00A6335B" w:rsidP="006F6655">
      <w:pPr>
        <w:pStyle w:val="ListParagraph"/>
        <w:numPr>
          <w:ilvl w:val="0"/>
          <w:numId w:val="6"/>
        </w:numPr>
        <w:jc w:val="both"/>
        <w:rPr>
          <w:lang w:val="es-CO"/>
        </w:rPr>
      </w:pPr>
      <w:r>
        <w:rPr>
          <w:lang w:val="es-CO"/>
        </w:rPr>
        <w:t xml:space="preserve">¿Crees que hay diferencias entre la discriminación </w:t>
      </w:r>
      <w:r w:rsidR="006F6655">
        <w:rPr>
          <w:lang w:val="es-CO"/>
        </w:rPr>
        <w:t>que experimentar</w:t>
      </w:r>
      <w:r>
        <w:rPr>
          <w:lang w:val="es-CO"/>
        </w:rPr>
        <w:t xml:space="preserve"> las mujeres en la champeta en contraste con la que pueden experimentarlos hombres?  </w:t>
      </w:r>
    </w:p>
    <w:p w14:paraId="3E748407" w14:textId="77777777" w:rsidR="001F7A5D" w:rsidRDefault="006F6655" w:rsidP="001F7A5D">
      <w:pPr>
        <w:pStyle w:val="ListParagraph"/>
        <w:numPr>
          <w:ilvl w:val="0"/>
          <w:numId w:val="6"/>
        </w:numPr>
        <w:jc w:val="both"/>
        <w:rPr>
          <w:lang w:val="es-CO"/>
        </w:rPr>
      </w:pPr>
      <w:r>
        <w:rPr>
          <w:lang w:val="es-CO"/>
        </w:rPr>
        <w:t>Los sentimientos/sensaciones positivas que le despierta la champeta, ¿de qué manera sirven para resistir o luchar contra las discriminaciones de las que hemos hablado?</w:t>
      </w:r>
      <w:r w:rsidR="001F7A5D" w:rsidRPr="001F7A5D">
        <w:rPr>
          <w:lang w:val="es-CO"/>
        </w:rPr>
        <w:t xml:space="preserve"> </w:t>
      </w:r>
    </w:p>
    <w:p w14:paraId="470CF9AE" w14:textId="38074094" w:rsidR="006F6655" w:rsidRPr="00DE0BA0" w:rsidRDefault="001F7A5D" w:rsidP="006F6655">
      <w:pPr>
        <w:pStyle w:val="ListParagraph"/>
        <w:numPr>
          <w:ilvl w:val="0"/>
          <w:numId w:val="6"/>
        </w:numPr>
        <w:jc w:val="both"/>
        <w:rPr>
          <w:lang w:val="es-CO"/>
        </w:rPr>
      </w:pPr>
      <w:r>
        <w:rPr>
          <w:lang w:val="es-CO"/>
        </w:rPr>
        <w:t xml:space="preserve">¿usted ve alguna relación entre la reivindicación de la champeta y la lucha contra la discriminación y el racismo? </w:t>
      </w:r>
      <w:r w:rsidRPr="00EA5E10">
        <w:rPr>
          <w:lang w:val="es-CO"/>
        </w:rPr>
        <w:t xml:space="preserve"> </w:t>
      </w:r>
      <w:bookmarkStart w:id="0" w:name="_GoBack"/>
      <w:bookmarkEnd w:id="0"/>
    </w:p>
    <w:p w14:paraId="763B7688" w14:textId="77777777" w:rsidR="00F801F0" w:rsidRPr="00F801F0" w:rsidRDefault="00F801F0" w:rsidP="00F801F0">
      <w:pPr>
        <w:pStyle w:val="ListParagraph"/>
        <w:numPr>
          <w:ilvl w:val="0"/>
          <w:numId w:val="4"/>
        </w:numPr>
        <w:jc w:val="both"/>
        <w:rPr>
          <w:b/>
          <w:lang w:val="es-CO"/>
        </w:rPr>
      </w:pPr>
      <w:r w:rsidRPr="00F801F0">
        <w:rPr>
          <w:b/>
          <w:lang w:val="es-CO"/>
        </w:rPr>
        <w:t>Cierre (5 minutos)</w:t>
      </w:r>
    </w:p>
    <w:p w14:paraId="623F3D0F" w14:textId="77777777" w:rsidR="00F801F0" w:rsidRDefault="00F801F0" w:rsidP="00F801F0">
      <w:pPr>
        <w:pStyle w:val="ListParagraph"/>
        <w:numPr>
          <w:ilvl w:val="0"/>
          <w:numId w:val="11"/>
        </w:numPr>
        <w:jc w:val="both"/>
        <w:rPr>
          <w:lang w:val="es-CO"/>
        </w:rPr>
      </w:pPr>
      <w:r>
        <w:rPr>
          <w:lang w:val="es-CO"/>
        </w:rPr>
        <w:t>Algo más que deseen agregar</w:t>
      </w:r>
    </w:p>
    <w:p w14:paraId="2F1659D1" w14:textId="77777777" w:rsidR="00F801F0" w:rsidRPr="00F801F0" w:rsidRDefault="00F801F0" w:rsidP="00F801F0">
      <w:pPr>
        <w:pStyle w:val="ListParagraph"/>
        <w:numPr>
          <w:ilvl w:val="0"/>
          <w:numId w:val="11"/>
        </w:numPr>
        <w:jc w:val="both"/>
        <w:rPr>
          <w:lang w:val="es-CO"/>
        </w:rPr>
      </w:pPr>
      <w:r>
        <w:rPr>
          <w:lang w:val="es-CO"/>
        </w:rPr>
        <w:t>Agradecimientos. Cuadrar detalles logísticos para el “premio por participar”</w:t>
      </w:r>
    </w:p>
    <w:p w14:paraId="078079F3" w14:textId="77777777" w:rsidR="0026359F" w:rsidRDefault="0026359F" w:rsidP="0026359F">
      <w:pPr>
        <w:pStyle w:val="ListParagraph"/>
        <w:ind w:left="1440"/>
        <w:jc w:val="both"/>
        <w:rPr>
          <w:lang w:val="es-CO"/>
        </w:rPr>
      </w:pPr>
    </w:p>
    <w:p w14:paraId="66D31CA4" w14:textId="77777777" w:rsidR="00F801F0" w:rsidRPr="00F801F0" w:rsidRDefault="00F801F0" w:rsidP="00F801F0">
      <w:pPr>
        <w:jc w:val="both"/>
        <w:rPr>
          <w:b/>
          <w:lang w:val="es-CO"/>
        </w:rPr>
      </w:pPr>
      <w:r w:rsidRPr="00F801F0">
        <w:rPr>
          <w:b/>
          <w:lang w:val="es-CO"/>
        </w:rPr>
        <w:t xml:space="preserve">Total: 100 minutos. </w:t>
      </w:r>
    </w:p>
    <w:sectPr w:rsidR="00F801F0" w:rsidRPr="00F801F0" w:rsidSect="007C7FB7">
      <w:headerReference w:type="default" r:id="rId8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F5975" w16cex:dateUtc="2021-02-11T07:21:00Z"/>
  <w16cex:commentExtensible w16cex:durableId="23CF5D77" w16cex:dateUtc="2021-02-11T07:38:00Z"/>
  <w16cex:commentExtensible w16cex:durableId="23CF5BB8" w16cex:dateUtc="2021-02-11T07:31:00Z"/>
  <w16cex:commentExtensible w16cex:durableId="23CF5B7B" w16cex:dateUtc="2021-02-11T07:30:00Z"/>
  <w16cex:commentExtensible w16cex:durableId="23CF5ECF" w16cex:dateUtc="2021-02-11T07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9CEE50" w16cid:durableId="23CF5975"/>
  <w16cid:commentId w16cid:paraId="31A95546" w16cid:durableId="23CF5D77"/>
  <w16cid:commentId w16cid:paraId="1DEDD48A" w16cid:durableId="23CF5BB8"/>
  <w16cid:commentId w16cid:paraId="60D5F107" w16cid:durableId="23CF5B7B"/>
  <w16cid:commentId w16cid:paraId="21DC96FD" w16cid:durableId="23CF5E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7E22B" w14:textId="77777777" w:rsidR="00700974" w:rsidRDefault="00700974" w:rsidP="00F801F0">
      <w:pPr>
        <w:spacing w:after="0" w:line="240" w:lineRule="auto"/>
      </w:pPr>
      <w:r>
        <w:separator/>
      </w:r>
    </w:p>
  </w:endnote>
  <w:endnote w:type="continuationSeparator" w:id="0">
    <w:p w14:paraId="4E0BC28E" w14:textId="77777777" w:rsidR="00700974" w:rsidRDefault="00700974" w:rsidP="00F80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DF034" w14:textId="77777777" w:rsidR="00700974" w:rsidRDefault="00700974" w:rsidP="00F801F0">
      <w:pPr>
        <w:spacing w:after="0" w:line="240" w:lineRule="auto"/>
      </w:pPr>
      <w:r>
        <w:separator/>
      </w:r>
    </w:p>
  </w:footnote>
  <w:footnote w:type="continuationSeparator" w:id="0">
    <w:p w14:paraId="1266ACFF" w14:textId="77777777" w:rsidR="00700974" w:rsidRDefault="00700974" w:rsidP="00F80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25B0A" w14:textId="77777777" w:rsidR="00F801F0" w:rsidRDefault="00EA5E10">
    <w:pPr>
      <w:pStyle w:val="Header"/>
    </w:pPr>
    <w:r w:rsidRPr="00F801F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6F1E0DD" wp14:editId="684C6DC7">
          <wp:simplePos x="0" y="0"/>
          <wp:positionH relativeFrom="column">
            <wp:posOffset>4229448</wp:posOffset>
          </wp:positionH>
          <wp:positionV relativeFrom="paragraph">
            <wp:posOffset>-324186</wp:posOffset>
          </wp:positionV>
          <wp:extent cx="2501900" cy="633730"/>
          <wp:effectExtent l="0" t="0" r="0" b="0"/>
          <wp:wrapSquare wrapText="bothSides"/>
          <wp:docPr id="1" name="Picture 1" descr="C:\Users\Peter Wade\AppData\Local\Microsoft\Windows\INetCache\Content.Word\UKRI_AHR_Council-Logo_Horiz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er Wade\AppData\Local\Microsoft\Windows\INetCache\Content.Word\UKRI_AHR_Council-Logo_Horiz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801F0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571C4FEC" wp14:editId="7432E866">
          <wp:simplePos x="0" y="0"/>
          <wp:positionH relativeFrom="column">
            <wp:posOffset>-551648</wp:posOffset>
          </wp:positionH>
          <wp:positionV relativeFrom="paragraph">
            <wp:posOffset>-383240</wp:posOffset>
          </wp:positionV>
          <wp:extent cx="1638300" cy="693938"/>
          <wp:effectExtent l="0" t="0" r="0" b="0"/>
          <wp:wrapTight wrapText="bothSides">
            <wp:wrapPolygon edited="0">
              <wp:start x="0" y="0"/>
              <wp:lineTo x="0" y="20769"/>
              <wp:lineTo x="21349" y="20769"/>
              <wp:lineTo x="21349" y="0"/>
              <wp:lineTo x="0" y="0"/>
            </wp:wrapPolygon>
          </wp:wrapTight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6939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5EB"/>
    <w:multiLevelType w:val="hybridMultilevel"/>
    <w:tmpl w:val="D2DA70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751A"/>
    <w:multiLevelType w:val="hybridMultilevel"/>
    <w:tmpl w:val="22A8DC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F4F"/>
    <w:multiLevelType w:val="hybridMultilevel"/>
    <w:tmpl w:val="0E38EC30"/>
    <w:lvl w:ilvl="0" w:tplc="8A0A26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F49DA"/>
    <w:multiLevelType w:val="hybridMultilevel"/>
    <w:tmpl w:val="F26495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463A0E"/>
    <w:multiLevelType w:val="hybridMultilevel"/>
    <w:tmpl w:val="F9943F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B24747"/>
    <w:multiLevelType w:val="hybridMultilevel"/>
    <w:tmpl w:val="4482BC5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EE0B8A"/>
    <w:multiLevelType w:val="hybridMultilevel"/>
    <w:tmpl w:val="BAC83F3E"/>
    <w:lvl w:ilvl="0" w:tplc="1238652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F7DA4"/>
    <w:multiLevelType w:val="hybridMultilevel"/>
    <w:tmpl w:val="1EDC2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4777B"/>
    <w:multiLevelType w:val="hybridMultilevel"/>
    <w:tmpl w:val="11AC5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F7B49"/>
    <w:multiLevelType w:val="hybridMultilevel"/>
    <w:tmpl w:val="B946267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7335C6B"/>
    <w:multiLevelType w:val="hybridMultilevel"/>
    <w:tmpl w:val="714871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D655D68"/>
    <w:multiLevelType w:val="hybridMultilevel"/>
    <w:tmpl w:val="4F7838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5"/>
  </w:num>
  <w:num w:numId="8">
    <w:abstractNumId w:val="6"/>
  </w:num>
  <w:num w:numId="9">
    <w:abstractNumId w:val="9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57"/>
    <w:rsid w:val="00034C18"/>
    <w:rsid w:val="000534B4"/>
    <w:rsid w:val="00087E11"/>
    <w:rsid w:val="000B1005"/>
    <w:rsid w:val="000E4733"/>
    <w:rsid w:val="00131A3B"/>
    <w:rsid w:val="00151062"/>
    <w:rsid w:val="001F7A5D"/>
    <w:rsid w:val="0026359F"/>
    <w:rsid w:val="003B0BAF"/>
    <w:rsid w:val="00415DB2"/>
    <w:rsid w:val="0051726A"/>
    <w:rsid w:val="005A0C2B"/>
    <w:rsid w:val="005E22C6"/>
    <w:rsid w:val="005E52D7"/>
    <w:rsid w:val="00661B31"/>
    <w:rsid w:val="006F6655"/>
    <w:rsid w:val="00700974"/>
    <w:rsid w:val="007C7FB7"/>
    <w:rsid w:val="007F1290"/>
    <w:rsid w:val="00846C6C"/>
    <w:rsid w:val="0096198F"/>
    <w:rsid w:val="00966BA2"/>
    <w:rsid w:val="0099589F"/>
    <w:rsid w:val="00A31EFA"/>
    <w:rsid w:val="00A45E95"/>
    <w:rsid w:val="00A5049C"/>
    <w:rsid w:val="00A6335B"/>
    <w:rsid w:val="00B94C9D"/>
    <w:rsid w:val="00C067B0"/>
    <w:rsid w:val="00D372F4"/>
    <w:rsid w:val="00DE0BA0"/>
    <w:rsid w:val="00E1056C"/>
    <w:rsid w:val="00E21572"/>
    <w:rsid w:val="00E72250"/>
    <w:rsid w:val="00E8012A"/>
    <w:rsid w:val="00E85836"/>
    <w:rsid w:val="00EA5E10"/>
    <w:rsid w:val="00F24157"/>
    <w:rsid w:val="00F8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0428A"/>
  <w15:chartTrackingRefBased/>
  <w15:docId w15:val="{CFF58282-7007-4D22-BD1F-73E2497D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15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0C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C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C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C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C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C2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0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1F0"/>
  </w:style>
  <w:style w:type="paragraph" w:styleId="Footer">
    <w:name w:val="footer"/>
    <w:basedOn w:val="Normal"/>
    <w:link w:val="FooterChar"/>
    <w:uiPriority w:val="99"/>
    <w:unhideWhenUsed/>
    <w:rsid w:val="00F80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713FE-5A17-43A2-B37C-3A1601C8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Correa angulo</dc:creator>
  <cp:keywords/>
  <dc:description/>
  <cp:lastModifiedBy>Carlos Correa angulo</cp:lastModifiedBy>
  <cp:revision>4</cp:revision>
  <dcterms:created xsi:type="dcterms:W3CDTF">2021-02-12T17:59:00Z</dcterms:created>
  <dcterms:modified xsi:type="dcterms:W3CDTF">2021-02-12T18:01:00Z</dcterms:modified>
</cp:coreProperties>
</file>