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B915B" w14:textId="77777777" w:rsidR="00AB5428" w:rsidRPr="00F539B3" w:rsidRDefault="00AB5428" w:rsidP="00AB5428">
      <w:pPr>
        <w:rPr>
          <w:sz w:val="28"/>
          <w:szCs w:val="24"/>
        </w:rPr>
      </w:pPr>
      <w:r w:rsidRPr="00F539B3">
        <w:rPr>
          <w:sz w:val="28"/>
          <w:szCs w:val="24"/>
        </w:rPr>
        <w:t xml:space="preserve">This archive contains files containing data and analysis from </w:t>
      </w:r>
    </w:p>
    <w:p w14:paraId="273427BA" w14:textId="77777777" w:rsidR="00AB5428" w:rsidRPr="00F539B3" w:rsidRDefault="00AB5428" w:rsidP="00AB5428">
      <w:pPr>
        <w:spacing w:before="240" w:after="240" w:line="300" w:lineRule="atLeast"/>
        <w:rPr>
          <w:rFonts w:eastAsia="Times New Roman" w:cs="Arial"/>
          <w:color w:val="333333"/>
          <w:sz w:val="28"/>
          <w:szCs w:val="24"/>
          <w:lang w:eastAsia="en-GB"/>
        </w:rPr>
      </w:pPr>
      <w:r w:rsidRPr="00F539B3">
        <w:rPr>
          <w:sz w:val="28"/>
          <w:szCs w:val="24"/>
        </w:rPr>
        <w:t xml:space="preserve">Project </w:t>
      </w:r>
      <w:r w:rsidRPr="00F539B3">
        <w:rPr>
          <w:rFonts w:eastAsia="Times New Roman" w:cs="Arial"/>
          <w:color w:val="333333"/>
          <w:sz w:val="28"/>
          <w:szCs w:val="24"/>
          <w:lang w:eastAsia="en-GB"/>
        </w:rPr>
        <w:t>ES/I034242/1</w:t>
      </w:r>
    </w:p>
    <w:p w14:paraId="16E4D1FB" w14:textId="77777777" w:rsidR="00AB5428" w:rsidRPr="00F539B3" w:rsidRDefault="00AB5428" w:rsidP="00AB5428">
      <w:pPr>
        <w:rPr>
          <w:rFonts w:cs="Arial"/>
          <w:b/>
          <w:color w:val="333333"/>
          <w:sz w:val="28"/>
          <w:szCs w:val="24"/>
          <w:shd w:val="clear" w:color="auto" w:fill="FFFFFF"/>
        </w:rPr>
      </w:pPr>
      <w:r w:rsidRPr="00F539B3">
        <w:rPr>
          <w:rFonts w:cs="Arial"/>
          <w:b/>
          <w:color w:val="333333"/>
          <w:sz w:val="28"/>
          <w:szCs w:val="24"/>
          <w:shd w:val="clear" w:color="auto" w:fill="FFFFFF"/>
        </w:rPr>
        <w:t>Conservation, Markets and Justice: a comparative study of local and global conceptions</w:t>
      </w:r>
    </w:p>
    <w:p w14:paraId="635841A1" w14:textId="77777777" w:rsidR="00AB5428" w:rsidRPr="00F539B3" w:rsidRDefault="00AB5428" w:rsidP="00AB5428">
      <w:pPr>
        <w:rPr>
          <w:sz w:val="28"/>
          <w:szCs w:val="24"/>
        </w:rPr>
      </w:pPr>
      <w:r w:rsidRPr="00F539B3">
        <w:rPr>
          <w:sz w:val="28"/>
          <w:szCs w:val="24"/>
        </w:rP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7"/>
        <w:gridCol w:w="4789"/>
      </w:tblGrid>
      <w:tr w:rsidR="00AB5428" w:rsidRPr="00493223" w14:paraId="7D1A3B39" w14:textId="77777777" w:rsidTr="001155C7">
        <w:tc>
          <w:tcPr>
            <w:tcW w:w="4227" w:type="dxa"/>
          </w:tcPr>
          <w:p w14:paraId="4BDAA736" w14:textId="77777777" w:rsidR="00AB5428" w:rsidRPr="00493223" w:rsidRDefault="00AB5428" w:rsidP="00F0505A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1E4DA7C6" w14:textId="77777777" w:rsidR="00AB5428" w:rsidRPr="00493223" w:rsidRDefault="00AB5428" w:rsidP="00F0505A">
            <w:pPr>
              <w:rPr>
                <w:b/>
              </w:rPr>
            </w:pPr>
          </w:p>
        </w:tc>
        <w:tc>
          <w:tcPr>
            <w:tcW w:w="4789" w:type="dxa"/>
          </w:tcPr>
          <w:p w14:paraId="242A12A6" w14:textId="77777777" w:rsidR="00AB5428" w:rsidRPr="00493223" w:rsidRDefault="00AB5428" w:rsidP="00F0505A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AB5428" w14:paraId="2AF61024" w14:textId="77777777" w:rsidTr="001155C7">
        <w:tc>
          <w:tcPr>
            <w:tcW w:w="4227" w:type="dxa"/>
          </w:tcPr>
          <w:p w14:paraId="725F0080" w14:textId="77777777" w:rsidR="00AB5428" w:rsidRPr="00F539B3" w:rsidRDefault="00540CE7" w:rsidP="00F0505A">
            <w:pPr>
              <w:rPr>
                <w:sz w:val="24"/>
                <w:szCs w:val="24"/>
              </w:rPr>
            </w:pPr>
            <w:r w:rsidRPr="00540CE7">
              <w:rPr>
                <w:sz w:val="24"/>
                <w:szCs w:val="24"/>
              </w:rPr>
              <w:t>JusticeQuest_Kilwa_Market_v4.docx</w:t>
            </w:r>
          </w:p>
        </w:tc>
        <w:tc>
          <w:tcPr>
            <w:tcW w:w="4789" w:type="dxa"/>
          </w:tcPr>
          <w:p w14:paraId="41A32603" w14:textId="77777777" w:rsidR="00AB5428" w:rsidRPr="00F539B3" w:rsidRDefault="00540CE7" w:rsidP="00F05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market version of the questionnaire form</w:t>
            </w:r>
            <w:r w:rsidR="00B81BFD">
              <w:rPr>
                <w:sz w:val="24"/>
                <w:szCs w:val="24"/>
              </w:rPr>
              <w:t xml:space="preserve">. The data is generated in the file </w:t>
            </w:r>
            <w:r w:rsidR="00B81BFD" w:rsidRPr="00B81BFD">
              <w:rPr>
                <w:sz w:val="24"/>
                <w:szCs w:val="24"/>
              </w:rPr>
              <w:t>AllCountries_questionnaire</w:t>
            </w:r>
            <w:r w:rsidR="00B81BFD">
              <w:rPr>
                <w:sz w:val="24"/>
                <w:szCs w:val="24"/>
              </w:rPr>
              <w:t>.csv.</w:t>
            </w:r>
          </w:p>
        </w:tc>
      </w:tr>
      <w:tr w:rsidR="001155C7" w14:paraId="7142950C" w14:textId="77777777" w:rsidTr="001155C7">
        <w:tc>
          <w:tcPr>
            <w:tcW w:w="4227" w:type="dxa"/>
          </w:tcPr>
          <w:p w14:paraId="3CD600C2" w14:textId="77777777" w:rsidR="001155C7" w:rsidRDefault="001155C7" w:rsidP="00F0505A">
            <w:pPr>
              <w:rPr>
                <w:sz w:val="24"/>
                <w:szCs w:val="24"/>
              </w:rPr>
            </w:pPr>
            <w:r w:rsidRPr="001155C7">
              <w:rPr>
                <w:sz w:val="24"/>
                <w:szCs w:val="24"/>
              </w:rPr>
              <w:t>JusticeQuest_Kilwa_NonMarket_V4.docx</w:t>
            </w:r>
          </w:p>
        </w:tc>
        <w:tc>
          <w:tcPr>
            <w:tcW w:w="4789" w:type="dxa"/>
          </w:tcPr>
          <w:p w14:paraId="78E7D77B" w14:textId="77777777" w:rsidR="001155C7" w:rsidRPr="00F539B3" w:rsidRDefault="001155C7" w:rsidP="00F05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nonmarket version of the questionnaire form. The data is generated in the file </w:t>
            </w:r>
            <w:r w:rsidRPr="00B81BFD">
              <w:rPr>
                <w:sz w:val="24"/>
                <w:szCs w:val="24"/>
              </w:rPr>
              <w:t>AllCountries_questionnaire</w:t>
            </w:r>
            <w:r>
              <w:rPr>
                <w:sz w:val="24"/>
                <w:szCs w:val="24"/>
              </w:rPr>
              <w:t>.csv.</w:t>
            </w:r>
          </w:p>
        </w:tc>
      </w:tr>
      <w:tr w:rsidR="001155C7" w14:paraId="3DB9D31E" w14:textId="77777777" w:rsidTr="001155C7">
        <w:tc>
          <w:tcPr>
            <w:tcW w:w="4227" w:type="dxa"/>
          </w:tcPr>
          <w:p w14:paraId="225CE7DF" w14:textId="77777777" w:rsidR="001155C7" w:rsidRPr="004F1300" w:rsidRDefault="004A2689" w:rsidP="004A2689">
            <w:pPr>
              <w:rPr>
                <w:sz w:val="24"/>
                <w:szCs w:val="24"/>
              </w:rPr>
            </w:pPr>
            <w:r w:rsidRPr="004A2689">
              <w:rPr>
                <w:sz w:val="24"/>
                <w:szCs w:val="24"/>
              </w:rPr>
              <w:t>Questionnaire sampling method</w:t>
            </w:r>
            <w:r>
              <w:rPr>
                <w:sz w:val="24"/>
                <w:szCs w:val="24"/>
              </w:rPr>
              <w:t>.docx</w:t>
            </w:r>
          </w:p>
        </w:tc>
        <w:tc>
          <w:tcPr>
            <w:tcW w:w="4789" w:type="dxa"/>
          </w:tcPr>
          <w:p w14:paraId="613808E3" w14:textId="77777777" w:rsidR="001155C7" w:rsidRDefault="002F0681" w:rsidP="00F05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file contains an explanation of the sample size and methods.</w:t>
            </w:r>
            <w:r w:rsidR="001155C7">
              <w:rPr>
                <w:sz w:val="24"/>
                <w:szCs w:val="24"/>
              </w:rPr>
              <w:t xml:space="preserve"> </w:t>
            </w:r>
          </w:p>
        </w:tc>
      </w:tr>
      <w:tr w:rsidR="001155C7" w14:paraId="7BFE9DCB" w14:textId="77777777" w:rsidTr="001155C7">
        <w:tc>
          <w:tcPr>
            <w:tcW w:w="4227" w:type="dxa"/>
          </w:tcPr>
          <w:p w14:paraId="1CE4F9E5" w14:textId="77777777" w:rsidR="001155C7" w:rsidRPr="00517390" w:rsidRDefault="002F0681" w:rsidP="00F0505A">
            <w:pPr>
              <w:rPr>
                <w:sz w:val="24"/>
                <w:szCs w:val="24"/>
              </w:rPr>
            </w:pPr>
            <w:r w:rsidRPr="002F0681">
              <w:rPr>
                <w:sz w:val="24"/>
                <w:szCs w:val="24"/>
              </w:rPr>
              <w:t>TestImages</w:t>
            </w:r>
            <w:r>
              <w:rPr>
                <w:sz w:val="24"/>
                <w:szCs w:val="24"/>
              </w:rPr>
              <w:t>.docx</w:t>
            </w:r>
          </w:p>
        </w:tc>
        <w:tc>
          <w:tcPr>
            <w:tcW w:w="4789" w:type="dxa"/>
          </w:tcPr>
          <w:p w14:paraId="1753916C" w14:textId="77777777" w:rsidR="001155C7" w:rsidRPr="00553CF0" w:rsidRDefault="002F0681" w:rsidP="00F0505A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16"/>
              </w:rPr>
              <w:t>This file is a selection of four images, used to assist in answering the survey questionnaire if required.</w:t>
            </w:r>
            <w:r w:rsidR="001155C7">
              <w:rPr>
                <w:rFonts w:asciiTheme="minorHAnsi" w:hAnsiTheme="minorHAnsi"/>
                <w:szCs w:val="16"/>
              </w:rPr>
              <w:br/>
            </w:r>
          </w:p>
        </w:tc>
      </w:tr>
      <w:tr w:rsidR="001155C7" w14:paraId="097EE018" w14:textId="77777777" w:rsidTr="001155C7">
        <w:tc>
          <w:tcPr>
            <w:tcW w:w="4227" w:type="dxa"/>
          </w:tcPr>
          <w:p w14:paraId="71F87279" w14:textId="77777777" w:rsidR="001155C7" w:rsidRPr="00DC0796" w:rsidRDefault="00634395" w:rsidP="00F0505A">
            <w:pPr>
              <w:rPr>
                <w:sz w:val="24"/>
                <w:szCs w:val="24"/>
              </w:rPr>
            </w:pPr>
            <w:r w:rsidRPr="00634395">
              <w:rPr>
                <w:sz w:val="24"/>
                <w:szCs w:val="24"/>
              </w:rPr>
              <w:t>AllCountries_questionnaire_CSV</w:t>
            </w:r>
            <w:r>
              <w:rPr>
                <w:sz w:val="24"/>
                <w:szCs w:val="24"/>
              </w:rPr>
              <w:t>.csv</w:t>
            </w:r>
          </w:p>
        </w:tc>
        <w:tc>
          <w:tcPr>
            <w:tcW w:w="4789" w:type="dxa"/>
          </w:tcPr>
          <w:p w14:paraId="634C845D" w14:textId="77777777" w:rsidR="001155C7" w:rsidRDefault="00634395" w:rsidP="00F0505A">
            <w:pPr>
              <w:pStyle w:val="NormalWeb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 xml:space="preserve">This file contains all of the questionnaire data results, inputted into an Excel spreadsheet and then converted to a .csv file. </w:t>
            </w:r>
            <w:r w:rsidR="001155C7">
              <w:rPr>
                <w:rFonts w:asciiTheme="minorHAnsi" w:hAnsiTheme="minorHAnsi"/>
                <w:szCs w:val="16"/>
              </w:rPr>
              <w:t xml:space="preserve"> </w:t>
            </w:r>
          </w:p>
        </w:tc>
      </w:tr>
      <w:tr w:rsidR="001155C7" w14:paraId="41CC0CFF" w14:textId="77777777" w:rsidTr="001155C7">
        <w:trPr>
          <w:trHeight w:val="632"/>
        </w:trPr>
        <w:tc>
          <w:tcPr>
            <w:tcW w:w="4227" w:type="dxa"/>
          </w:tcPr>
          <w:p w14:paraId="6367B94E" w14:textId="77777777" w:rsidR="001155C7" w:rsidRPr="00F539B3" w:rsidRDefault="001155C7" w:rsidP="00F0505A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ConsentForm.docx</w:t>
            </w:r>
          </w:p>
        </w:tc>
        <w:tc>
          <w:tcPr>
            <w:tcW w:w="4789" w:type="dxa"/>
          </w:tcPr>
          <w:p w14:paraId="1D3CD535" w14:textId="77777777" w:rsidR="001155C7" w:rsidRPr="00F539B3" w:rsidRDefault="001155C7" w:rsidP="00F05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Consent form for participants in research methods. </w:t>
            </w:r>
          </w:p>
        </w:tc>
      </w:tr>
      <w:tr w:rsidR="001155C7" w14:paraId="40AED3EC" w14:textId="77777777" w:rsidTr="001155C7">
        <w:trPr>
          <w:trHeight w:val="241"/>
        </w:trPr>
        <w:tc>
          <w:tcPr>
            <w:tcW w:w="4227" w:type="dxa"/>
          </w:tcPr>
          <w:p w14:paraId="4C1B7C0F" w14:textId="77777777" w:rsidR="001155C7" w:rsidRDefault="001155C7" w:rsidP="00F05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EthicsApprovalForm.docx</w:t>
            </w:r>
          </w:p>
        </w:tc>
        <w:tc>
          <w:tcPr>
            <w:tcW w:w="4789" w:type="dxa"/>
          </w:tcPr>
          <w:p w14:paraId="55733B17" w14:textId="77777777" w:rsidR="001155C7" w:rsidRDefault="001155C7" w:rsidP="00F05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Ethics approval form for the research project from the University of East Anglia. </w:t>
            </w:r>
          </w:p>
        </w:tc>
      </w:tr>
    </w:tbl>
    <w:p w14:paraId="0E04D429" w14:textId="77777777" w:rsidR="00AB5428" w:rsidRPr="00493223" w:rsidRDefault="00AB5428" w:rsidP="00AB5428"/>
    <w:p w14:paraId="6A4BF10C" w14:textId="77777777" w:rsidR="00AB5428" w:rsidRDefault="00AB5428" w:rsidP="00AB5428"/>
    <w:p w14:paraId="7E6B567C" w14:textId="77777777" w:rsidR="00AB5428" w:rsidRDefault="00AB5428" w:rsidP="00AB5428"/>
    <w:p w14:paraId="76E1E049" w14:textId="77777777" w:rsidR="006913F2" w:rsidRDefault="00634395"/>
    <w:sectPr w:rsidR="00691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28"/>
    <w:rsid w:val="0006382F"/>
    <w:rsid w:val="001155C7"/>
    <w:rsid w:val="002B494B"/>
    <w:rsid w:val="002F0681"/>
    <w:rsid w:val="0036210D"/>
    <w:rsid w:val="004A2689"/>
    <w:rsid w:val="00540CE7"/>
    <w:rsid w:val="00634395"/>
    <w:rsid w:val="00AB5428"/>
    <w:rsid w:val="00B81BFD"/>
    <w:rsid w:val="00D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AE3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5428"/>
    <w:pPr>
      <w:spacing w:after="200" w:line="276" w:lineRule="auto"/>
    </w:pPr>
    <w:rPr>
      <w:rFonts w:eastAsiaTheme="minorEastAsia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428"/>
    <w:rPr>
      <w:rFonts w:eastAsiaTheme="minorEastAsia"/>
      <w:sz w:val="22"/>
      <w:szCs w:val="22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B542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Slaughter (DEV)</dc:creator>
  <cp:keywords/>
  <dc:description/>
  <cp:lastModifiedBy>Max Slaughter (DEV)</cp:lastModifiedBy>
  <cp:revision>1</cp:revision>
  <dcterms:created xsi:type="dcterms:W3CDTF">2016-10-31T14:20:00Z</dcterms:created>
  <dcterms:modified xsi:type="dcterms:W3CDTF">2016-10-31T14:33:00Z</dcterms:modified>
</cp:coreProperties>
</file>