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49" w:rsidRDefault="00FF0697">
      <w:r>
        <w:t>WORD Project: ReadMe file</w:t>
      </w:r>
    </w:p>
    <w:p w:rsidR="00F8040A" w:rsidRDefault="00F8040A">
      <w:r>
        <w:t>This Excel file contains the picture naming data from 20 children with word-finding difficulties included in an intervention study.</w:t>
      </w:r>
    </w:p>
    <w:p w:rsidR="00F8040A" w:rsidRDefault="00F8040A">
      <w:r>
        <w:t>Tab 2 of the document provides a key, which includes definitions of column headings; codes for interventions and details of the study design.</w:t>
      </w:r>
    </w:p>
    <w:p w:rsidR="00FF0697" w:rsidRPr="00F8040A" w:rsidRDefault="00F8040A" w:rsidP="00F8040A">
      <w:pPr>
        <w:rPr>
          <w:sz w:val="24"/>
          <w:szCs w:val="24"/>
        </w:rPr>
      </w:pPr>
      <w:r w:rsidRPr="00F8040A">
        <w:rPr>
          <w:sz w:val="24"/>
          <w:szCs w:val="24"/>
        </w:rPr>
        <w:t>These</w:t>
      </w:r>
      <w:r w:rsidRPr="00F8040A">
        <w:rPr>
          <w:sz w:val="24"/>
          <w:szCs w:val="24"/>
        </w:rPr>
        <w:t xml:space="preserve"> data should be viewed in conjunction with data from </w:t>
      </w:r>
      <w:r>
        <w:rPr>
          <w:sz w:val="24"/>
          <w:szCs w:val="24"/>
        </w:rPr>
        <w:t xml:space="preserve">the same ESRC-funded study, relating to </w:t>
      </w:r>
      <w:r w:rsidRPr="00F8040A">
        <w:rPr>
          <w:sz w:val="24"/>
          <w:szCs w:val="24"/>
        </w:rPr>
        <w:t>typically-developing children and children</w:t>
      </w:r>
      <w:r>
        <w:rPr>
          <w:sz w:val="24"/>
          <w:szCs w:val="24"/>
        </w:rPr>
        <w:t xml:space="preserve"> with word-finding difficulties, </w:t>
      </w:r>
      <w:r w:rsidRPr="00F8040A">
        <w:rPr>
          <w:sz w:val="24"/>
          <w:szCs w:val="24"/>
        </w:rPr>
        <w:t>uploaded by Professor Jackie Masterson.</w:t>
      </w:r>
      <w:bookmarkStart w:id="0" w:name="_GoBack"/>
      <w:bookmarkEnd w:id="0"/>
    </w:p>
    <w:sectPr w:rsidR="00FF0697" w:rsidRPr="00F8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71C8"/>
    <w:multiLevelType w:val="multilevel"/>
    <w:tmpl w:val="CBF8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B5869"/>
    <w:multiLevelType w:val="multilevel"/>
    <w:tmpl w:val="F674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23797"/>
    <w:multiLevelType w:val="multilevel"/>
    <w:tmpl w:val="C9CC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47AB2"/>
    <w:multiLevelType w:val="multilevel"/>
    <w:tmpl w:val="7E16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97"/>
    <w:rsid w:val="00181F49"/>
    <w:rsid w:val="00AD55E5"/>
    <w:rsid w:val="00CD3157"/>
    <w:rsid w:val="00D850B4"/>
    <w:rsid w:val="00F8040A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22447-6A81-43CD-BDAC-FE87DEA7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713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31" w:color="E5E5E5"/>
                                        <w:left w:val="single" w:sz="6" w:space="20" w:color="E5E5E5"/>
                                        <w:bottom w:val="single" w:sz="6" w:space="20" w:color="E5E5E5"/>
                                        <w:right w:val="single" w:sz="6" w:space="20" w:color="E5E5E5"/>
                                      </w:divBdr>
                                      <w:divsChild>
                                        <w:div w:id="19940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128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93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6489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31" w:color="E5E5E5"/>
                                        <w:left w:val="single" w:sz="6" w:space="20" w:color="E5E5E5"/>
                                        <w:bottom w:val="single" w:sz="6" w:space="20" w:color="E5E5E5"/>
                                        <w:right w:val="single" w:sz="6" w:space="20" w:color="E5E5E5"/>
                                      </w:divBdr>
                                      <w:divsChild>
                                        <w:div w:id="62273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31865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439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31" w:color="E5E5E5"/>
                                        <w:left w:val="single" w:sz="6" w:space="20" w:color="E5E5E5"/>
                                        <w:bottom w:val="single" w:sz="6" w:space="20" w:color="E5E5E5"/>
                                        <w:right w:val="single" w:sz="6" w:space="20" w:color="E5E5E5"/>
                                      </w:divBdr>
                                      <w:divsChild>
                                        <w:div w:id="61147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208418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807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31" w:color="E5E5E5"/>
                                        <w:left w:val="single" w:sz="6" w:space="20" w:color="E5E5E5"/>
                                        <w:bottom w:val="single" w:sz="6" w:space="20" w:color="E5E5E5"/>
                                        <w:right w:val="single" w:sz="6" w:space="20" w:color="E5E5E5"/>
                                      </w:divBdr>
                                      <w:divsChild>
                                        <w:div w:id="9903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92137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Tameem Ahmad</dc:creator>
  <cp:keywords/>
  <dc:description/>
  <cp:lastModifiedBy>Tameem Ahmad</cp:lastModifiedBy>
  <cp:revision>3</cp:revision>
  <dcterms:created xsi:type="dcterms:W3CDTF">2015-04-27T12:42:00Z</dcterms:created>
  <dcterms:modified xsi:type="dcterms:W3CDTF">2015-04-27T12:51:00Z</dcterms:modified>
</cp:coreProperties>
</file>